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95" w:type="dxa"/>
        <w:tblLayout w:type="fixed"/>
        <w:tblLook w:val="0000" w:firstRow="0" w:lastRow="0" w:firstColumn="0" w:lastColumn="0" w:noHBand="0" w:noVBand="0"/>
      </w:tblPr>
      <w:tblGrid>
        <w:gridCol w:w="737"/>
        <w:gridCol w:w="1240"/>
        <w:gridCol w:w="175"/>
        <w:gridCol w:w="531"/>
        <w:gridCol w:w="577"/>
        <w:gridCol w:w="1076"/>
        <w:gridCol w:w="974"/>
        <w:gridCol w:w="202"/>
        <w:gridCol w:w="800"/>
        <w:gridCol w:w="52"/>
        <w:gridCol w:w="280"/>
        <w:gridCol w:w="990"/>
        <w:gridCol w:w="152"/>
        <w:gridCol w:w="215"/>
        <w:gridCol w:w="624"/>
        <w:gridCol w:w="142"/>
        <w:gridCol w:w="142"/>
        <w:gridCol w:w="424"/>
        <w:gridCol w:w="708"/>
        <w:gridCol w:w="142"/>
        <w:gridCol w:w="707"/>
        <w:gridCol w:w="284"/>
        <w:gridCol w:w="68"/>
        <w:gridCol w:w="498"/>
        <w:gridCol w:w="446"/>
        <w:gridCol w:w="236"/>
        <w:gridCol w:w="166"/>
        <w:gridCol w:w="51"/>
        <w:gridCol w:w="424"/>
        <w:gridCol w:w="402"/>
        <w:gridCol w:w="847"/>
        <w:gridCol w:w="26"/>
        <w:gridCol w:w="827"/>
        <w:gridCol w:w="423"/>
        <w:gridCol w:w="348"/>
        <w:gridCol w:w="17"/>
        <w:gridCol w:w="142"/>
      </w:tblGrid>
      <w:tr w:rsidR="00F644D3" w:rsidTr="008A6C95">
        <w:trPr>
          <w:gridAfter w:val="1"/>
          <w:wAfter w:w="142" w:type="dxa"/>
          <w:trHeight w:val="195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4D3" w:rsidRDefault="00F644D3">
            <w:pPr>
              <w:rPr>
                <w:rFonts w:ascii="Arial" w:hAnsi="Arial" w:cs="Arial"/>
              </w:rPr>
            </w:pPr>
          </w:p>
        </w:tc>
      </w:tr>
      <w:tr w:rsidR="009A20E5" w:rsidTr="008A6C95">
        <w:tblPrEx>
          <w:tblLook w:val="04A0" w:firstRow="1" w:lastRow="0" w:firstColumn="1" w:lastColumn="0" w:noHBand="0" w:noVBand="1"/>
        </w:tblPrEx>
        <w:trPr>
          <w:gridAfter w:val="2"/>
          <w:wAfter w:w="159" w:type="dxa"/>
          <w:trHeight w:val="195"/>
        </w:trPr>
        <w:tc>
          <w:tcPr>
            <w:tcW w:w="15936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E5" w:rsidRDefault="009A20E5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9A20E5" w:rsidTr="008A6C95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AA9" w:rsidRDefault="00A50AA9" w:rsidP="00A50AA9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:rsidR="00F26BD0" w:rsidRDefault="00F26BD0" w:rsidP="00F26BD0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И.о. министра образования и науки</w:t>
            </w:r>
          </w:p>
          <w:p w:rsidR="00F26BD0" w:rsidRDefault="00F26BD0" w:rsidP="00F26BD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Хабаровского края</w:t>
            </w:r>
          </w:p>
          <w:p w:rsidR="00F26BD0" w:rsidRDefault="00F26BD0" w:rsidP="00F26BD0">
            <w:pPr>
              <w:spacing w:before="120"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    </w:t>
            </w:r>
            <w:r w:rsidR="00733A25">
              <w:rPr>
                <w:color w:val="000000"/>
              </w:rPr>
              <w:t>А.А. Процко</w:t>
            </w:r>
          </w:p>
          <w:p w:rsidR="00F26BD0" w:rsidRDefault="00F26BD0" w:rsidP="00F26BD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(подпись)</w:t>
            </w:r>
          </w:p>
          <w:p w:rsidR="00F26BD0" w:rsidRDefault="00F26BD0" w:rsidP="00F26BD0">
            <w:pPr>
              <w:jc w:val="center"/>
              <w:rPr>
                <w:color w:val="000000"/>
                <w:sz w:val="20"/>
                <w:szCs w:val="20"/>
              </w:rPr>
            </w:pPr>
            <w:r w:rsidRPr="003158B7">
              <w:t>"</w:t>
            </w:r>
            <w:r w:rsidR="00E5377E">
              <w:rPr>
                <w:u w:val="single"/>
              </w:rPr>
              <w:t>26</w:t>
            </w:r>
            <w:r w:rsidRPr="003158B7">
              <w:t xml:space="preserve">" </w:t>
            </w:r>
            <w:r w:rsidR="00E5377E">
              <w:rPr>
                <w:u w:val="single"/>
              </w:rPr>
              <w:t>дека</w:t>
            </w:r>
            <w:r w:rsidR="00733A25">
              <w:rPr>
                <w:u w:val="single"/>
              </w:rPr>
              <w:t>бря</w:t>
            </w:r>
            <w:r w:rsidRPr="003158B7">
              <w:t xml:space="preserve"> 2024 г.</w:t>
            </w:r>
          </w:p>
          <w:p w:rsidR="009A20E5" w:rsidRDefault="009A20E5">
            <w:pPr>
              <w:spacing w:before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0E5" w:rsidTr="008A6C95">
        <w:tblPrEx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16095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0E5" w:rsidRDefault="009A20E5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  <w:p w:rsidR="009A20E5" w:rsidRDefault="009A20E5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  <w:p w:rsidR="009A20E5" w:rsidRDefault="009A20E5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  <w:p w:rsidR="009A20E5" w:rsidRDefault="009A20E5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  <w:p w:rsidR="009A20E5" w:rsidRDefault="009A20E5" w:rsidP="00733A25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ГОСУДАРСТВЕННОЕ ЗАДАНИЕ № </w:t>
            </w:r>
            <w:r w:rsidR="00E5377E">
              <w:rPr>
                <w:b/>
                <w:bCs/>
                <w:color w:val="000000"/>
              </w:rPr>
              <w:t>1</w:t>
            </w:r>
          </w:p>
        </w:tc>
      </w:tr>
      <w:tr w:rsidR="009A20E5" w:rsidTr="008A6C95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6095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1A3" w:rsidRDefault="00E5377E" w:rsidP="00DC51A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2025 год и плановый период 2026 и 2027</w:t>
            </w:r>
            <w:r w:rsidR="00DC51A3">
              <w:rPr>
                <w:color w:val="000000"/>
              </w:rPr>
              <w:t xml:space="preserve"> годов</w:t>
            </w:r>
          </w:p>
          <w:p w:rsidR="009A20E5" w:rsidRDefault="009A20E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9A20E5" w:rsidTr="008A6C95">
        <w:tblPrEx>
          <w:tblLook w:val="04A0" w:firstRow="1" w:lastRow="0" w:firstColumn="1" w:lastColumn="0" w:noHBand="0" w:noVBand="1"/>
        </w:tblPrEx>
        <w:trPr>
          <w:gridAfter w:val="3"/>
          <w:wAfter w:w="507" w:type="dxa"/>
          <w:trHeight w:val="476"/>
        </w:trPr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6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0E5" w:rsidRDefault="009A20E5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Коды</w:t>
            </w:r>
          </w:p>
        </w:tc>
      </w:tr>
      <w:tr w:rsidR="009A20E5" w:rsidTr="008A6C95">
        <w:tblPrEx>
          <w:tblLook w:val="04A0" w:firstRow="1" w:lastRow="0" w:firstColumn="1" w:lastColumn="0" w:noHBand="0" w:noVBand="1"/>
        </w:tblPrEx>
        <w:trPr>
          <w:gridAfter w:val="3"/>
          <w:wAfter w:w="507" w:type="dxa"/>
          <w:trHeight w:val="700"/>
        </w:trPr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0E5" w:rsidRDefault="009A20E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0E5" w:rsidRDefault="009A20E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0506001</w:t>
            </w:r>
          </w:p>
        </w:tc>
      </w:tr>
      <w:tr w:rsidR="009A20E5" w:rsidTr="008A6C95">
        <w:tblPrEx>
          <w:tblLook w:val="04A0" w:firstRow="1" w:lastRow="0" w:firstColumn="1" w:lastColumn="0" w:noHBand="0" w:noVBand="1"/>
        </w:tblPrEx>
        <w:trPr>
          <w:gridAfter w:val="3"/>
          <w:wAfter w:w="507" w:type="dxa"/>
          <w:trHeight w:val="695"/>
        </w:trPr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0E5" w:rsidRDefault="009A20E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Дата начала действия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9A20E5" w:rsidTr="008A6C95">
        <w:tblPrEx>
          <w:tblLook w:val="04A0" w:firstRow="1" w:lastRow="0" w:firstColumn="1" w:lastColumn="0" w:noHBand="0" w:noVBand="1"/>
        </w:tblPrEx>
        <w:trPr>
          <w:gridAfter w:val="3"/>
          <w:wAfter w:w="507" w:type="dxa"/>
          <w:trHeight w:val="846"/>
        </w:trPr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0E5" w:rsidRDefault="009A20E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Дата окончания действия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9A20E5" w:rsidTr="008A6C95">
        <w:tblPrEx>
          <w:tblLook w:val="04A0" w:firstRow="1" w:lastRow="0" w:firstColumn="1" w:lastColumn="0" w:noHBand="0" w:noVBand="1"/>
        </w:tblPrEx>
        <w:trPr>
          <w:gridAfter w:val="3"/>
          <w:wAfter w:w="507" w:type="dxa"/>
          <w:trHeight w:val="828"/>
        </w:trPr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0E5" w:rsidRDefault="009A20E5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краевого</w:t>
            </w:r>
          </w:p>
          <w:p w:rsidR="009A20E5" w:rsidRDefault="009A20E5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государственного учреждения</w:t>
            </w:r>
          </w:p>
          <w:p w:rsidR="009A20E5" w:rsidRDefault="009A20E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(обособленного подразделения)</w:t>
            </w:r>
          </w:p>
        </w:tc>
        <w:tc>
          <w:tcPr>
            <w:tcW w:w="7982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0E5" w:rsidRDefault="009A20E5">
            <w:pPr>
              <w:spacing w:line="240" w:lineRule="exact"/>
              <w:rPr>
                <w:rFonts w:ascii="Arial" w:hAnsi="Arial" w:cs="Arial"/>
              </w:rPr>
            </w:pPr>
            <w:r w:rsidRPr="00A25D11">
              <w:rPr>
                <w:color w:val="000000"/>
              </w:rPr>
              <w:t xml:space="preserve">КРАЕВОЕ ГОСУДАРСТВЕННОЕ БЮДЖЕТНОЕ </w:t>
            </w:r>
            <w:r>
              <w:rPr>
                <w:color w:val="000000"/>
              </w:rPr>
              <w:br/>
            </w:r>
            <w:r w:rsidRPr="00A25D11">
              <w:rPr>
                <w:color w:val="000000"/>
              </w:rPr>
              <w:t>ПРОФЕССИОНАЛЬНОЕ ОБРАЗОВАТЕЛЬНОЕ УЧРЕЖДЕНИЕ "</w:t>
            </w:r>
            <w:r>
              <w:rPr>
                <w:color w:val="000000"/>
              </w:rPr>
              <w:t xml:space="preserve">ХАБАРОВСКИЙ ТЕХНИКУМ ТРАНСПОРТНЫХ ТЕХНОЛОГИЙ </w:t>
            </w:r>
            <w:r>
              <w:rPr>
                <w:color w:val="000000"/>
              </w:rPr>
              <w:br/>
              <w:t>ИМЕНИ ГЕРОЯ СОВЕТСКОГО СОЮЗА А.С. ПАНОВА</w:t>
            </w:r>
            <w:r w:rsidRPr="00A25D11">
              <w:rPr>
                <w:color w:val="000000"/>
              </w:rPr>
              <w:t>"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0E5" w:rsidRDefault="009A20E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Код по сводному реестру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9A20E5" w:rsidTr="008A6C95">
        <w:tblPrEx>
          <w:tblLook w:val="04A0" w:firstRow="1" w:lastRow="0" w:firstColumn="1" w:lastColumn="0" w:noHBand="0" w:noVBand="1"/>
        </w:tblPrEx>
        <w:trPr>
          <w:gridAfter w:val="3"/>
          <w:wAfter w:w="507" w:type="dxa"/>
          <w:trHeight w:val="634"/>
        </w:trPr>
        <w:tc>
          <w:tcPr>
            <w:tcW w:w="32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00" w:lineRule="exact"/>
              <w:rPr>
                <w:b/>
                <w:bCs/>
                <w:color w:val="000000"/>
              </w:rPr>
            </w:pPr>
          </w:p>
          <w:p w:rsidR="009A20E5" w:rsidRDefault="009A20E5">
            <w:pPr>
              <w:spacing w:line="200" w:lineRule="exact"/>
              <w:rPr>
                <w:b/>
                <w:bCs/>
                <w:color w:val="000000"/>
              </w:rPr>
            </w:pPr>
          </w:p>
          <w:p w:rsidR="009A20E5" w:rsidRDefault="009A20E5">
            <w:pPr>
              <w:spacing w:line="200" w:lineRule="exact"/>
              <w:rPr>
                <w:b/>
                <w:bCs/>
                <w:color w:val="000000"/>
              </w:rPr>
            </w:pPr>
          </w:p>
          <w:p w:rsidR="009A20E5" w:rsidRDefault="009A20E5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деятельности краевого</w:t>
            </w:r>
          </w:p>
          <w:p w:rsidR="009A20E5" w:rsidRDefault="009A20E5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государственного учреждения</w:t>
            </w:r>
          </w:p>
          <w:p w:rsidR="009A20E5" w:rsidRDefault="009A20E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(обособленного подразделения)</w:t>
            </w:r>
          </w:p>
        </w:tc>
        <w:tc>
          <w:tcPr>
            <w:tcW w:w="6923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00" w:lineRule="exact"/>
              <w:rPr>
                <w:color w:val="000000"/>
              </w:rPr>
            </w:pPr>
          </w:p>
          <w:p w:rsidR="009A20E5" w:rsidRDefault="009A20E5">
            <w:pPr>
              <w:spacing w:line="200" w:lineRule="exact"/>
              <w:rPr>
                <w:color w:val="000000"/>
              </w:rPr>
            </w:pPr>
          </w:p>
          <w:p w:rsidR="009A20E5" w:rsidRDefault="009A20E5">
            <w:pPr>
              <w:spacing w:line="200" w:lineRule="exact"/>
              <w:rPr>
                <w:color w:val="000000"/>
              </w:rPr>
            </w:pPr>
          </w:p>
          <w:p w:rsidR="009A20E5" w:rsidRDefault="009A20E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 профессиональное среднее</w:t>
            </w:r>
          </w:p>
        </w:tc>
        <w:tc>
          <w:tcPr>
            <w:tcW w:w="1557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before="120" w:line="200" w:lineRule="exact"/>
              <w:rPr>
                <w:color w:val="000000"/>
                <w:shd w:val="clear" w:color="auto" w:fill="FFFFFF"/>
              </w:rPr>
            </w:pPr>
          </w:p>
          <w:p w:rsidR="009A20E5" w:rsidRDefault="009A20E5">
            <w:pPr>
              <w:spacing w:before="120" w:line="200" w:lineRule="exact"/>
              <w:rPr>
                <w:rFonts w:ascii="Arial" w:hAnsi="Arial" w:cs="Arial"/>
              </w:rPr>
            </w:pPr>
            <w:r>
              <w:rPr>
                <w:color w:val="000000"/>
                <w:shd w:val="clear" w:color="auto" w:fill="FFFFFF"/>
              </w:rPr>
              <w:t>По ОКВЭД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before="120" w:line="200" w:lineRule="exact"/>
              <w:jc w:val="center"/>
              <w:rPr>
                <w:color w:val="000000"/>
              </w:rPr>
            </w:pPr>
          </w:p>
          <w:p w:rsidR="009A20E5" w:rsidRDefault="009A20E5">
            <w:pPr>
              <w:spacing w:before="120"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85.21</w:t>
            </w:r>
          </w:p>
        </w:tc>
      </w:tr>
      <w:tr w:rsidR="009A20E5" w:rsidTr="008A6C95">
        <w:tblPrEx>
          <w:tblLook w:val="04A0" w:firstRow="1" w:lastRow="0" w:firstColumn="1" w:lastColumn="0" w:noHBand="0" w:noVBand="1"/>
        </w:tblPrEx>
        <w:trPr>
          <w:gridAfter w:val="3"/>
          <w:wAfter w:w="507" w:type="dxa"/>
          <w:trHeight w:val="634"/>
        </w:trPr>
        <w:tc>
          <w:tcPr>
            <w:tcW w:w="3260" w:type="dxa"/>
            <w:gridSpan w:val="5"/>
            <w:vMerge/>
            <w:vAlign w:val="center"/>
            <w:hideMark/>
          </w:tcPr>
          <w:p w:rsidR="009A20E5" w:rsidRDefault="009A20E5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923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0E5" w:rsidRDefault="009A20E5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Образование дополнительное детей и взрослых</w:t>
            </w:r>
          </w:p>
        </w:tc>
        <w:tc>
          <w:tcPr>
            <w:tcW w:w="1557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E5" w:rsidRDefault="009A20E5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0E5" w:rsidRDefault="009A20E5">
            <w:pPr>
              <w:spacing w:line="20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 ОКВЭД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0E5" w:rsidRDefault="009A20E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85.41</w:t>
            </w:r>
          </w:p>
        </w:tc>
      </w:tr>
      <w:tr w:rsidR="00F644D3" w:rsidTr="008A6C95">
        <w:trPr>
          <w:gridAfter w:val="1"/>
          <w:wAfter w:w="142" w:type="dxa"/>
          <w:trHeight w:val="366"/>
        </w:trPr>
        <w:tc>
          <w:tcPr>
            <w:tcW w:w="15953" w:type="dxa"/>
            <w:gridSpan w:val="3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698" w:rsidRDefault="00D66698">
            <w:pPr>
              <w:jc w:val="center"/>
              <w:rPr>
                <w:b/>
                <w:bCs/>
                <w:color w:val="000000"/>
              </w:rPr>
            </w:pPr>
          </w:p>
          <w:p w:rsidR="00F644D3" w:rsidRPr="00A45321" w:rsidRDefault="00F644D3">
            <w:pPr>
              <w:jc w:val="center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lastRenderedPageBreak/>
              <w:t>ЧАСТЬ 1. Сведения об ока</w:t>
            </w:r>
            <w:r w:rsidR="003D24EB">
              <w:rPr>
                <w:b/>
                <w:bCs/>
                <w:color w:val="000000"/>
              </w:rPr>
              <w:t>зываемых государственных услугах</w:t>
            </w:r>
          </w:p>
        </w:tc>
      </w:tr>
      <w:tr w:rsidR="00F644D3" w:rsidTr="008A6C95">
        <w:trPr>
          <w:gridAfter w:val="1"/>
          <w:wAfter w:w="142" w:type="dxa"/>
          <w:trHeight w:val="332"/>
        </w:trPr>
        <w:tc>
          <w:tcPr>
            <w:tcW w:w="15953" w:type="dxa"/>
            <w:gridSpan w:val="3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4D3" w:rsidRPr="00A45321" w:rsidRDefault="00F644D3">
            <w:pPr>
              <w:jc w:val="center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  <w:shd w:val="clear" w:color="auto" w:fill="FFFFFF"/>
              </w:rPr>
              <w:lastRenderedPageBreak/>
              <w:t>РАЗДЕЛ 1</w:t>
            </w:r>
          </w:p>
        </w:tc>
      </w:tr>
      <w:tr w:rsidR="00F644D3" w:rsidTr="008A6C95">
        <w:trPr>
          <w:gridAfter w:val="1"/>
          <w:wAfter w:w="142" w:type="dxa"/>
          <w:trHeight w:val="853"/>
        </w:trPr>
        <w:tc>
          <w:tcPr>
            <w:tcW w:w="1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A45321" w:rsidRDefault="00F644D3" w:rsidP="006A116C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F644D3" w:rsidRPr="00A45321" w:rsidRDefault="00F644D3" w:rsidP="006A116C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A45321" w:rsidRDefault="00F644D3" w:rsidP="006A116C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Default="00F644D3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Default="00F644D3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Default="00F644D3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644D3" w:rsidRPr="00A45321" w:rsidRDefault="00F644D3" w:rsidP="006A116C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F644D3" w:rsidRPr="00A45321" w:rsidRDefault="00F644D3" w:rsidP="006A116C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F644D3" w:rsidRPr="00A45321" w:rsidRDefault="00F644D3" w:rsidP="00B77F87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A45321" w:rsidRDefault="00F644D3" w:rsidP="006A116C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ББ28</w:t>
            </w:r>
          </w:p>
        </w:tc>
      </w:tr>
      <w:tr w:rsidR="002A6B25" w:rsidTr="008A6C95">
        <w:trPr>
          <w:gridAfter w:val="1"/>
          <w:wAfter w:w="142" w:type="dxa"/>
          <w:trHeight w:val="300"/>
        </w:trPr>
        <w:tc>
          <w:tcPr>
            <w:tcW w:w="1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4D3" w:rsidRPr="00A45321" w:rsidRDefault="00F644D3" w:rsidP="006A116C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A45321" w:rsidRDefault="00F644D3" w:rsidP="00661EB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Физические лица, имеющие основное общее образование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4D3" w:rsidRDefault="00F644D3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4D3" w:rsidRDefault="00F644D3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4D3" w:rsidRDefault="00F644D3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4D3" w:rsidRDefault="00F644D3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4D3" w:rsidRDefault="00F644D3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4D3" w:rsidRDefault="00F644D3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4D3" w:rsidRDefault="00F644D3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4D3" w:rsidRPr="00A45321" w:rsidRDefault="00F644D3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4D3" w:rsidRDefault="00F644D3" w:rsidP="006A116C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F644D3" w:rsidTr="008A6C95">
        <w:trPr>
          <w:gridAfter w:val="1"/>
          <w:wAfter w:w="142" w:type="dxa"/>
          <w:trHeight w:val="319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4D3" w:rsidRPr="00A45321" w:rsidRDefault="00F644D3" w:rsidP="00B77F87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 w:rsidR="00B77F87"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 w:rsidR="00B77F87"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F644D3" w:rsidTr="008A6C95">
        <w:trPr>
          <w:gridAfter w:val="1"/>
          <w:wAfter w:w="142" w:type="dxa"/>
          <w:trHeight w:val="382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698" w:rsidRPr="00D66698" w:rsidRDefault="00F644D3" w:rsidP="006A116C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 w:rsidR="00B77F87">
              <w:rPr>
                <w:b/>
                <w:bCs/>
                <w:color w:val="000000"/>
              </w:rPr>
              <w:t>:</w:t>
            </w:r>
          </w:p>
        </w:tc>
      </w:tr>
      <w:tr w:rsidR="00A45321" w:rsidTr="008A6C95">
        <w:trPr>
          <w:gridAfter w:val="1"/>
          <w:wAfter w:w="142" w:type="dxa"/>
          <w:trHeight w:val="428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B77F87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</w:t>
            </w:r>
            <w:r w:rsidR="00B77F87">
              <w:rPr>
                <w:color w:val="000000"/>
                <w:sz w:val="20"/>
                <w:szCs w:val="20"/>
              </w:rPr>
              <w:t>ей</w:t>
            </w:r>
            <w:r w:rsidRPr="003D24EB">
              <w:rPr>
                <w:color w:val="000000"/>
                <w:sz w:val="20"/>
                <w:szCs w:val="20"/>
              </w:rPr>
              <w:t xml:space="preserve"> качества государственной услуги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231209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5738FB" w:rsidTr="008A6C95">
        <w:trPr>
          <w:gridAfter w:val="1"/>
          <w:wAfter w:w="142" w:type="dxa"/>
          <w:trHeight w:val="323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B" w:rsidRPr="003D24EB" w:rsidRDefault="005738FB" w:rsidP="005738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3D24EB">
              <w:rPr>
                <w:color w:val="000000"/>
                <w:sz w:val="20"/>
                <w:szCs w:val="20"/>
              </w:rPr>
              <w:t>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3E3B5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5738FB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5738FB" w:rsidRPr="003D24EB">
              <w:rPr>
                <w:color w:val="000000"/>
                <w:sz w:val="20"/>
                <w:szCs w:val="20"/>
              </w:rPr>
              <w:t xml:space="preserve"> год</w:t>
            </w:r>
            <w:r w:rsidR="005738FB">
              <w:rPr>
                <w:color w:val="000000"/>
                <w:sz w:val="20"/>
                <w:szCs w:val="20"/>
              </w:rPr>
              <w:t xml:space="preserve"> </w:t>
            </w:r>
            <w:r w:rsidR="005738FB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F12D68" w:rsidTr="008A6C95">
        <w:trPr>
          <w:gridAfter w:val="1"/>
          <w:wAfter w:w="142" w:type="dxa"/>
          <w:trHeight w:val="322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21" w:rsidRDefault="00A45321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21" w:rsidRDefault="00A45321" w:rsidP="006A116C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5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21" w:rsidRDefault="00A45321" w:rsidP="006A116C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21" w:rsidRDefault="00A45321" w:rsidP="006A116C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21" w:rsidRDefault="00A45321" w:rsidP="006A116C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21" w:rsidRDefault="00A45321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21" w:rsidRDefault="00A45321" w:rsidP="006A116C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B77F87" w:rsidP="006A116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45321" w:rsidRPr="003D24EB">
              <w:rPr>
                <w:sz w:val="20"/>
                <w:szCs w:val="20"/>
              </w:rPr>
              <w:t>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21" w:rsidRDefault="00A45321" w:rsidP="006A116C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21" w:rsidRDefault="00A45321" w:rsidP="006A116C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21" w:rsidRDefault="00A45321" w:rsidP="006A116C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21" w:rsidRPr="00A45321" w:rsidRDefault="00A45321" w:rsidP="006A116C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21" w:rsidRDefault="00A45321" w:rsidP="006A116C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3D24EB" w:rsidTr="008A6C95">
        <w:trPr>
          <w:gridAfter w:val="1"/>
          <w:wAfter w:w="142" w:type="dxa"/>
          <w:trHeight w:val="213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21" w:rsidRPr="003D24EB" w:rsidRDefault="00A45321" w:rsidP="006A116C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F12D68" w:rsidTr="008A6C95">
        <w:trPr>
          <w:gridAfter w:val="1"/>
          <w:wAfter w:w="142" w:type="dxa"/>
          <w:trHeight w:val="428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4845CA" w:rsidP="006A116C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852101О.99.0.ББ28ЛЛ88000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2A6B25" w:rsidP="006A116C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4845CA" w:rsidP="006A116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</w:t>
            </w:r>
            <w:r w:rsidR="008A6C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845CA">
              <w:rPr>
                <w:sz w:val="20"/>
                <w:szCs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2A6B25" w:rsidP="006A116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2A6B25" w:rsidP="006A116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F644D3" w:rsidP="006A116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F644D3" w:rsidP="006A116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F644D3" w:rsidP="006A116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F644D3" w:rsidP="006A116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2A6B25" w:rsidP="006A116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2A6B25" w:rsidP="006A116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2A6B25" w:rsidP="006A116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F644D3" w:rsidP="006A116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2A6B25" w:rsidRDefault="00F644D3" w:rsidP="006A116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644D3" w:rsidTr="008A6C95">
        <w:trPr>
          <w:gridAfter w:val="1"/>
          <w:wAfter w:w="142" w:type="dxa"/>
          <w:trHeight w:val="492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4D3" w:rsidRPr="00A45321" w:rsidRDefault="00F644D3" w:rsidP="00B77F87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 w:rsidR="00B77F87">
              <w:rPr>
                <w:b/>
                <w:bCs/>
                <w:color w:val="000000"/>
              </w:rPr>
              <w:t>:</w:t>
            </w:r>
          </w:p>
        </w:tc>
      </w:tr>
      <w:tr w:rsidR="00F12D68" w:rsidTr="008A6C95">
        <w:trPr>
          <w:gridAfter w:val="1"/>
          <w:wAfter w:w="142" w:type="dxa"/>
          <w:trHeight w:val="414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D68" w:rsidRPr="003D24EB" w:rsidRDefault="00F12D68" w:rsidP="006A11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9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D68" w:rsidRPr="003D24EB" w:rsidRDefault="00F12D68" w:rsidP="006A11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D68" w:rsidRPr="003D24EB" w:rsidRDefault="00F12D68" w:rsidP="006A11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D68" w:rsidRPr="003D24EB" w:rsidRDefault="00F12D68" w:rsidP="006A11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D68" w:rsidRPr="003D24EB" w:rsidRDefault="00F12D68" w:rsidP="006A116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D68" w:rsidRPr="003D24EB" w:rsidRDefault="00F12D68" w:rsidP="006A116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D68" w:rsidRPr="003D24EB" w:rsidRDefault="00F12D68" w:rsidP="00231209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F12D68" w:rsidTr="008A6C95">
        <w:trPr>
          <w:gridAfter w:val="1"/>
          <w:wAfter w:w="142" w:type="dxa"/>
          <w:trHeight w:val="414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D68" w:rsidRDefault="00F12D68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D68" w:rsidRDefault="00F12D68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D68" w:rsidRDefault="00F12D68" w:rsidP="006A116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D68" w:rsidRDefault="00B77F87" w:rsidP="006A116C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F12D68" w:rsidRPr="003D24EB">
              <w:rPr>
                <w:color w:val="000000"/>
                <w:sz w:val="20"/>
                <w:szCs w:val="20"/>
              </w:rPr>
              <w:t>аименование показателя</w:t>
            </w:r>
          </w:p>
        </w:tc>
        <w:tc>
          <w:tcPr>
            <w:tcW w:w="15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D68" w:rsidRDefault="00F12D68" w:rsidP="006A116C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D68" w:rsidRDefault="00F12D68" w:rsidP="006A116C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D68" w:rsidRDefault="00F12D68" w:rsidP="006A116C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D68" w:rsidRDefault="00F12D68" w:rsidP="006A116C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D849D3" w:rsidTr="008A6C95">
        <w:trPr>
          <w:gridAfter w:val="1"/>
          <w:wAfter w:w="142" w:type="dxa"/>
          <w:trHeight w:val="414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3D24EB">
              <w:rPr>
                <w:color w:val="000000"/>
                <w:sz w:val="20"/>
                <w:szCs w:val="20"/>
              </w:rPr>
              <w:t>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</w:t>
            </w:r>
            <w:r w:rsidRPr="003D24EB">
              <w:rPr>
                <w:sz w:val="20"/>
                <w:szCs w:val="20"/>
              </w:rPr>
              <w:t>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D849D3" w:rsidTr="008A6C95">
        <w:trPr>
          <w:gridAfter w:val="1"/>
          <w:wAfter w:w="142" w:type="dxa"/>
          <w:trHeight w:val="239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D849D3" w:rsidTr="008A6C95">
        <w:trPr>
          <w:gridAfter w:val="1"/>
          <w:wAfter w:w="142" w:type="dxa"/>
          <w:trHeight w:val="41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852101О.99.0.ББ28ЛЛ88000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23.02.01</w:t>
            </w:r>
            <w:r w:rsidR="008A6C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845CA">
              <w:rPr>
                <w:sz w:val="20"/>
                <w:szCs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83456A" w:rsidRDefault="00A56417" w:rsidP="00111AB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83456A" w:rsidRDefault="00A56417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83456A" w:rsidRDefault="00A56417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83456A" w:rsidRDefault="0083456A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849D3" w:rsidTr="008A6C95">
        <w:trPr>
          <w:gridAfter w:val="1"/>
          <w:wAfter w:w="142" w:type="dxa"/>
          <w:trHeight w:val="413"/>
        </w:trPr>
        <w:tc>
          <w:tcPr>
            <w:tcW w:w="15953" w:type="dxa"/>
            <w:gridSpan w:val="3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D849D3" w:rsidTr="008A6C95">
        <w:trPr>
          <w:gridAfter w:val="1"/>
          <w:wAfter w:w="142" w:type="dxa"/>
          <w:trHeight w:val="238"/>
        </w:trPr>
        <w:tc>
          <w:tcPr>
            <w:tcW w:w="1595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D849D3" w:rsidTr="008A6C95">
        <w:trPr>
          <w:gridAfter w:val="1"/>
          <w:wAfter w:w="142" w:type="dxa"/>
          <w:trHeight w:val="238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D849D3" w:rsidTr="008A6C95">
        <w:trPr>
          <w:gridAfter w:val="1"/>
          <w:wAfter w:w="142" w:type="dxa"/>
          <w:trHeight w:val="238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849D3" w:rsidTr="008A6C95">
        <w:trPr>
          <w:gridAfter w:val="1"/>
          <w:wAfter w:w="142" w:type="dxa"/>
          <w:trHeight w:val="238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49D3" w:rsidTr="008A6C95">
        <w:trPr>
          <w:gridAfter w:val="1"/>
          <w:wAfter w:w="142" w:type="dxa"/>
          <w:trHeight w:val="400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D849D3" w:rsidTr="008A6C95">
        <w:trPr>
          <w:gridAfter w:val="1"/>
          <w:wAfter w:w="142" w:type="dxa"/>
          <w:trHeight w:val="80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before="20"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Tr="008A6C95">
        <w:trPr>
          <w:gridAfter w:val="1"/>
          <w:wAfter w:w="142" w:type="dxa"/>
          <w:trHeight w:val="1276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8A6C95">
            <w:pPr>
              <w:spacing w:before="20" w:line="20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D849D3" w:rsidRPr="00A45321" w:rsidRDefault="00D849D3" w:rsidP="008A6C95">
            <w:pPr>
              <w:spacing w:before="20" w:line="20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D849D3" w:rsidRDefault="00D849D3" w:rsidP="008A6C95">
            <w:pPr>
              <w:spacing w:before="20"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D849D3" w:rsidRDefault="00D849D3" w:rsidP="00D849D3">
            <w:pPr>
              <w:spacing w:before="20" w:line="2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</w:r>
          </w:p>
          <w:p w:rsidR="00D849D3" w:rsidRDefault="00D849D3" w:rsidP="00D849D3">
            <w:pPr>
              <w:spacing w:before="20"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r w:rsidRPr="00955154">
              <w:rPr>
                <w:color w:val="000000"/>
              </w:rPr>
              <w:t>Министерства просвещения Российской Федерации от 17 мая 2022 г. № 336 "</w:t>
            </w:r>
            <w:r w:rsidRPr="00955154">
              <w:rPr>
                <w:rFonts w:eastAsiaTheme="minorEastAsia"/>
                <w:sz w:val="28"/>
                <w:szCs w:val="28"/>
              </w:rPr>
              <w:t xml:space="preserve"> </w:t>
            </w:r>
            <w:r w:rsidRPr="00955154">
              <w:rPr>
                <w:color w:val="000000"/>
              </w:rPr>
              <w:t>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</w:t>
            </w:r>
            <w:r>
              <w:rPr>
                <w:color w:val="000000"/>
              </w:rPr>
              <w:t xml:space="preserve"> </w:t>
            </w:r>
            <w:r w:rsidRPr="00955154">
              <w:rPr>
                <w:color w:val="000000"/>
              </w:rPr>
              <w:t>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</w:r>
          </w:p>
          <w:p w:rsidR="00D849D3" w:rsidRPr="00A45321" w:rsidRDefault="00D849D3" w:rsidP="00D849D3">
            <w:pPr>
              <w:spacing w:before="20" w:line="20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D849D3" w:rsidTr="008A6C95">
        <w:trPr>
          <w:gridAfter w:val="1"/>
          <w:wAfter w:w="142" w:type="dxa"/>
          <w:trHeight w:val="334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Tr="008A6C95">
        <w:trPr>
          <w:gridAfter w:val="1"/>
          <w:wAfter w:w="142" w:type="dxa"/>
          <w:trHeight w:val="238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D849D3" w:rsidTr="008A6C95">
        <w:trPr>
          <w:gridAfter w:val="1"/>
          <w:wAfter w:w="142" w:type="dxa"/>
          <w:trHeight w:val="238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D849D3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3A5BBB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3A5BBB" w:rsidRDefault="00D849D3" w:rsidP="00D849D3">
            <w:pPr>
              <w:spacing w:line="20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3A5BBB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E87AC7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E87AC7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E87AC7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Tr="008A6C95">
        <w:trPr>
          <w:gridAfter w:val="1"/>
          <w:wAfter w:w="142" w:type="dxa"/>
          <w:trHeight w:val="147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rPr>
                <w:rFonts w:ascii="Arial" w:hAnsi="Arial" w:cs="Arial"/>
              </w:rPr>
            </w:pPr>
          </w:p>
        </w:tc>
      </w:tr>
      <w:tr w:rsidR="00D849D3" w:rsidRPr="00A45321" w:rsidTr="008A6C95">
        <w:trPr>
          <w:gridAfter w:val="1"/>
          <w:wAfter w:w="142" w:type="dxa"/>
          <w:trHeight w:val="332"/>
        </w:trPr>
        <w:tc>
          <w:tcPr>
            <w:tcW w:w="15953" w:type="dxa"/>
            <w:gridSpan w:val="3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center"/>
              <w:rPr>
                <w:b/>
              </w:rPr>
            </w:pPr>
            <w:r w:rsidRPr="00E87AC7">
              <w:rPr>
                <w:b/>
              </w:rPr>
              <w:t>РАЗДЕЛ 2</w:t>
            </w:r>
          </w:p>
          <w:tbl>
            <w:tblPr>
              <w:tblW w:w="16095" w:type="dxa"/>
              <w:tblLayout w:type="fixed"/>
              <w:tblLook w:val="0000" w:firstRow="0" w:lastRow="0" w:firstColumn="0" w:lastColumn="0" w:noHBand="0" w:noVBand="0"/>
            </w:tblPr>
            <w:tblGrid>
              <w:gridCol w:w="745"/>
              <w:gridCol w:w="1252"/>
              <w:gridCol w:w="712"/>
              <w:gridCol w:w="582"/>
              <w:gridCol w:w="1086"/>
              <w:gridCol w:w="983"/>
              <w:gridCol w:w="204"/>
              <w:gridCol w:w="807"/>
              <w:gridCol w:w="52"/>
              <w:gridCol w:w="282"/>
              <w:gridCol w:w="999"/>
              <w:gridCol w:w="153"/>
              <w:gridCol w:w="846"/>
              <w:gridCol w:w="143"/>
              <w:gridCol w:w="143"/>
              <w:gridCol w:w="428"/>
              <w:gridCol w:w="714"/>
              <w:gridCol w:w="143"/>
              <w:gridCol w:w="713"/>
              <w:gridCol w:w="287"/>
              <w:gridCol w:w="69"/>
              <w:gridCol w:w="502"/>
              <w:gridCol w:w="856"/>
              <w:gridCol w:w="51"/>
              <w:gridCol w:w="833"/>
              <w:gridCol w:w="881"/>
              <w:gridCol w:w="834"/>
              <w:gridCol w:w="795"/>
            </w:tblGrid>
            <w:tr w:rsidR="007C26FB" w:rsidRPr="00A45321" w:rsidTr="007C26FB">
              <w:trPr>
                <w:trHeight w:val="853"/>
              </w:trPr>
              <w:tc>
                <w:tcPr>
                  <w:tcW w:w="197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 xml:space="preserve">1. Наименование </w:t>
                  </w:r>
                </w:p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государственной услуги:</w:t>
                  </w:r>
                </w:p>
              </w:tc>
              <w:tc>
                <w:tcPr>
                  <w:tcW w:w="6932" w:type="dxa"/>
                  <w:gridSpan w:val="1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>Реализация образовательных программ среднего профессионального образования - программ подготовки специалистов среднего звена</w:t>
                  </w:r>
                </w:p>
              </w:tc>
              <w:tc>
                <w:tcPr>
                  <w:tcW w:w="198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8" w:type="dxa"/>
                  <w:gridSpan w:val="4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jc w:val="right"/>
                    <w:rPr>
                      <w:color w:val="000000"/>
                    </w:rPr>
                  </w:pPr>
                  <w:r w:rsidRPr="00A45321">
                    <w:rPr>
                      <w:color w:val="000000"/>
                    </w:rPr>
                    <w:t>Код</w:t>
                  </w:r>
                </w:p>
                <w:p w:rsidR="007C26FB" w:rsidRPr="00A45321" w:rsidRDefault="007C26FB" w:rsidP="007C26FB">
                  <w:pPr>
                    <w:spacing w:line="200" w:lineRule="exact"/>
                    <w:jc w:val="right"/>
                    <w:rPr>
                      <w:color w:val="000000"/>
                    </w:rPr>
                  </w:pPr>
                  <w:r w:rsidRPr="00A45321">
                    <w:rPr>
                      <w:color w:val="000000"/>
                    </w:rPr>
                    <w:t>по общероссийскому базовому</w:t>
                  </w:r>
                </w:p>
                <w:p w:rsidR="007C26FB" w:rsidRPr="00A45321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>или региональному перечню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A56417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БО84</w:t>
                  </w:r>
                </w:p>
              </w:tc>
            </w:tr>
            <w:tr w:rsidR="007C26FB" w:rsidTr="007C26FB">
              <w:trPr>
                <w:trHeight w:val="300"/>
              </w:trPr>
              <w:tc>
                <w:tcPr>
                  <w:tcW w:w="197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2. Категории потребителей государственной услуги:</w:t>
                  </w:r>
                </w:p>
              </w:tc>
              <w:tc>
                <w:tcPr>
                  <w:tcW w:w="6932" w:type="dxa"/>
                  <w:gridSpan w:val="1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>Физические лица, имеющие основное общее образование</w:t>
                  </w:r>
                </w:p>
              </w:tc>
              <w:tc>
                <w:tcPr>
                  <w:tcW w:w="198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</w:tr>
            <w:tr w:rsidR="007C26FB" w:rsidRPr="00A45321" w:rsidTr="007C26FB">
              <w:trPr>
                <w:trHeight w:val="319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 xml:space="preserve">3. Показатели, характеризующие </w:t>
                  </w:r>
                  <w:r>
                    <w:rPr>
                      <w:b/>
                      <w:bCs/>
                      <w:color w:val="000000"/>
                    </w:rPr>
                    <w:t>качество</w:t>
                  </w:r>
                  <w:r w:rsidRPr="00A45321">
                    <w:rPr>
                      <w:b/>
                      <w:bCs/>
                      <w:color w:val="000000"/>
                    </w:rPr>
                    <w:t xml:space="preserve"> и (или) </w:t>
                  </w:r>
                  <w:r>
                    <w:rPr>
                      <w:b/>
                      <w:bCs/>
                      <w:color w:val="000000"/>
                    </w:rPr>
                    <w:t xml:space="preserve">объем </w:t>
                  </w:r>
                  <w:r w:rsidRPr="00A45321">
                    <w:rPr>
                      <w:b/>
                      <w:bCs/>
                      <w:color w:val="000000"/>
                    </w:rPr>
                    <w:t>государственной услуги</w:t>
                  </w:r>
                </w:p>
              </w:tc>
            </w:tr>
            <w:tr w:rsidR="007C26FB" w:rsidRPr="00D66698" w:rsidTr="007C26FB">
              <w:trPr>
                <w:trHeight w:val="382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56417" w:rsidRDefault="00A56417" w:rsidP="007C26FB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</w:p>
                <w:p w:rsidR="007C26FB" w:rsidRDefault="007C26FB" w:rsidP="007C26FB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3.1. Показатели, характеризующие качество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  <w:p w:rsidR="00A56417" w:rsidRPr="00D66698" w:rsidRDefault="00A56417" w:rsidP="007C26FB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7C26FB" w:rsidRPr="003D24EB" w:rsidTr="007C26FB">
              <w:trPr>
                <w:trHeight w:val="428"/>
              </w:trPr>
              <w:tc>
                <w:tcPr>
                  <w:tcW w:w="7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477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содержание государственной услуги</w:t>
                  </w:r>
                </w:p>
              </w:tc>
              <w:tc>
                <w:tcPr>
                  <w:tcW w:w="212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условия (формы) оказания государственной услуги</w:t>
                  </w:r>
                </w:p>
              </w:tc>
              <w:tc>
                <w:tcPr>
                  <w:tcW w:w="4106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 качества государственной услуги</w:t>
                  </w:r>
                </w:p>
              </w:tc>
              <w:tc>
                <w:tcPr>
                  <w:tcW w:w="259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Значение показател</w:t>
                  </w:r>
                  <w:r>
                    <w:rPr>
                      <w:color w:val="000000"/>
                      <w:sz w:val="20"/>
                      <w:szCs w:val="20"/>
                    </w:rPr>
                    <w:t>ей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качества государственной услуги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18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Допустимые (возможные) отклонения от установленных показателей качества государственной услуги</w:t>
                  </w:r>
                </w:p>
              </w:tc>
            </w:tr>
            <w:tr w:rsidR="007C26FB" w:rsidRPr="003D24EB" w:rsidTr="007C26FB">
              <w:trPr>
                <w:trHeight w:val="323"/>
              </w:trPr>
              <w:tc>
                <w:tcPr>
                  <w:tcW w:w="73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3D24EB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Категория потребителей</w:t>
                  </w:r>
                </w:p>
              </w:tc>
              <w:tc>
                <w:tcPr>
                  <w:tcW w:w="235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Специальности и укрупненные группы</w:t>
                  </w:r>
                </w:p>
              </w:tc>
              <w:tc>
                <w:tcPr>
                  <w:tcW w:w="117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Уровень образования, необходимый для приема на обучение</w:t>
                  </w:r>
                </w:p>
              </w:tc>
              <w:tc>
                <w:tcPr>
                  <w:tcW w:w="1132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Формы обучения и формы реализации образовательных программ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7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>аименование показателя</w:t>
                  </w:r>
                </w:p>
              </w:tc>
              <w:tc>
                <w:tcPr>
                  <w:tcW w:w="2831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77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 xml:space="preserve"> год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7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процентах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абсолютных показателях</w:t>
                  </w:r>
                </w:p>
              </w:tc>
            </w:tr>
            <w:tr w:rsidR="007C26FB" w:rsidTr="007C26FB">
              <w:trPr>
                <w:trHeight w:val="322"/>
              </w:trPr>
              <w:tc>
                <w:tcPr>
                  <w:tcW w:w="73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5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7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3D24EB">
                    <w:rPr>
                      <w:sz w:val="20"/>
                      <w:szCs w:val="20"/>
                    </w:rPr>
                    <w:t>аименование</w:t>
                  </w:r>
                </w:p>
              </w:tc>
              <w:tc>
                <w:tcPr>
                  <w:tcW w:w="1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Код по ОКЕИ</w:t>
                  </w:r>
                </w:p>
              </w:tc>
              <w:tc>
                <w:tcPr>
                  <w:tcW w:w="84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7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A45321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7C26FB" w:rsidRPr="003D24EB" w:rsidTr="007C26FB">
              <w:trPr>
                <w:trHeight w:val="213"/>
              </w:trPr>
              <w:tc>
                <w:tcPr>
                  <w:tcW w:w="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7C26FB" w:rsidRPr="002A6B25" w:rsidTr="007C26FB">
              <w:trPr>
                <w:trHeight w:val="428"/>
              </w:trPr>
              <w:tc>
                <w:tcPr>
                  <w:tcW w:w="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A56417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56417">
                    <w:rPr>
                      <w:sz w:val="20"/>
                      <w:szCs w:val="20"/>
                    </w:rPr>
                    <w:t>852100О.99.0.БО84КЛ80000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2A6B25"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23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23.02.01* </w:t>
                  </w:r>
                  <w:r w:rsidRPr="004845CA">
                    <w:rPr>
                      <w:sz w:val="20"/>
                      <w:szCs w:val="20"/>
                    </w:rPr>
                    <w:t>Организация перевозок и управление на транспорте (по видам)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общее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C26FB" w:rsidRPr="00A45321" w:rsidTr="007C26FB">
              <w:trPr>
                <w:trHeight w:val="492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3.2. Показатели, характеризующие объем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7C26FB" w:rsidRPr="003D24EB" w:rsidTr="007C26FB">
              <w:trPr>
                <w:trHeight w:val="414"/>
              </w:trPr>
              <w:tc>
                <w:tcPr>
                  <w:tcW w:w="7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3599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содержание государственной услуги</w:t>
                  </w:r>
                </w:p>
              </w:tc>
              <w:tc>
                <w:tcPr>
                  <w:tcW w:w="1976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условия (формы) оказания государственной услуги</w:t>
                  </w:r>
                </w:p>
              </w:tc>
              <w:tc>
                <w:tcPr>
                  <w:tcW w:w="3021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Показатель </w:t>
                  </w:r>
                  <w:r>
                    <w:rPr>
                      <w:color w:val="000000"/>
                      <w:sz w:val="20"/>
                      <w:szCs w:val="20"/>
                    </w:rPr>
                    <w:t>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  <w:tc>
                <w:tcPr>
                  <w:tcW w:w="2407" w:type="dxa"/>
                  <w:gridSpan w:val="6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Значение показателя 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  <w:tc>
                <w:tcPr>
                  <w:tcW w:w="2598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Размер платы (цена, тариф)</w:t>
                  </w:r>
                </w:p>
              </w:tc>
              <w:tc>
                <w:tcPr>
                  <w:tcW w:w="161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Допустимые (возможные) отклонения от установленных показателей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</w:tr>
            <w:tr w:rsidR="007C26FB" w:rsidTr="007C26FB">
              <w:trPr>
                <w:trHeight w:val="414"/>
              </w:trPr>
              <w:tc>
                <w:tcPr>
                  <w:tcW w:w="73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99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6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>аименование показателя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2407" w:type="dxa"/>
                  <w:gridSpan w:val="6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8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5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7C26FB" w:rsidTr="007C26FB">
              <w:trPr>
                <w:trHeight w:val="414"/>
              </w:trPr>
              <w:tc>
                <w:tcPr>
                  <w:tcW w:w="73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Категория потребителей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Специальности и укрупненные группы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Уровень образования, необходимый для приема на обучение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Формы обучения и формы реализации образовательных программ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>аименование показателя</w:t>
                  </w:r>
                </w:p>
              </w:tc>
              <w:tc>
                <w:tcPr>
                  <w:tcW w:w="1474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3D24EB">
                    <w:rPr>
                      <w:sz w:val="20"/>
                      <w:szCs w:val="20"/>
                    </w:rPr>
                    <w:t>аименование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Код по ОКЕИ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процентах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абсолютных показателях</w:t>
                  </w:r>
                </w:p>
              </w:tc>
            </w:tr>
            <w:tr w:rsidR="007C26FB" w:rsidRPr="00F12D68" w:rsidTr="007C26FB">
              <w:trPr>
                <w:trHeight w:val="239"/>
              </w:trPr>
              <w:tc>
                <w:tcPr>
                  <w:tcW w:w="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7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17</w:t>
                  </w:r>
                </w:p>
              </w:tc>
            </w:tr>
            <w:tr w:rsidR="007C26FB" w:rsidRPr="0083456A" w:rsidTr="007C26FB">
              <w:trPr>
                <w:trHeight w:val="414"/>
              </w:trPr>
              <w:tc>
                <w:tcPr>
                  <w:tcW w:w="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A56417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56417">
                    <w:rPr>
                      <w:sz w:val="20"/>
                      <w:szCs w:val="20"/>
                    </w:rPr>
                    <w:lastRenderedPageBreak/>
                    <w:t>852100О.99.0.БО84КЛ80000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2A6B25"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23.02.01* </w:t>
                  </w:r>
                  <w:r w:rsidRPr="004845CA">
                    <w:rPr>
                      <w:sz w:val="20"/>
                      <w:szCs w:val="20"/>
                    </w:rPr>
                    <w:t>Организация перевозок и управление на транспорте (по видам)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общее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Численность обучающихся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83456A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83456A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83456A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83456A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C26FB" w:rsidRPr="002A6B25" w:rsidTr="007C26FB">
              <w:trPr>
                <w:trHeight w:val="413"/>
              </w:trPr>
              <w:tc>
                <w:tcPr>
                  <w:tcW w:w="15953" w:type="dxa"/>
                  <w:gridSpan w:val="28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4. Нормативные правовые акты, устанавливающие размер платы (цену, тариф) либо порядок ее (его) установления</w:t>
                  </w:r>
                </w:p>
              </w:tc>
            </w:tr>
            <w:tr w:rsidR="007C26FB" w:rsidRPr="002A6B25" w:rsidTr="007C26FB">
              <w:trPr>
                <w:trHeight w:val="238"/>
              </w:trPr>
              <w:tc>
                <w:tcPr>
                  <w:tcW w:w="15953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Нормативный правовой акт</w:t>
                  </w:r>
                </w:p>
              </w:tc>
            </w:tr>
            <w:tr w:rsidR="007C26FB" w:rsidRPr="002A6B25" w:rsidTr="007C26FB">
              <w:trPr>
                <w:trHeight w:val="238"/>
              </w:trPr>
              <w:tc>
                <w:tcPr>
                  <w:tcW w:w="2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36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принявший орган</w:t>
                  </w:r>
                </w:p>
              </w:tc>
              <w:tc>
                <w:tcPr>
                  <w:tcW w:w="24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4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47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  <w:tr w:rsidR="007C26FB" w:rsidRPr="002A6B25" w:rsidTr="007C26FB">
              <w:trPr>
                <w:trHeight w:val="238"/>
              </w:trPr>
              <w:tc>
                <w:tcPr>
                  <w:tcW w:w="2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C26FB" w:rsidRPr="002A6B25" w:rsidTr="007C26FB">
              <w:trPr>
                <w:trHeight w:val="238"/>
              </w:trPr>
              <w:tc>
                <w:tcPr>
                  <w:tcW w:w="2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C26FB" w:rsidTr="007C26FB">
              <w:trPr>
                <w:trHeight w:val="400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 Порядок оказания государственной услуги</w:t>
                  </w:r>
                </w:p>
              </w:tc>
            </w:tr>
            <w:tr w:rsidR="007C26FB" w:rsidRPr="00A45321" w:rsidTr="007C26FB">
              <w:trPr>
                <w:trHeight w:val="80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before="20"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5.1. Нормативные правовые акты, регулирующие порядок оказания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7C26FB" w:rsidRPr="00A45321" w:rsidTr="007C26FB">
              <w:trPr>
                <w:trHeight w:val="1276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before="20" w:line="20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Федеральный закон от 29 декабря 2012 г. № 273-ФЗ "Об образовании в Российской Федерации"</w:t>
                  </w:r>
                </w:p>
                <w:p w:rsidR="007C26FB" w:rsidRPr="00A45321" w:rsidRDefault="007C26FB" w:rsidP="007C26FB">
                  <w:pPr>
                    <w:spacing w:before="20" w:line="20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 xml:space="preserve">Федеральный закон от 21 декабря 2021 г. № 414-ФЗ "Об общих принципах организации </w:t>
                  </w:r>
                  <w:r w:rsidRPr="00AF6AF3">
                    <w:rPr>
                      <w:color w:val="000000"/>
                    </w:rPr>
                    <w:t xml:space="preserve">публичной власти в субъектах </w:t>
                  </w:r>
                  <w:r>
                    <w:rPr>
                      <w:color w:val="000000"/>
                    </w:rPr>
                    <w:t>Российской Федерации"</w:t>
                  </w:r>
                  <w:r>
                    <w:t xml:space="preserve"> </w:t>
                  </w:r>
                </w:p>
                <w:p w:rsidR="007C26FB" w:rsidRDefault="007C26FB" w:rsidP="007C26FB">
                  <w:pPr>
                    <w:spacing w:before="20" w:line="200" w:lineRule="exact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      </w:r>
                </w:p>
                <w:p w:rsidR="007C26FB" w:rsidRDefault="007C26FB" w:rsidP="007C26FB">
                  <w:pPr>
                    <w:spacing w:before="20" w:line="220" w:lineRule="exact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      </w:r>
                </w:p>
                <w:p w:rsidR="007C26FB" w:rsidRDefault="007C26FB" w:rsidP="007C26FB">
                  <w:pPr>
                    <w:spacing w:before="20" w:line="200" w:lineRule="exact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Приказ </w:t>
                  </w:r>
                  <w:r w:rsidRPr="00955154">
                    <w:rPr>
                      <w:color w:val="000000"/>
                    </w:rPr>
                    <w:t>Министерства просвещения Российской Федерации от 17 мая 2022 г. № 336 "</w:t>
                  </w:r>
                  <w:r w:rsidRPr="00955154"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  <w:r w:rsidRPr="00955154">
                    <w:rPr>
                      <w:color w:val="000000"/>
                    </w:rPr>
                    <w:t>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</w:t>
                  </w:r>
                  <w:r>
                    <w:rPr>
                      <w:color w:val="000000"/>
                    </w:rPr>
                    <w:t xml:space="preserve"> </w:t>
                  </w:r>
                  <w:r w:rsidRPr="00955154">
                    <w:rPr>
                      <w:color w:val="000000"/>
                    </w:rPr>
                    <w:t>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      </w:r>
                </w:p>
                <w:p w:rsidR="007C26FB" w:rsidRPr="00A45321" w:rsidRDefault="007C26FB" w:rsidP="007C26FB">
                  <w:pPr>
                    <w:spacing w:before="20" w:line="20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      </w:r>
                </w:p>
              </w:tc>
            </w:tr>
            <w:tr w:rsidR="007C26FB" w:rsidRPr="00A45321" w:rsidTr="007C26FB">
              <w:trPr>
                <w:trHeight w:val="334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5.2. Порядок информирования потенциальных потребителей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7C26FB" w:rsidRPr="00E87AC7" w:rsidTr="007C26FB">
              <w:trPr>
                <w:trHeight w:val="238"/>
              </w:trPr>
              <w:tc>
                <w:tcPr>
                  <w:tcW w:w="43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Способ информирования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Состав размещаемой информации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Частота обновления информации</w:t>
                  </w:r>
                </w:p>
              </w:tc>
            </w:tr>
            <w:tr w:rsidR="007C26FB" w:rsidRPr="00E87AC7" w:rsidTr="007C26FB">
              <w:trPr>
                <w:trHeight w:val="238"/>
              </w:trPr>
              <w:tc>
                <w:tcPr>
                  <w:tcW w:w="43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7C26FB" w:rsidRPr="003A5BBB" w:rsidTr="007C26FB">
              <w:trPr>
                <w:trHeight w:val="370"/>
              </w:trPr>
              <w:tc>
                <w:tcPr>
                  <w:tcW w:w="43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3A5BBB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3A5BBB">
                    <w:rPr>
                      <w:color w:val="000000"/>
                      <w:sz w:val="20"/>
                      <w:szCs w:val="20"/>
                    </w:rPr>
                    <w:t>Размещение информации в сети Интернет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3A5BBB" w:rsidRDefault="007C26FB" w:rsidP="007C26FB">
                  <w:pPr>
                    <w:spacing w:line="200" w:lineRule="exact"/>
                    <w:ind w:left="54" w:right="28"/>
                    <w:jc w:val="both"/>
                    <w:rPr>
                      <w:sz w:val="20"/>
                      <w:szCs w:val="20"/>
                    </w:rPr>
                  </w:pP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      </w: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октября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20</w:t>
                  </w:r>
                  <w:r>
                    <w:rPr>
                      <w:color w:val="000000"/>
                      <w:sz w:val="20"/>
                      <w:szCs w:val="20"/>
                    </w:rPr>
                    <w:t>21 г. № 1802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      </w:r>
                  <w:r>
                    <w:rPr>
                      <w:color w:val="000000"/>
                      <w:sz w:val="20"/>
                      <w:szCs w:val="20"/>
                    </w:rPr>
                    <w:t>, а также о признании утратившими силу некоторых актов и отдельных положений некоторых актов Правительства Российской Федерации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", Приказом </w:t>
                  </w:r>
                  <w:r>
                    <w:rPr>
                      <w:color w:val="000000"/>
                      <w:sz w:val="20"/>
                      <w:szCs w:val="20"/>
                    </w:rPr>
                    <w:t>Федеральной службы по надзору в сфере образования и науки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>
                    <w:rPr>
                      <w:color w:val="000000"/>
                      <w:sz w:val="20"/>
                      <w:szCs w:val="20"/>
                    </w:rPr>
                    <w:t>14 августа 2020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г. № </w:t>
                  </w:r>
                  <w:r>
                    <w:rPr>
                      <w:color w:val="000000"/>
                      <w:sz w:val="20"/>
                      <w:szCs w:val="20"/>
                    </w:rPr>
                    <w:t>831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26FB" w:rsidRPr="003A5BBB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3A5BBB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7C26FB" w:rsidRPr="00E87AC7" w:rsidTr="007C26FB">
              <w:trPr>
                <w:trHeight w:val="370"/>
              </w:trPr>
              <w:tc>
                <w:tcPr>
                  <w:tcW w:w="43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Размещение информации в печатных средствах массовой информации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структуре и объемах приема по реализуемым образовательным программам среднего профессионального образования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26FB" w:rsidRPr="00E87AC7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7C26FB" w:rsidRPr="00E87AC7" w:rsidTr="007C26FB">
              <w:trPr>
                <w:trHeight w:val="370"/>
              </w:trPr>
              <w:tc>
                <w:tcPr>
                  <w:tcW w:w="43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Размещение информации на специальных информационных стендах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color w:val="000000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Правила приема в профессиональную образовательную организацию.</w:t>
                  </w:r>
                </w:p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реализуемых образовательных программах среднего профессионального образования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26FB" w:rsidRPr="00E87AC7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7C26FB" w:rsidRPr="00E87AC7" w:rsidTr="007C26FB">
              <w:trPr>
                <w:trHeight w:val="370"/>
              </w:trPr>
              <w:tc>
                <w:tcPr>
                  <w:tcW w:w="43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Распространение информации в справочниках, буклетах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реализуемых образовательных программах среднего профессионального образования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26FB" w:rsidRPr="00E87AC7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</w:tbl>
          <w:p w:rsidR="007C26FB" w:rsidRDefault="007C26FB" w:rsidP="007C26FB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  <w:p w:rsidR="007C26FB" w:rsidRDefault="007C26FB" w:rsidP="00D849D3">
            <w:pPr>
              <w:spacing w:line="200" w:lineRule="exact"/>
              <w:jc w:val="center"/>
              <w:rPr>
                <w:b/>
              </w:rPr>
            </w:pPr>
          </w:p>
          <w:p w:rsidR="007C26FB" w:rsidRPr="00E87AC7" w:rsidRDefault="007C26FB" w:rsidP="00D849D3">
            <w:pPr>
              <w:spacing w:line="200" w:lineRule="exact"/>
              <w:jc w:val="center"/>
              <w:rPr>
                <w:b/>
              </w:rPr>
            </w:pPr>
          </w:p>
        </w:tc>
      </w:tr>
      <w:tr w:rsidR="00D849D3" w:rsidRPr="00A45321" w:rsidTr="008A6C95">
        <w:trPr>
          <w:gridAfter w:val="1"/>
          <w:wAfter w:w="142" w:type="dxa"/>
          <w:trHeight w:val="853"/>
        </w:trPr>
        <w:tc>
          <w:tcPr>
            <w:tcW w:w="1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lastRenderedPageBreak/>
              <w:t xml:space="preserve">1. Наименование </w:t>
            </w:r>
          </w:p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D849D3" w:rsidRPr="00A45321" w:rsidRDefault="00D849D3" w:rsidP="00D849D3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D849D3" w:rsidRPr="00A45321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ББ28</w:t>
            </w:r>
          </w:p>
        </w:tc>
      </w:tr>
      <w:tr w:rsidR="00D849D3" w:rsidTr="008A6C95">
        <w:trPr>
          <w:gridAfter w:val="1"/>
          <w:wAfter w:w="142" w:type="dxa"/>
          <w:trHeight w:val="300"/>
        </w:trPr>
        <w:tc>
          <w:tcPr>
            <w:tcW w:w="1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Физические лица, имеющие основное общее образование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D849D3" w:rsidRPr="00A45321" w:rsidTr="008A6C95">
        <w:trPr>
          <w:gridAfter w:val="1"/>
          <w:wAfter w:w="142" w:type="dxa"/>
          <w:trHeight w:val="319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D849D3" w:rsidRPr="00A45321" w:rsidTr="008A6C95">
        <w:trPr>
          <w:gridAfter w:val="1"/>
          <w:wAfter w:w="142" w:type="dxa"/>
          <w:trHeight w:val="80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RPr="003D24EB" w:rsidTr="008A6C95">
        <w:trPr>
          <w:gridAfter w:val="1"/>
          <w:wAfter w:w="142" w:type="dxa"/>
          <w:trHeight w:val="428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D849D3" w:rsidRPr="003D24EB" w:rsidTr="008A6C95">
        <w:trPr>
          <w:gridAfter w:val="1"/>
          <w:wAfter w:w="142" w:type="dxa"/>
          <w:trHeight w:val="323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3D24EB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D849D3" w:rsidTr="008A6C95">
        <w:trPr>
          <w:gridAfter w:val="1"/>
          <w:wAfter w:w="142" w:type="dxa"/>
          <w:trHeight w:val="322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5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A45321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D849D3" w:rsidRPr="003D24EB" w:rsidTr="008A6C95">
        <w:trPr>
          <w:gridAfter w:val="1"/>
          <w:wAfter w:w="142" w:type="dxa"/>
          <w:trHeight w:val="239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D849D3" w:rsidRPr="002A6B25" w:rsidTr="008A6C95">
        <w:trPr>
          <w:gridAfter w:val="1"/>
          <w:wAfter w:w="142" w:type="dxa"/>
          <w:trHeight w:val="428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852101О.99.0.ББ28ЛЦ68000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23.02.06</w:t>
            </w:r>
            <w:r w:rsidR="008A6C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845CA">
              <w:rPr>
                <w:sz w:val="20"/>
                <w:szCs w:val="20"/>
              </w:rPr>
              <w:t>Техническая эксплуатация подвижного состава железных дорог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D849D3" w:rsidRPr="00A45321" w:rsidTr="008A6C95">
        <w:trPr>
          <w:gridAfter w:val="1"/>
          <w:wAfter w:w="142" w:type="dxa"/>
          <w:trHeight w:val="492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RPr="003D24EB" w:rsidTr="008A6C95">
        <w:trPr>
          <w:gridAfter w:val="1"/>
          <w:wAfter w:w="142" w:type="dxa"/>
          <w:trHeight w:val="414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9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D849D3" w:rsidTr="008A6C95">
        <w:trPr>
          <w:gridAfter w:val="1"/>
          <w:wAfter w:w="142" w:type="dxa"/>
          <w:trHeight w:val="414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D849D3" w:rsidTr="008A6C95">
        <w:trPr>
          <w:gridAfter w:val="1"/>
          <w:wAfter w:w="142" w:type="dxa"/>
          <w:trHeight w:val="414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D849D3" w:rsidRPr="00F12D68" w:rsidTr="008A6C95">
        <w:trPr>
          <w:gridAfter w:val="1"/>
          <w:wAfter w:w="142" w:type="dxa"/>
          <w:trHeight w:val="238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D849D3" w:rsidRPr="00F12D68" w:rsidTr="008A6C95">
        <w:trPr>
          <w:gridAfter w:val="1"/>
          <w:wAfter w:w="142" w:type="dxa"/>
          <w:trHeight w:val="41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852101О.99.0.ББ28ЛЦ68000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23.02.06</w:t>
            </w:r>
            <w:r w:rsidR="008A6C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845CA">
              <w:rPr>
                <w:sz w:val="20"/>
                <w:szCs w:val="20"/>
              </w:rPr>
              <w:t>Техническая эксплуатация подвижного состава железных дорог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E3B54" w:rsidRDefault="00A56417" w:rsidP="003E3B54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E3B54" w:rsidRDefault="00A56417" w:rsidP="003E3B54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E3B54" w:rsidRDefault="00A56417" w:rsidP="003E3B54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8A6C95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849D3" w:rsidRPr="002A6B25" w:rsidTr="008A6C95">
        <w:trPr>
          <w:gridAfter w:val="1"/>
          <w:wAfter w:w="142" w:type="dxa"/>
          <w:trHeight w:val="413"/>
        </w:trPr>
        <w:tc>
          <w:tcPr>
            <w:tcW w:w="15953" w:type="dxa"/>
            <w:gridSpan w:val="3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D849D3" w:rsidRPr="002A6B25" w:rsidTr="008A6C95">
        <w:trPr>
          <w:gridAfter w:val="1"/>
          <w:wAfter w:w="142" w:type="dxa"/>
          <w:trHeight w:val="238"/>
        </w:trPr>
        <w:tc>
          <w:tcPr>
            <w:tcW w:w="1595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D849D3" w:rsidRPr="002A6B25" w:rsidTr="008A6C95">
        <w:trPr>
          <w:gridAfter w:val="1"/>
          <w:wAfter w:w="142" w:type="dxa"/>
          <w:trHeight w:val="238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D849D3" w:rsidRPr="002A6B25" w:rsidTr="008A6C95">
        <w:trPr>
          <w:gridAfter w:val="1"/>
          <w:wAfter w:w="142" w:type="dxa"/>
          <w:trHeight w:val="238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849D3" w:rsidRPr="002A6B25" w:rsidTr="008A6C95">
        <w:trPr>
          <w:gridAfter w:val="1"/>
          <w:wAfter w:w="142" w:type="dxa"/>
          <w:trHeight w:val="238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49D3" w:rsidTr="008A6C95">
        <w:trPr>
          <w:gridAfter w:val="1"/>
          <w:wAfter w:w="142" w:type="dxa"/>
          <w:trHeight w:val="412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D849D3" w:rsidRPr="00A45321" w:rsidTr="008A6C95">
        <w:trPr>
          <w:gridAfter w:val="1"/>
          <w:wAfter w:w="142" w:type="dxa"/>
          <w:trHeight w:val="388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RPr="00A45321" w:rsidTr="008A6C95">
        <w:trPr>
          <w:gridAfter w:val="1"/>
          <w:wAfter w:w="142" w:type="dxa"/>
          <w:trHeight w:val="1276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D849D3" w:rsidRPr="00A45321" w:rsidRDefault="00D849D3" w:rsidP="00D849D3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D849D3" w:rsidRDefault="00D849D3" w:rsidP="00D849D3">
            <w:pPr>
              <w:spacing w:before="20" w:line="2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D849D3" w:rsidRPr="00A45321" w:rsidRDefault="00D849D3" w:rsidP="00D849D3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</w:r>
          </w:p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D849D3" w:rsidRPr="00A45321" w:rsidTr="008A6C95">
        <w:trPr>
          <w:gridAfter w:val="1"/>
          <w:wAfter w:w="142" w:type="dxa"/>
          <w:trHeight w:val="334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RPr="00E87AC7" w:rsidTr="008A6C95">
        <w:trPr>
          <w:gridAfter w:val="1"/>
          <w:wAfter w:w="142" w:type="dxa"/>
          <w:trHeight w:val="238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D849D3" w:rsidRPr="00E87AC7" w:rsidTr="008A6C95">
        <w:trPr>
          <w:gridAfter w:val="1"/>
          <w:wAfter w:w="142" w:type="dxa"/>
          <w:trHeight w:val="238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D849D3" w:rsidRPr="00E87AC7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3A5BBB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3A5BBB" w:rsidRDefault="00D849D3" w:rsidP="00D849D3">
            <w:pPr>
              <w:spacing w:line="20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3A5BBB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RPr="00E87AC7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E87AC7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RPr="00E87AC7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E87AC7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RPr="00E87AC7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E87AC7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Tr="008A6C95">
        <w:trPr>
          <w:gridAfter w:val="1"/>
          <w:wAfter w:w="142" w:type="dxa"/>
          <w:trHeight w:val="147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D849D3" w:rsidRPr="00E87AC7" w:rsidTr="008A6C95">
        <w:trPr>
          <w:gridAfter w:val="1"/>
          <w:wAfter w:w="142" w:type="dxa"/>
          <w:trHeight w:val="147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center"/>
              <w:rPr>
                <w:b/>
              </w:rPr>
            </w:pPr>
          </w:p>
          <w:p w:rsidR="00D849D3" w:rsidRDefault="00D849D3" w:rsidP="00D849D3">
            <w:pPr>
              <w:spacing w:line="200" w:lineRule="exact"/>
              <w:jc w:val="center"/>
              <w:rPr>
                <w:b/>
              </w:rPr>
            </w:pPr>
          </w:p>
          <w:p w:rsidR="00A56417" w:rsidRDefault="00A56417" w:rsidP="00D849D3">
            <w:pPr>
              <w:spacing w:line="200" w:lineRule="exact"/>
              <w:jc w:val="center"/>
              <w:rPr>
                <w:b/>
              </w:rPr>
            </w:pPr>
          </w:p>
          <w:p w:rsidR="00A56417" w:rsidRDefault="00A56417" w:rsidP="00D849D3">
            <w:pPr>
              <w:spacing w:line="200" w:lineRule="exact"/>
              <w:jc w:val="center"/>
              <w:rPr>
                <w:b/>
              </w:rPr>
            </w:pPr>
          </w:p>
          <w:p w:rsidR="00D849D3" w:rsidRDefault="00D849D3" w:rsidP="00D849D3">
            <w:pPr>
              <w:spacing w:line="200" w:lineRule="exact"/>
              <w:jc w:val="center"/>
              <w:rPr>
                <w:b/>
              </w:rPr>
            </w:pPr>
            <w:r w:rsidRPr="00230BA4">
              <w:rPr>
                <w:b/>
              </w:rPr>
              <w:t xml:space="preserve">РАЗДЕЛ </w:t>
            </w:r>
            <w:r w:rsidR="007C26FB">
              <w:rPr>
                <w:b/>
              </w:rPr>
              <w:t>4</w:t>
            </w:r>
          </w:p>
          <w:tbl>
            <w:tblPr>
              <w:tblW w:w="16095" w:type="dxa"/>
              <w:tblLayout w:type="fixed"/>
              <w:tblLook w:val="0000" w:firstRow="0" w:lastRow="0" w:firstColumn="0" w:lastColumn="0" w:noHBand="0" w:noVBand="0"/>
            </w:tblPr>
            <w:tblGrid>
              <w:gridCol w:w="745"/>
              <w:gridCol w:w="1252"/>
              <w:gridCol w:w="712"/>
              <w:gridCol w:w="582"/>
              <w:gridCol w:w="1086"/>
              <w:gridCol w:w="983"/>
              <w:gridCol w:w="204"/>
              <w:gridCol w:w="807"/>
              <w:gridCol w:w="52"/>
              <w:gridCol w:w="282"/>
              <w:gridCol w:w="999"/>
              <w:gridCol w:w="153"/>
              <w:gridCol w:w="846"/>
              <w:gridCol w:w="143"/>
              <w:gridCol w:w="143"/>
              <w:gridCol w:w="428"/>
              <w:gridCol w:w="714"/>
              <w:gridCol w:w="143"/>
              <w:gridCol w:w="713"/>
              <w:gridCol w:w="287"/>
              <w:gridCol w:w="69"/>
              <w:gridCol w:w="502"/>
              <w:gridCol w:w="856"/>
              <w:gridCol w:w="51"/>
              <w:gridCol w:w="833"/>
              <w:gridCol w:w="881"/>
              <w:gridCol w:w="834"/>
              <w:gridCol w:w="795"/>
            </w:tblGrid>
            <w:tr w:rsidR="007C26FB" w:rsidRPr="00A45321" w:rsidTr="007C26FB">
              <w:trPr>
                <w:trHeight w:val="853"/>
              </w:trPr>
              <w:tc>
                <w:tcPr>
                  <w:tcW w:w="197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 xml:space="preserve">1. Наименование </w:t>
                  </w:r>
                </w:p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государственной услуги:</w:t>
                  </w:r>
                </w:p>
              </w:tc>
              <w:tc>
                <w:tcPr>
                  <w:tcW w:w="6932" w:type="dxa"/>
                  <w:gridSpan w:val="1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>Реализация образовательных программ среднего профессионального образования - программ подготовки специалистов среднего звена</w:t>
                  </w:r>
                </w:p>
              </w:tc>
              <w:tc>
                <w:tcPr>
                  <w:tcW w:w="198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8" w:type="dxa"/>
                  <w:gridSpan w:val="4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jc w:val="right"/>
                    <w:rPr>
                      <w:color w:val="000000"/>
                    </w:rPr>
                  </w:pPr>
                  <w:r w:rsidRPr="00A45321">
                    <w:rPr>
                      <w:color w:val="000000"/>
                    </w:rPr>
                    <w:t>Код</w:t>
                  </w:r>
                </w:p>
                <w:p w:rsidR="007C26FB" w:rsidRPr="00A45321" w:rsidRDefault="007C26FB" w:rsidP="007C26FB">
                  <w:pPr>
                    <w:spacing w:line="200" w:lineRule="exact"/>
                    <w:jc w:val="right"/>
                    <w:rPr>
                      <w:color w:val="000000"/>
                    </w:rPr>
                  </w:pPr>
                  <w:r w:rsidRPr="00A45321">
                    <w:rPr>
                      <w:color w:val="000000"/>
                    </w:rPr>
                    <w:t>по общероссийскому базовому</w:t>
                  </w:r>
                </w:p>
                <w:p w:rsidR="007C26FB" w:rsidRPr="00A45321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>или региональному перечню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56417" w:rsidRDefault="00A56417" w:rsidP="007C26FB">
                  <w:pPr>
                    <w:spacing w:line="200" w:lineRule="exact"/>
                    <w:jc w:val="center"/>
                  </w:pPr>
                  <w:r w:rsidRPr="00A56417">
                    <w:t>БО84</w:t>
                  </w:r>
                </w:p>
              </w:tc>
            </w:tr>
            <w:tr w:rsidR="007C26FB" w:rsidTr="007C26FB">
              <w:trPr>
                <w:trHeight w:val="300"/>
              </w:trPr>
              <w:tc>
                <w:tcPr>
                  <w:tcW w:w="197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2. Категории потребителей государственной услуги:</w:t>
                  </w:r>
                </w:p>
              </w:tc>
              <w:tc>
                <w:tcPr>
                  <w:tcW w:w="6932" w:type="dxa"/>
                  <w:gridSpan w:val="1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>Физические лица, имеющие основное общее образование</w:t>
                  </w:r>
                </w:p>
              </w:tc>
              <w:tc>
                <w:tcPr>
                  <w:tcW w:w="198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</w:tr>
            <w:tr w:rsidR="007C26FB" w:rsidRPr="00A45321" w:rsidTr="007C26FB">
              <w:trPr>
                <w:trHeight w:val="319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 xml:space="preserve">3. Показатели, характеризующие </w:t>
                  </w:r>
                  <w:r>
                    <w:rPr>
                      <w:b/>
                      <w:bCs/>
                      <w:color w:val="000000"/>
                    </w:rPr>
                    <w:t>качество</w:t>
                  </w:r>
                  <w:r w:rsidRPr="00A45321">
                    <w:rPr>
                      <w:b/>
                      <w:bCs/>
                      <w:color w:val="000000"/>
                    </w:rPr>
                    <w:t xml:space="preserve"> и (или) </w:t>
                  </w:r>
                  <w:r>
                    <w:rPr>
                      <w:b/>
                      <w:bCs/>
                      <w:color w:val="000000"/>
                    </w:rPr>
                    <w:t xml:space="preserve">объем </w:t>
                  </w:r>
                  <w:r w:rsidRPr="00A45321">
                    <w:rPr>
                      <w:b/>
                      <w:bCs/>
                      <w:color w:val="000000"/>
                    </w:rPr>
                    <w:t>государственной услуги</w:t>
                  </w:r>
                </w:p>
              </w:tc>
            </w:tr>
            <w:tr w:rsidR="007C26FB" w:rsidRPr="00A45321" w:rsidTr="007C26FB">
              <w:trPr>
                <w:trHeight w:val="80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3.1. Показатели, характеризующие качество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7C26FB" w:rsidRPr="003D24EB" w:rsidTr="007C26FB">
              <w:trPr>
                <w:trHeight w:val="428"/>
              </w:trPr>
              <w:tc>
                <w:tcPr>
                  <w:tcW w:w="7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477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содержание государственной услуги</w:t>
                  </w:r>
                </w:p>
              </w:tc>
              <w:tc>
                <w:tcPr>
                  <w:tcW w:w="212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условия (формы) оказания государственной услуги</w:t>
                  </w:r>
                </w:p>
              </w:tc>
              <w:tc>
                <w:tcPr>
                  <w:tcW w:w="4106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 качества государственной услуги</w:t>
                  </w:r>
                </w:p>
              </w:tc>
              <w:tc>
                <w:tcPr>
                  <w:tcW w:w="259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Значение показателя качества государственной услуги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18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Допустимые (возможные) отклонения от установленных показателей качества государственной услуги</w:t>
                  </w:r>
                </w:p>
              </w:tc>
            </w:tr>
            <w:tr w:rsidR="007C26FB" w:rsidRPr="003D24EB" w:rsidTr="007C26FB">
              <w:trPr>
                <w:trHeight w:val="323"/>
              </w:trPr>
              <w:tc>
                <w:tcPr>
                  <w:tcW w:w="73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3D24EB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Категория потребителей</w:t>
                  </w:r>
                </w:p>
              </w:tc>
              <w:tc>
                <w:tcPr>
                  <w:tcW w:w="235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Специальности и укрупненные группы</w:t>
                  </w:r>
                </w:p>
              </w:tc>
              <w:tc>
                <w:tcPr>
                  <w:tcW w:w="117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Уровень образования, необходимый для приема на обучение</w:t>
                  </w:r>
                </w:p>
              </w:tc>
              <w:tc>
                <w:tcPr>
                  <w:tcW w:w="1132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Формы обучения и формы реализации образовательных программ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7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831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77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7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процентах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абсолютных показателях</w:t>
                  </w:r>
                </w:p>
              </w:tc>
            </w:tr>
            <w:tr w:rsidR="007C26FB" w:rsidTr="007C26FB">
              <w:trPr>
                <w:trHeight w:val="322"/>
              </w:trPr>
              <w:tc>
                <w:tcPr>
                  <w:tcW w:w="73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5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7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Код по ОКЕИ</w:t>
                  </w:r>
                </w:p>
              </w:tc>
              <w:tc>
                <w:tcPr>
                  <w:tcW w:w="84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7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A45321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7C26FB" w:rsidRPr="003D24EB" w:rsidTr="007C26FB">
              <w:trPr>
                <w:trHeight w:val="239"/>
              </w:trPr>
              <w:tc>
                <w:tcPr>
                  <w:tcW w:w="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7C26FB" w:rsidRPr="002A6B25" w:rsidTr="007C26FB">
              <w:trPr>
                <w:trHeight w:val="428"/>
              </w:trPr>
              <w:tc>
                <w:tcPr>
                  <w:tcW w:w="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A56417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56417">
                    <w:rPr>
                      <w:sz w:val="20"/>
                      <w:szCs w:val="20"/>
                    </w:rPr>
                    <w:t>852100О.99.0.БО84КФ44000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2A6B25"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23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23.02.06* </w:t>
                  </w:r>
                  <w:r w:rsidRPr="004845CA">
                    <w:rPr>
                      <w:sz w:val="20"/>
                      <w:szCs w:val="20"/>
                    </w:rPr>
                    <w:t>Техническая эксплуатация подвижного состава железных дорог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общее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C26FB" w:rsidRPr="00A45321" w:rsidTr="007C26FB">
              <w:trPr>
                <w:trHeight w:val="492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3.2. Показатели, характеризующие объем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7C26FB" w:rsidRPr="003D24EB" w:rsidTr="007C26FB">
              <w:trPr>
                <w:trHeight w:val="414"/>
              </w:trPr>
              <w:tc>
                <w:tcPr>
                  <w:tcW w:w="7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3599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содержание государственной услуги</w:t>
                  </w:r>
                </w:p>
              </w:tc>
              <w:tc>
                <w:tcPr>
                  <w:tcW w:w="1976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условия (формы) оказания государственной услуги</w:t>
                  </w:r>
                </w:p>
              </w:tc>
              <w:tc>
                <w:tcPr>
                  <w:tcW w:w="3021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Показатель </w:t>
                  </w:r>
                  <w:r>
                    <w:rPr>
                      <w:color w:val="000000"/>
                      <w:sz w:val="20"/>
                      <w:szCs w:val="20"/>
                    </w:rPr>
                    <w:t>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  <w:tc>
                <w:tcPr>
                  <w:tcW w:w="2407" w:type="dxa"/>
                  <w:gridSpan w:val="6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Значение показателя 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  <w:tc>
                <w:tcPr>
                  <w:tcW w:w="2598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Размер платы (цена, тариф)</w:t>
                  </w:r>
                </w:p>
              </w:tc>
              <w:tc>
                <w:tcPr>
                  <w:tcW w:w="161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Допустимые (возможные) отклонения от установленных показателей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</w:tr>
            <w:tr w:rsidR="007C26FB" w:rsidTr="007C26FB">
              <w:trPr>
                <w:trHeight w:val="414"/>
              </w:trPr>
              <w:tc>
                <w:tcPr>
                  <w:tcW w:w="73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99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6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2407" w:type="dxa"/>
                  <w:gridSpan w:val="6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8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5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7C26FB" w:rsidTr="007C26FB">
              <w:trPr>
                <w:trHeight w:val="414"/>
              </w:trPr>
              <w:tc>
                <w:tcPr>
                  <w:tcW w:w="73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Категория потребителей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Специальности и укрупненные группы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Уровень образования, необходимый для приема на обучение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Формы обучения и формы реализации образовательных программ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74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Код по ОКЕИ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процентах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абсолютных показателях</w:t>
                  </w:r>
                </w:p>
              </w:tc>
            </w:tr>
            <w:tr w:rsidR="007C26FB" w:rsidRPr="00F12D68" w:rsidTr="007C26FB">
              <w:trPr>
                <w:trHeight w:val="238"/>
              </w:trPr>
              <w:tc>
                <w:tcPr>
                  <w:tcW w:w="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7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17</w:t>
                  </w:r>
                </w:p>
              </w:tc>
            </w:tr>
            <w:tr w:rsidR="007C26FB" w:rsidRPr="00F12D68" w:rsidTr="007C26FB">
              <w:trPr>
                <w:trHeight w:val="414"/>
              </w:trPr>
              <w:tc>
                <w:tcPr>
                  <w:tcW w:w="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A56417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56417">
                    <w:rPr>
                      <w:sz w:val="20"/>
                      <w:szCs w:val="20"/>
                    </w:rPr>
                    <w:t>852100О.99.0.БО84КФ44000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2A6B25"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23.02.06* </w:t>
                  </w:r>
                  <w:r w:rsidRPr="004845CA">
                    <w:rPr>
                      <w:sz w:val="20"/>
                      <w:szCs w:val="20"/>
                    </w:rPr>
                    <w:t>Техническая эксплуатация подвижного состава железных дорог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общее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Численность обучающихся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E3B54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E3B54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E3B54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C26FB" w:rsidRPr="002A6B25" w:rsidTr="007C26FB">
              <w:trPr>
                <w:trHeight w:val="413"/>
              </w:trPr>
              <w:tc>
                <w:tcPr>
                  <w:tcW w:w="15953" w:type="dxa"/>
                  <w:gridSpan w:val="28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4. Нормативные правовые акты, устанавливающие размер платы (цену, тариф) либо порядок ее (его) установления</w:t>
                  </w:r>
                </w:p>
              </w:tc>
            </w:tr>
            <w:tr w:rsidR="007C26FB" w:rsidRPr="002A6B25" w:rsidTr="007C26FB">
              <w:trPr>
                <w:trHeight w:val="238"/>
              </w:trPr>
              <w:tc>
                <w:tcPr>
                  <w:tcW w:w="15953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Нормативный правовой акт</w:t>
                  </w:r>
                </w:p>
              </w:tc>
            </w:tr>
            <w:tr w:rsidR="007C26FB" w:rsidRPr="002A6B25" w:rsidTr="007C26FB">
              <w:trPr>
                <w:trHeight w:val="238"/>
              </w:trPr>
              <w:tc>
                <w:tcPr>
                  <w:tcW w:w="2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36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принявший орган</w:t>
                  </w:r>
                </w:p>
              </w:tc>
              <w:tc>
                <w:tcPr>
                  <w:tcW w:w="24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4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47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  <w:tr w:rsidR="007C26FB" w:rsidRPr="002A6B25" w:rsidTr="007C26FB">
              <w:trPr>
                <w:trHeight w:val="238"/>
              </w:trPr>
              <w:tc>
                <w:tcPr>
                  <w:tcW w:w="2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C26FB" w:rsidRPr="002A6B25" w:rsidTr="007C26FB">
              <w:trPr>
                <w:trHeight w:val="238"/>
              </w:trPr>
              <w:tc>
                <w:tcPr>
                  <w:tcW w:w="2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C26FB" w:rsidTr="007C26FB">
              <w:trPr>
                <w:trHeight w:val="412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 Порядок оказания государственной услуги</w:t>
                  </w:r>
                </w:p>
              </w:tc>
            </w:tr>
            <w:tr w:rsidR="007C26FB" w:rsidRPr="00A45321" w:rsidTr="007C26FB">
              <w:trPr>
                <w:trHeight w:val="388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5.1. Нормативные правовые акты, регулирующие порядок оказания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7C26FB" w:rsidRPr="00A45321" w:rsidTr="007C26FB">
              <w:trPr>
                <w:trHeight w:val="1276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before="20" w:line="22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Федеральный закон от 29 декабря 2012 г. № 273-ФЗ "Об образовании в Российской Федерации"</w:t>
                  </w:r>
                </w:p>
                <w:p w:rsidR="007C26FB" w:rsidRPr="00A45321" w:rsidRDefault="007C26FB" w:rsidP="007C26FB">
                  <w:pPr>
                    <w:spacing w:before="20" w:line="22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 xml:space="preserve">Федеральный закон от 21 декабря 2021 г. № 414-ФЗ "Об общих принципах организации </w:t>
                  </w:r>
                  <w:r w:rsidRPr="00AF6AF3">
                    <w:rPr>
                      <w:color w:val="000000"/>
                    </w:rPr>
                    <w:t xml:space="preserve">публичной власти в субъектах </w:t>
                  </w:r>
                  <w:r>
                    <w:rPr>
                      <w:color w:val="000000"/>
                    </w:rPr>
                    <w:t>Российской Федерации"</w:t>
                  </w:r>
                  <w:r>
                    <w:t xml:space="preserve"> </w:t>
                  </w:r>
                </w:p>
                <w:p w:rsidR="007C26FB" w:rsidRDefault="007C26FB" w:rsidP="007C26FB">
                  <w:pPr>
                    <w:spacing w:before="20" w:line="220" w:lineRule="exact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      </w:r>
                </w:p>
                <w:p w:rsidR="007C26FB" w:rsidRPr="00A45321" w:rsidRDefault="007C26FB" w:rsidP="007C26FB">
                  <w:pPr>
                    <w:spacing w:before="20" w:line="22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      </w:r>
                </w:p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      </w:r>
                </w:p>
              </w:tc>
            </w:tr>
            <w:tr w:rsidR="007C26FB" w:rsidRPr="00A45321" w:rsidTr="007C26FB">
              <w:trPr>
                <w:trHeight w:val="334"/>
              </w:trPr>
              <w:tc>
                <w:tcPr>
                  <w:tcW w:w="15953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5.2. Порядок информирования потенциальных потребителей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7C26FB" w:rsidRPr="00E87AC7" w:rsidTr="007C26FB">
              <w:trPr>
                <w:trHeight w:val="238"/>
              </w:trPr>
              <w:tc>
                <w:tcPr>
                  <w:tcW w:w="43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Способ информирования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Состав размещаемой информации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Частота обновления информации</w:t>
                  </w:r>
                </w:p>
              </w:tc>
            </w:tr>
            <w:tr w:rsidR="007C26FB" w:rsidRPr="00E87AC7" w:rsidTr="007C26FB">
              <w:trPr>
                <w:trHeight w:val="238"/>
              </w:trPr>
              <w:tc>
                <w:tcPr>
                  <w:tcW w:w="43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7C26FB" w:rsidRPr="003A5BBB" w:rsidTr="007C26FB">
              <w:trPr>
                <w:trHeight w:val="370"/>
              </w:trPr>
              <w:tc>
                <w:tcPr>
                  <w:tcW w:w="43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3A5BBB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3A5BBB">
                    <w:rPr>
                      <w:color w:val="000000"/>
                      <w:sz w:val="20"/>
                      <w:szCs w:val="20"/>
                    </w:rPr>
                    <w:t>Размещение информации в сети Интернет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3A5BBB" w:rsidRDefault="007C26FB" w:rsidP="007C26FB">
                  <w:pPr>
                    <w:spacing w:line="200" w:lineRule="exact"/>
                    <w:ind w:left="54" w:right="28"/>
                    <w:jc w:val="both"/>
                    <w:rPr>
                      <w:sz w:val="20"/>
                      <w:szCs w:val="20"/>
                    </w:rPr>
                  </w:pP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      </w: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октября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20</w:t>
                  </w:r>
                  <w:r>
                    <w:rPr>
                      <w:color w:val="000000"/>
                      <w:sz w:val="20"/>
                      <w:szCs w:val="20"/>
                    </w:rPr>
                    <w:t>21 г. № 1802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      </w:r>
                  <w:r>
                    <w:rPr>
                      <w:color w:val="000000"/>
                      <w:sz w:val="20"/>
                      <w:szCs w:val="20"/>
                    </w:rPr>
                    <w:t>, а также о признании утратившими силу некоторых актов и отдельных положений некоторых актов Правительства Российской Федерации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", Приказом </w:t>
                  </w:r>
                  <w:r>
                    <w:rPr>
                      <w:color w:val="000000"/>
                      <w:sz w:val="20"/>
                      <w:szCs w:val="20"/>
                    </w:rPr>
                    <w:t>Федеральной службы по надзору в сфере образования и науки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>
                    <w:rPr>
                      <w:color w:val="000000"/>
                      <w:sz w:val="20"/>
                      <w:szCs w:val="20"/>
                    </w:rPr>
                    <w:t>14 августа 2020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г. № </w:t>
                  </w:r>
                  <w:r>
                    <w:rPr>
                      <w:color w:val="000000"/>
                      <w:sz w:val="20"/>
                      <w:szCs w:val="20"/>
                    </w:rPr>
                    <w:t>831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26FB" w:rsidRPr="003A5BBB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3A5BBB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7C26FB" w:rsidRPr="00E87AC7" w:rsidTr="007C26FB">
              <w:trPr>
                <w:trHeight w:val="370"/>
              </w:trPr>
              <w:tc>
                <w:tcPr>
                  <w:tcW w:w="43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Размещение информации в печатных средствах массовой информации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структуре и объемах приема по реализуемым образовательным программам среднего профессионального образования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26FB" w:rsidRPr="00E87AC7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7C26FB" w:rsidRPr="00E87AC7" w:rsidTr="007C26FB">
              <w:trPr>
                <w:trHeight w:val="370"/>
              </w:trPr>
              <w:tc>
                <w:tcPr>
                  <w:tcW w:w="43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Размещение информации на специальных информационных стендах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color w:val="000000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Правила приема в профессиональную образовательную организацию.</w:t>
                  </w:r>
                </w:p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реализуемых образовательных программах среднего профессионального образования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26FB" w:rsidRPr="00E87AC7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7C26FB" w:rsidRPr="00E87AC7" w:rsidTr="007C26FB">
              <w:trPr>
                <w:trHeight w:val="370"/>
              </w:trPr>
              <w:tc>
                <w:tcPr>
                  <w:tcW w:w="43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Распространение информации в справочниках, буклетах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реализуемых образовательных программах среднего профессионального образования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26FB" w:rsidRPr="00E87AC7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</w:tbl>
          <w:p w:rsidR="007C26FB" w:rsidRDefault="007C26FB" w:rsidP="00D849D3">
            <w:pPr>
              <w:spacing w:line="200" w:lineRule="exact"/>
              <w:jc w:val="center"/>
              <w:rPr>
                <w:b/>
              </w:rPr>
            </w:pPr>
          </w:p>
          <w:p w:rsidR="007C26FB" w:rsidRDefault="007C26FB" w:rsidP="00D849D3">
            <w:pPr>
              <w:spacing w:line="200" w:lineRule="exact"/>
              <w:jc w:val="center"/>
              <w:rPr>
                <w:b/>
              </w:rPr>
            </w:pPr>
          </w:p>
          <w:p w:rsidR="00A56417" w:rsidRDefault="00A56417" w:rsidP="00D849D3">
            <w:pPr>
              <w:spacing w:line="200" w:lineRule="exact"/>
              <w:jc w:val="center"/>
              <w:rPr>
                <w:b/>
              </w:rPr>
            </w:pPr>
          </w:p>
          <w:p w:rsidR="007C26FB" w:rsidRPr="00230BA4" w:rsidRDefault="007C26FB" w:rsidP="00D849D3">
            <w:pPr>
              <w:spacing w:line="200" w:lineRule="exact"/>
              <w:jc w:val="center"/>
              <w:rPr>
                <w:b/>
              </w:rPr>
            </w:pPr>
            <w:r w:rsidRPr="00230BA4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</w:p>
        </w:tc>
      </w:tr>
      <w:tr w:rsidR="00D849D3" w:rsidRPr="00A45321" w:rsidTr="008A6C95">
        <w:trPr>
          <w:gridAfter w:val="1"/>
          <w:wAfter w:w="142" w:type="dxa"/>
          <w:trHeight w:val="853"/>
        </w:trPr>
        <w:tc>
          <w:tcPr>
            <w:tcW w:w="1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образовательных программ среднего профессионального образования - программ подготовки </w:t>
            </w:r>
            <w:r>
              <w:rPr>
                <w:color w:val="000000"/>
              </w:rPr>
              <w:t>квалифицированных рабочих, служащих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D849D3" w:rsidRPr="00A45321" w:rsidRDefault="00D849D3" w:rsidP="00D849D3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D849D3" w:rsidRPr="00A45321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ББ2</w:t>
            </w:r>
            <w:r>
              <w:rPr>
                <w:color w:val="000000"/>
              </w:rPr>
              <w:t>9</w:t>
            </w:r>
          </w:p>
        </w:tc>
      </w:tr>
      <w:tr w:rsidR="00D849D3" w:rsidTr="008A6C95">
        <w:trPr>
          <w:gridAfter w:val="1"/>
          <w:wAfter w:w="142" w:type="dxa"/>
          <w:trHeight w:val="300"/>
        </w:trPr>
        <w:tc>
          <w:tcPr>
            <w:tcW w:w="1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Физические лица, имеющие основное общее образование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D849D3" w:rsidRPr="00A45321" w:rsidTr="008A6C95">
        <w:trPr>
          <w:gridAfter w:val="1"/>
          <w:wAfter w:w="142" w:type="dxa"/>
          <w:trHeight w:val="319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D849D3" w:rsidRPr="00A45321" w:rsidTr="008A6C95">
        <w:trPr>
          <w:gridAfter w:val="1"/>
          <w:wAfter w:w="142" w:type="dxa"/>
          <w:trHeight w:val="382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RPr="003D24EB" w:rsidTr="008A6C95">
        <w:trPr>
          <w:gridAfter w:val="1"/>
          <w:wAfter w:w="142" w:type="dxa"/>
          <w:trHeight w:val="428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D849D3" w:rsidRPr="003D24EB" w:rsidTr="008A6C95">
        <w:trPr>
          <w:gridAfter w:val="1"/>
          <w:wAfter w:w="142" w:type="dxa"/>
          <w:trHeight w:val="323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3D24EB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D849D3" w:rsidTr="008A6C95">
        <w:trPr>
          <w:gridAfter w:val="1"/>
          <w:wAfter w:w="142" w:type="dxa"/>
          <w:trHeight w:val="322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5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A45321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D849D3" w:rsidRPr="003D24EB" w:rsidTr="008A6C95">
        <w:trPr>
          <w:gridAfter w:val="1"/>
          <w:wAfter w:w="142" w:type="dxa"/>
          <w:trHeight w:val="238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D849D3" w:rsidRPr="002A6B25" w:rsidTr="008A6C95">
        <w:trPr>
          <w:gridAfter w:val="1"/>
          <w:wAfter w:w="142" w:type="dxa"/>
          <w:trHeight w:val="428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852101О.99.0.ББ29БИ96000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08.01.23</w:t>
            </w:r>
            <w:r w:rsidR="008A6C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845CA">
              <w:rPr>
                <w:sz w:val="20"/>
                <w:szCs w:val="20"/>
              </w:rPr>
              <w:t>Бригадир-путеец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D849D3" w:rsidRPr="00A45321" w:rsidTr="008A6C95">
        <w:trPr>
          <w:gridAfter w:val="1"/>
          <w:wAfter w:w="142" w:type="dxa"/>
          <w:trHeight w:val="492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RPr="003D24EB" w:rsidTr="008A6C95">
        <w:trPr>
          <w:gridAfter w:val="1"/>
          <w:wAfter w:w="142" w:type="dxa"/>
          <w:trHeight w:val="414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9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D849D3" w:rsidTr="008A6C95">
        <w:trPr>
          <w:gridAfter w:val="1"/>
          <w:wAfter w:w="142" w:type="dxa"/>
          <w:trHeight w:val="414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D849D3" w:rsidTr="008A6C95">
        <w:trPr>
          <w:gridAfter w:val="1"/>
          <w:wAfter w:w="142" w:type="dxa"/>
          <w:trHeight w:val="414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D849D3" w:rsidRPr="00F12D68" w:rsidTr="008A6C95">
        <w:trPr>
          <w:gridAfter w:val="1"/>
          <w:wAfter w:w="142" w:type="dxa"/>
          <w:trHeight w:val="238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D849D3" w:rsidRPr="00F12D68" w:rsidTr="008A6C95">
        <w:trPr>
          <w:gridAfter w:val="1"/>
          <w:wAfter w:w="142" w:type="dxa"/>
          <w:trHeight w:val="41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852101О.99.0.ББ29БИ96000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08.01.23</w:t>
            </w:r>
            <w:r w:rsidR="008A6C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845CA">
              <w:rPr>
                <w:sz w:val="20"/>
                <w:szCs w:val="20"/>
              </w:rPr>
              <w:t>Бригадир-путеец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E3B54" w:rsidRDefault="00A56417" w:rsidP="00111AB3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83456A" w:rsidRDefault="00A56417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83456A" w:rsidRDefault="00A56417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83456A" w:rsidRDefault="00A56417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49D3" w:rsidRPr="002A6B25" w:rsidTr="008A6C95">
        <w:trPr>
          <w:gridAfter w:val="1"/>
          <w:wAfter w:w="142" w:type="dxa"/>
          <w:trHeight w:val="413"/>
        </w:trPr>
        <w:tc>
          <w:tcPr>
            <w:tcW w:w="15953" w:type="dxa"/>
            <w:gridSpan w:val="3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D849D3" w:rsidRPr="002A6B25" w:rsidTr="008A6C95">
        <w:trPr>
          <w:gridAfter w:val="1"/>
          <w:wAfter w:w="142" w:type="dxa"/>
          <w:trHeight w:val="238"/>
        </w:trPr>
        <w:tc>
          <w:tcPr>
            <w:tcW w:w="1595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D849D3" w:rsidRPr="002A6B25" w:rsidTr="008A6C95">
        <w:trPr>
          <w:gridAfter w:val="1"/>
          <w:wAfter w:w="142" w:type="dxa"/>
          <w:trHeight w:val="238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D849D3" w:rsidRPr="002A6B25" w:rsidTr="008A6C95">
        <w:trPr>
          <w:gridAfter w:val="1"/>
          <w:wAfter w:w="142" w:type="dxa"/>
          <w:trHeight w:val="238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849D3" w:rsidRPr="002A6B25" w:rsidTr="008A6C95">
        <w:trPr>
          <w:gridAfter w:val="1"/>
          <w:wAfter w:w="142" w:type="dxa"/>
          <w:trHeight w:val="238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49D3" w:rsidTr="008A6C95">
        <w:trPr>
          <w:gridAfter w:val="1"/>
          <w:wAfter w:w="142" w:type="dxa"/>
          <w:trHeight w:val="412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D849D3" w:rsidRPr="00A45321" w:rsidTr="008A6C95">
        <w:trPr>
          <w:gridAfter w:val="1"/>
          <w:wAfter w:w="142" w:type="dxa"/>
          <w:trHeight w:val="388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RPr="00A45321" w:rsidTr="008A6C95">
        <w:trPr>
          <w:gridAfter w:val="1"/>
          <w:wAfter w:w="142" w:type="dxa"/>
          <w:trHeight w:val="1276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D849D3" w:rsidRPr="00A45321" w:rsidRDefault="00D849D3" w:rsidP="00D849D3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D849D3" w:rsidRDefault="00D849D3" w:rsidP="00D849D3">
            <w:pPr>
              <w:spacing w:before="20" w:line="2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D849D3" w:rsidRPr="00A45321" w:rsidRDefault="00D849D3" w:rsidP="00D849D3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</w:r>
          </w:p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D849D3" w:rsidRPr="00A45321" w:rsidTr="008A6C95">
        <w:trPr>
          <w:gridAfter w:val="1"/>
          <w:wAfter w:w="142" w:type="dxa"/>
          <w:trHeight w:val="334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RPr="00E87AC7" w:rsidTr="008A6C95">
        <w:trPr>
          <w:gridAfter w:val="1"/>
          <w:wAfter w:w="142" w:type="dxa"/>
          <w:trHeight w:val="238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D849D3" w:rsidRPr="00E87AC7" w:rsidTr="008A6C95">
        <w:trPr>
          <w:gridAfter w:val="1"/>
          <w:wAfter w:w="142" w:type="dxa"/>
          <w:trHeight w:val="238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D849D3" w:rsidRPr="00E87AC7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3A5BBB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3A5BBB" w:rsidRDefault="00D849D3" w:rsidP="00D849D3">
            <w:pPr>
              <w:spacing w:line="20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3A5BBB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RPr="00E87AC7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E87AC7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RPr="00E87AC7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E87AC7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RPr="00E87AC7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E87AC7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RPr="00230BA4" w:rsidTr="008A6C95">
        <w:trPr>
          <w:gridAfter w:val="1"/>
          <w:wAfter w:w="142" w:type="dxa"/>
          <w:trHeight w:val="147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7C26FB">
            <w:pPr>
              <w:spacing w:line="200" w:lineRule="exact"/>
              <w:rPr>
                <w:b/>
              </w:rPr>
            </w:pPr>
          </w:p>
          <w:p w:rsidR="00A56417" w:rsidRDefault="00A56417" w:rsidP="007C26FB">
            <w:pPr>
              <w:spacing w:line="200" w:lineRule="exact"/>
              <w:jc w:val="center"/>
              <w:rPr>
                <w:b/>
              </w:rPr>
            </w:pPr>
          </w:p>
          <w:p w:rsidR="00A56417" w:rsidRDefault="00A56417" w:rsidP="007C26FB">
            <w:pPr>
              <w:spacing w:line="200" w:lineRule="exact"/>
              <w:jc w:val="center"/>
              <w:rPr>
                <w:b/>
              </w:rPr>
            </w:pPr>
          </w:p>
          <w:p w:rsidR="00A56417" w:rsidRDefault="00A56417" w:rsidP="007C26FB">
            <w:pPr>
              <w:spacing w:line="200" w:lineRule="exact"/>
              <w:jc w:val="center"/>
              <w:rPr>
                <w:b/>
              </w:rPr>
            </w:pPr>
          </w:p>
          <w:p w:rsidR="00A56417" w:rsidRDefault="00A56417" w:rsidP="007C26FB">
            <w:pPr>
              <w:spacing w:line="200" w:lineRule="exact"/>
              <w:jc w:val="center"/>
              <w:rPr>
                <w:b/>
              </w:rPr>
            </w:pPr>
          </w:p>
          <w:p w:rsidR="00A56417" w:rsidRDefault="00A56417" w:rsidP="007C26FB">
            <w:pPr>
              <w:spacing w:line="200" w:lineRule="exact"/>
              <w:jc w:val="center"/>
              <w:rPr>
                <w:b/>
              </w:rPr>
            </w:pPr>
          </w:p>
          <w:p w:rsidR="00D849D3" w:rsidRPr="00230BA4" w:rsidRDefault="00D849D3" w:rsidP="007C26FB">
            <w:pPr>
              <w:spacing w:line="200" w:lineRule="exact"/>
              <w:jc w:val="center"/>
              <w:rPr>
                <w:b/>
              </w:rPr>
            </w:pPr>
            <w:r w:rsidRPr="00230BA4">
              <w:rPr>
                <w:b/>
              </w:rPr>
              <w:t xml:space="preserve">РАЗДЕЛ </w:t>
            </w:r>
            <w:r w:rsidR="007C26FB">
              <w:rPr>
                <w:b/>
              </w:rPr>
              <w:t>6</w:t>
            </w:r>
          </w:p>
        </w:tc>
      </w:tr>
      <w:tr w:rsidR="00D849D3" w:rsidRPr="00A45321" w:rsidTr="008A6C95">
        <w:trPr>
          <w:gridAfter w:val="1"/>
          <w:wAfter w:w="142" w:type="dxa"/>
          <w:trHeight w:val="853"/>
        </w:trPr>
        <w:tc>
          <w:tcPr>
            <w:tcW w:w="1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образовательных программ среднего профессионального образования - программ подготовки </w:t>
            </w:r>
            <w:r>
              <w:rPr>
                <w:color w:val="000000"/>
              </w:rPr>
              <w:t>квалифицированных рабочих, служащих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8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D849D3" w:rsidRPr="00A45321" w:rsidRDefault="00D849D3" w:rsidP="00D849D3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D849D3" w:rsidRPr="00A45321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ББ2</w:t>
            </w:r>
            <w:r>
              <w:rPr>
                <w:color w:val="000000"/>
              </w:rPr>
              <w:t>9</w:t>
            </w:r>
          </w:p>
        </w:tc>
      </w:tr>
      <w:tr w:rsidR="00D849D3" w:rsidTr="008A6C95">
        <w:trPr>
          <w:gridAfter w:val="1"/>
          <w:wAfter w:w="142" w:type="dxa"/>
          <w:trHeight w:val="300"/>
        </w:trPr>
        <w:tc>
          <w:tcPr>
            <w:tcW w:w="1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Физические лица, имеющие основное общее образование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D849D3" w:rsidRPr="00A45321" w:rsidTr="008A6C95">
        <w:trPr>
          <w:gridAfter w:val="1"/>
          <w:wAfter w:w="142" w:type="dxa"/>
          <w:trHeight w:val="319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D849D3" w:rsidRPr="00A45321" w:rsidTr="008A6C95">
        <w:trPr>
          <w:gridAfter w:val="1"/>
          <w:wAfter w:w="142" w:type="dxa"/>
          <w:trHeight w:val="382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RPr="00A45321" w:rsidTr="008A6C95">
        <w:trPr>
          <w:gridAfter w:val="1"/>
          <w:wAfter w:w="142" w:type="dxa"/>
          <w:trHeight w:val="74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49D3" w:rsidRPr="00A45321" w:rsidRDefault="00D849D3" w:rsidP="00D849D3">
            <w:pPr>
              <w:spacing w:line="200" w:lineRule="exact"/>
              <w:rPr>
                <w:b/>
                <w:bCs/>
                <w:color w:val="000000"/>
              </w:rPr>
            </w:pPr>
          </w:p>
        </w:tc>
      </w:tr>
      <w:tr w:rsidR="00D849D3" w:rsidRPr="003D24EB" w:rsidTr="008A6C95">
        <w:trPr>
          <w:gridAfter w:val="1"/>
          <w:wAfter w:w="142" w:type="dxa"/>
          <w:trHeight w:val="428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D849D3" w:rsidRPr="003D24EB" w:rsidTr="008A6C95">
        <w:trPr>
          <w:gridAfter w:val="1"/>
          <w:wAfter w:w="142" w:type="dxa"/>
          <w:trHeight w:val="323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3D24EB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D849D3" w:rsidTr="008A6C95">
        <w:trPr>
          <w:gridAfter w:val="1"/>
          <w:wAfter w:w="142" w:type="dxa"/>
          <w:trHeight w:val="322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5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A45321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D849D3" w:rsidRPr="003D24EB" w:rsidTr="008A6C95">
        <w:trPr>
          <w:gridAfter w:val="1"/>
          <w:wAfter w:w="142" w:type="dxa"/>
          <w:trHeight w:val="238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D849D3" w:rsidRPr="002A6B25" w:rsidTr="008A6C95">
        <w:trPr>
          <w:gridAfter w:val="1"/>
          <w:wAfter w:w="142" w:type="dxa"/>
          <w:trHeight w:val="428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852101О.99.0.ББ29КЦ12000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23.01.09</w:t>
            </w:r>
            <w:r w:rsidR="008A6C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845CA">
              <w:rPr>
                <w:sz w:val="20"/>
                <w:szCs w:val="20"/>
              </w:rPr>
              <w:t>Машинист локомотива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D849D3" w:rsidRPr="00A45321" w:rsidTr="008A6C95">
        <w:trPr>
          <w:gridAfter w:val="1"/>
          <w:wAfter w:w="142" w:type="dxa"/>
          <w:trHeight w:val="492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RPr="003D24EB" w:rsidTr="008A6C95">
        <w:trPr>
          <w:gridAfter w:val="1"/>
          <w:wAfter w:w="142" w:type="dxa"/>
          <w:trHeight w:val="414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9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D849D3" w:rsidTr="008A6C95">
        <w:trPr>
          <w:gridAfter w:val="1"/>
          <w:wAfter w:w="142" w:type="dxa"/>
          <w:trHeight w:val="414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D849D3" w:rsidTr="008A6C95">
        <w:trPr>
          <w:gridAfter w:val="1"/>
          <w:wAfter w:w="142" w:type="dxa"/>
          <w:trHeight w:val="414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D849D3" w:rsidRPr="00F12D68" w:rsidTr="008A6C95">
        <w:trPr>
          <w:gridAfter w:val="1"/>
          <w:wAfter w:w="142" w:type="dxa"/>
          <w:trHeight w:val="238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D849D3" w:rsidRPr="00F12D68" w:rsidTr="008A6C95">
        <w:trPr>
          <w:gridAfter w:val="1"/>
          <w:wAfter w:w="142" w:type="dxa"/>
          <w:trHeight w:val="41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852101О.99.0.ББ29КЦ12000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23.01.09</w:t>
            </w:r>
            <w:r w:rsidR="008A6C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845CA">
              <w:rPr>
                <w:sz w:val="20"/>
                <w:szCs w:val="20"/>
              </w:rPr>
              <w:t>Машинист локомотива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56417" w:rsidRDefault="00A56417" w:rsidP="0083456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83456A" w:rsidRDefault="00A56417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83456A" w:rsidRDefault="00A56417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F12D68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56417" w:rsidRDefault="00A56417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849D3" w:rsidRPr="002A6B25" w:rsidTr="008A6C95">
        <w:trPr>
          <w:gridAfter w:val="1"/>
          <w:wAfter w:w="142" w:type="dxa"/>
          <w:trHeight w:val="413"/>
        </w:trPr>
        <w:tc>
          <w:tcPr>
            <w:tcW w:w="15953" w:type="dxa"/>
            <w:gridSpan w:val="3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D849D3" w:rsidRPr="002A6B25" w:rsidTr="008A6C95">
        <w:trPr>
          <w:gridAfter w:val="1"/>
          <w:wAfter w:w="142" w:type="dxa"/>
          <w:trHeight w:val="238"/>
        </w:trPr>
        <w:tc>
          <w:tcPr>
            <w:tcW w:w="1595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D849D3" w:rsidRPr="002A6B25" w:rsidTr="008A6C95">
        <w:trPr>
          <w:gridAfter w:val="1"/>
          <w:wAfter w:w="142" w:type="dxa"/>
          <w:trHeight w:val="238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D849D3" w:rsidRPr="002A6B25" w:rsidTr="008A6C95">
        <w:trPr>
          <w:gridAfter w:val="1"/>
          <w:wAfter w:w="142" w:type="dxa"/>
          <w:trHeight w:val="238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849D3" w:rsidRPr="002A6B25" w:rsidTr="008A6C95">
        <w:trPr>
          <w:gridAfter w:val="1"/>
          <w:wAfter w:w="142" w:type="dxa"/>
          <w:trHeight w:val="238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D3" w:rsidRPr="002A6B25" w:rsidRDefault="00D849D3" w:rsidP="00D849D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49D3" w:rsidTr="008A6C95">
        <w:trPr>
          <w:gridAfter w:val="1"/>
          <w:wAfter w:w="142" w:type="dxa"/>
          <w:trHeight w:val="412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D849D3" w:rsidRPr="00A45321" w:rsidTr="008A6C95">
        <w:trPr>
          <w:gridAfter w:val="1"/>
          <w:wAfter w:w="142" w:type="dxa"/>
          <w:trHeight w:val="388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RPr="00A45321" w:rsidTr="008A6C95">
        <w:trPr>
          <w:gridAfter w:val="1"/>
          <w:wAfter w:w="142" w:type="dxa"/>
          <w:trHeight w:val="1276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D849D3" w:rsidRPr="00A45321" w:rsidRDefault="00D849D3" w:rsidP="00D849D3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D849D3" w:rsidRDefault="00D849D3" w:rsidP="00D849D3">
            <w:pPr>
              <w:spacing w:before="20" w:line="2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D849D3" w:rsidRPr="00A45321" w:rsidRDefault="00D849D3" w:rsidP="00D849D3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</w:r>
          </w:p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D849D3" w:rsidRPr="00A45321" w:rsidTr="008A6C95">
        <w:trPr>
          <w:gridAfter w:val="1"/>
          <w:wAfter w:w="142" w:type="dxa"/>
          <w:trHeight w:val="334"/>
        </w:trPr>
        <w:tc>
          <w:tcPr>
            <w:tcW w:w="1595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D849D3" w:rsidRPr="00E87AC7" w:rsidTr="008A6C95">
        <w:trPr>
          <w:gridAfter w:val="1"/>
          <w:wAfter w:w="142" w:type="dxa"/>
          <w:trHeight w:val="238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D849D3" w:rsidRPr="00E87AC7" w:rsidTr="008A6C95">
        <w:trPr>
          <w:gridAfter w:val="1"/>
          <w:wAfter w:w="142" w:type="dxa"/>
          <w:trHeight w:val="238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9D3" w:rsidRPr="00E87AC7" w:rsidRDefault="00D849D3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D849D3" w:rsidRPr="00E87AC7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3A5BBB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3A5BBB" w:rsidRDefault="00D849D3" w:rsidP="00D849D3">
            <w:pPr>
              <w:spacing w:line="20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3A5BBB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RPr="00E87AC7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E87AC7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RPr="00E87AC7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E87AC7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D849D3" w:rsidRPr="00E87AC7" w:rsidTr="008A6C95">
        <w:trPr>
          <w:gridAfter w:val="1"/>
          <w:wAfter w:w="142" w:type="dxa"/>
          <w:trHeight w:val="370"/>
        </w:trPr>
        <w:tc>
          <w:tcPr>
            <w:tcW w:w="4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E87AC7" w:rsidRDefault="00D849D3" w:rsidP="00D849D3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9D3" w:rsidRPr="00E87AC7" w:rsidRDefault="00D849D3" w:rsidP="00D849D3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</w:tbl>
    <w:p w:rsidR="00F644D3" w:rsidRDefault="00F644D3" w:rsidP="00A06F46">
      <w:pPr>
        <w:spacing w:line="200" w:lineRule="exact"/>
        <w:rPr>
          <w:rFonts w:ascii="Arial" w:hAnsi="Arial" w:cs="Arial"/>
        </w:rPr>
      </w:pPr>
    </w:p>
    <w:p w:rsidR="00A56417" w:rsidRDefault="00A56417" w:rsidP="00A06F46">
      <w:pPr>
        <w:spacing w:line="200" w:lineRule="exact"/>
        <w:rPr>
          <w:rFonts w:ascii="Arial" w:hAnsi="Arial" w:cs="Arial"/>
        </w:rPr>
      </w:pPr>
    </w:p>
    <w:p w:rsidR="00A56417" w:rsidRDefault="00A56417" w:rsidP="00A06F46">
      <w:pPr>
        <w:spacing w:line="200" w:lineRule="exact"/>
        <w:rPr>
          <w:rFonts w:ascii="Arial" w:hAnsi="Arial" w:cs="Arial"/>
        </w:rPr>
      </w:pPr>
    </w:p>
    <w:p w:rsidR="00A56417" w:rsidRDefault="00A56417" w:rsidP="00A06F46">
      <w:pPr>
        <w:spacing w:line="200" w:lineRule="exact"/>
        <w:rPr>
          <w:rFonts w:ascii="Arial" w:hAnsi="Arial" w:cs="Arial"/>
        </w:rPr>
      </w:pPr>
    </w:p>
    <w:p w:rsidR="00A56417" w:rsidRDefault="00A56417" w:rsidP="00A06F46">
      <w:pPr>
        <w:spacing w:line="200" w:lineRule="exact"/>
        <w:rPr>
          <w:rFonts w:ascii="Arial" w:hAnsi="Arial" w:cs="Arial"/>
        </w:rPr>
      </w:pPr>
    </w:p>
    <w:tbl>
      <w:tblPr>
        <w:tblW w:w="15958" w:type="dxa"/>
        <w:tblLayout w:type="fixed"/>
        <w:tblLook w:val="0000" w:firstRow="0" w:lastRow="0" w:firstColumn="0" w:lastColumn="0" w:noHBand="0" w:noVBand="0"/>
      </w:tblPr>
      <w:tblGrid>
        <w:gridCol w:w="738"/>
        <w:gridCol w:w="1241"/>
        <w:gridCol w:w="708"/>
        <w:gridCol w:w="578"/>
        <w:gridCol w:w="1076"/>
        <w:gridCol w:w="974"/>
        <w:gridCol w:w="202"/>
        <w:gridCol w:w="800"/>
        <w:gridCol w:w="52"/>
        <w:gridCol w:w="280"/>
        <w:gridCol w:w="990"/>
        <w:gridCol w:w="152"/>
        <w:gridCol w:w="839"/>
        <w:gridCol w:w="142"/>
        <w:gridCol w:w="142"/>
        <w:gridCol w:w="424"/>
        <w:gridCol w:w="708"/>
        <w:gridCol w:w="142"/>
        <w:gridCol w:w="707"/>
        <w:gridCol w:w="284"/>
        <w:gridCol w:w="68"/>
        <w:gridCol w:w="498"/>
        <w:gridCol w:w="848"/>
        <w:gridCol w:w="51"/>
        <w:gridCol w:w="826"/>
        <w:gridCol w:w="873"/>
        <w:gridCol w:w="827"/>
        <w:gridCol w:w="788"/>
      </w:tblGrid>
      <w:tr w:rsidR="003E3B54" w:rsidRPr="00230BA4" w:rsidTr="00A06F46">
        <w:trPr>
          <w:trHeight w:val="147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95" w:type="dxa"/>
              <w:tblLayout w:type="fixed"/>
              <w:tblLook w:val="0000" w:firstRow="0" w:lastRow="0" w:firstColumn="0" w:lastColumn="0" w:noHBand="0" w:noVBand="0"/>
            </w:tblPr>
            <w:tblGrid>
              <w:gridCol w:w="745"/>
              <w:gridCol w:w="1252"/>
              <w:gridCol w:w="712"/>
              <w:gridCol w:w="582"/>
              <w:gridCol w:w="1086"/>
              <w:gridCol w:w="983"/>
              <w:gridCol w:w="204"/>
              <w:gridCol w:w="807"/>
              <w:gridCol w:w="52"/>
              <w:gridCol w:w="282"/>
              <w:gridCol w:w="999"/>
              <w:gridCol w:w="153"/>
              <w:gridCol w:w="846"/>
              <w:gridCol w:w="143"/>
              <w:gridCol w:w="143"/>
              <w:gridCol w:w="428"/>
              <w:gridCol w:w="714"/>
              <w:gridCol w:w="143"/>
              <w:gridCol w:w="713"/>
              <w:gridCol w:w="287"/>
              <w:gridCol w:w="69"/>
              <w:gridCol w:w="502"/>
              <w:gridCol w:w="856"/>
              <w:gridCol w:w="51"/>
              <w:gridCol w:w="833"/>
              <w:gridCol w:w="881"/>
              <w:gridCol w:w="834"/>
              <w:gridCol w:w="795"/>
            </w:tblGrid>
            <w:tr w:rsidR="003E3B54" w:rsidRPr="00230BA4" w:rsidTr="003E3B54">
              <w:trPr>
                <w:trHeight w:val="147"/>
              </w:trPr>
              <w:tc>
                <w:tcPr>
                  <w:tcW w:w="16095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rPr>
                      <w:b/>
                    </w:rPr>
                  </w:pPr>
                </w:p>
                <w:p w:rsidR="003E3B54" w:rsidRPr="00230BA4" w:rsidRDefault="003E3B54" w:rsidP="007C26FB">
                  <w:pPr>
                    <w:spacing w:line="200" w:lineRule="exact"/>
                    <w:jc w:val="center"/>
                    <w:rPr>
                      <w:b/>
                    </w:rPr>
                  </w:pPr>
                  <w:r w:rsidRPr="00230BA4">
                    <w:rPr>
                      <w:b/>
                    </w:rPr>
                    <w:t xml:space="preserve">РАЗДЕЛ </w:t>
                  </w:r>
                  <w:r w:rsidR="007C26FB">
                    <w:rPr>
                      <w:b/>
                    </w:rPr>
                    <w:t>7</w:t>
                  </w:r>
                </w:p>
              </w:tc>
            </w:tr>
            <w:tr w:rsidR="003E3B54" w:rsidRPr="00A45321" w:rsidTr="003E3B54">
              <w:trPr>
                <w:trHeight w:val="853"/>
              </w:trPr>
              <w:tc>
                <w:tcPr>
                  <w:tcW w:w="199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A45321" w:rsidRDefault="003E3B54" w:rsidP="003E3B54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 xml:space="preserve">1. Наименование </w:t>
                  </w:r>
                </w:p>
                <w:p w:rsidR="003E3B54" w:rsidRPr="00A45321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государственной услуги:</w:t>
                  </w:r>
                </w:p>
              </w:tc>
              <w:tc>
                <w:tcPr>
                  <w:tcW w:w="6992" w:type="dxa"/>
                  <w:gridSpan w:val="1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A45321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 xml:space="preserve">Реализация образовательных программ среднего профессионального образования - программ подготовки </w:t>
                  </w:r>
                  <w:r>
                    <w:rPr>
                      <w:color w:val="000000"/>
                    </w:rPr>
                    <w:t>квалифицированных рабочих, служащих</w:t>
                  </w:r>
                </w:p>
              </w:tc>
              <w:tc>
                <w:tcPr>
                  <w:tcW w:w="1998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21" w:type="dxa"/>
                  <w:gridSpan w:val="4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vAlign w:val="center"/>
                </w:tcPr>
                <w:p w:rsidR="003E3B54" w:rsidRPr="00A45321" w:rsidRDefault="003E3B54" w:rsidP="003E3B54">
                  <w:pPr>
                    <w:spacing w:line="200" w:lineRule="exact"/>
                    <w:jc w:val="right"/>
                    <w:rPr>
                      <w:color w:val="000000"/>
                    </w:rPr>
                  </w:pPr>
                  <w:r w:rsidRPr="00A45321">
                    <w:rPr>
                      <w:color w:val="000000"/>
                    </w:rPr>
                    <w:t>Код</w:t>
                  </w:r>
                </w:p>
                <w:p w:rsidR="003E3B54" w:rsidRPr="00A45321" w:rsidRDefault="003E3B54" w:rsidP="003E3B54">
                  <w:pPr>
                    <w:spacing w:line="200" w:lineRule="exact"/>
                    <w:jc w:val="right"/>
                    <w:rPr>
                      <w:color w:val="000000"/>
                    </w:rPr>
                  </w:pPr>
                  <w:r w:rsidRPr="00A45321">
                    <w:rPr>
                      <w:color w:val="000000"/>
                    </w:rPr>
                    <w:t>по общероссийскому базовому</w:t>
                  </w:r>
                </w:p>
                <w:p w:rsidR="003E3B54" w:rsidRPr="00A45321" w:rsidRDefault="003E3B54" w:rsidP="003E3B54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>или региональному перечню</w:t>
                  </w:r>
                </w:p>
              </w:tc>
              <w:tc>
                <w:tcPr>
                  <w:tcW w:w="162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A45321" w:rsidRDefault="003E3B54" w:rsidP="00496C92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>Б</w:t>
                  </w:r>
                  <w:r w:rsidR="00496C92">
                    <w:rPr>
                      <w:color w:val="000000"/>
                    </w:rPr>
                    <w:t>О83</w:t>
                  </w:r>
                </w:p>
              </w:tc>
            </w:tr>
            <w:tr w:rsidR="003E3B54" w:rsidTr="003E3B54">
              <w:trPr>
                <w:trHeight w:val="300"/>
              </w:trPr>
              <w:tc>
                <w:tcPr>
                  <w:tcW w:w="199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3B54" w:rsidRPr="00A45321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2. Категории потребителей государственной услуги:</w:t>
                  </w:r>
                </w:p>
              </w:tc>
              <w:tc>
                <w:tcPr>
                  <w:tcW w:w="6992" w:type="dxa"/>
                  <w:gridSpan w:val="1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A45321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>Физические лица, имеющие основное общее образование</w:t>
                  </w:r>
                </w:p>
              </w:tc>
              <w:tc>
                <w:tcPr>
                  <w:tcW w:w="1998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3B54" w:rsidRPr="00A45321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</w:tr>
            <w:tr w:rsidR="003E3B54" w:rsidRPr="00A45321" w:rsidTr="003E3B54">
              <w:trPr>
                <w:trHeight w:val="319"/>
              </w:trPr>
              <w:tc>
                <w:tcPr>
                  <w:tcW w:w="16095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3B54" w:rsidRPr="00A45321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 xml:space="preserve">3. Показатели, характеризующие </w:t>
                  </w:r>
                  <w:r>
                    <w:rPr>
                      <w:b/>
                      <w:bCs/>
                      <w:color w:val="000000"/>
                    </w:rPr>
                    <w:t>качество</w:t>
                  </w:r>
                  <w:r w:rsidRPr="00A45321">
                    <w:rPr>
                      <w:b/>
                      <w:bCs/>
                      <w:color w:val="000000"/>
                    </w:rPr>
                    <w:t xml:space="preserve"> и (или) </w:t>
                  </w:r>
                  <w:r>
                    <w:rPr>
                      <w:b/>
                      <w:bCs/>
                      <w:color w:val="000000"/>
                    </w:rPr>
                    <w:t xml:space="preserve">объем </w:t>
                  </w:r>
                  <w:r w:rsidRPr="00A45321">
                    <w:rPr>
                      <w:b/>
                      <w:bCs/>
                      <w:color w:val="000000"/>
                    </w:rPr>
                    <w:t>государственной услуги</w:t>
                  </w:r>
                </w:p>
              </w:tc>
            </w:tr>
            <w:tr w:rsidR="003E3B54" w:rsidRPr="00A45321" w:rsidTr="003E3B54">
              <w:trPr>
                <w:trHeight w:val="382"/>
              </w:trPr>
              <w:tc>
                <w:tcPr>
                  <w:tcW w:w="16095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3B54" w:rsidRPr="00A45321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3.1. Показатели, характеризующие качество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3E3B54" w:rsidRPr="00A45321" w:rsidTr="003E3B54">
              <w:trPr>
                <w:trHeight w:val="74"/>
              </w:trPr>
              <w:tc>
                <w:tcPr>
                  <w:tcW w:w="16095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E3B54" w:rsidRPr="00A45321" w:rsidRDefault="003E3B54" w:rsidP="003E3B54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3E3B54" w:rsidRPr="003D24EB" w:rsidTr="003E3B54">
              <w:trPr>
                <w:trHeight w:val="428"/>
              </w:trPr>
              <w:tc>
                <w:tcPr>
                  <w:tcW w:w="7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4819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содержание государственной услуги</w:t>
                  </w:r>
                </w:p>
              </w:tc>
              <w:tc>
                <w:tcPr>
                  <w:tcW w:w="214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условия (формы) оказания государственной услуги</w:t>
                  </w:r>
                </w:p>
              </w:tc>
              <w:tc>
                <w:tcPr>
                  <w:tcW w:w="414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 качества государственной услуги</w:t>
                  </w:r>
                </w:p>
              </w:tc>
              <w:tc>
                <w:tcPr>
                  <w:tcW w:w="262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Значение показателя качества государственной услуги</w:t>
                  </w:r>
                </w:p>
              </w:tc>
              <w:tc>
                <w:tcPr>
                  <w:tcW w:w="162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18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Допустимые (возможные) отклонения от установленных показателей качества государственной услуги</w:t>
                  </w:r>
                </w:p>
              </w:tc>
            </w:tr>
            <w:tr w:rsidR="003E3B54" w:rsidRPr="003D24EB" w:rsidTr="003E3B54">
              <w:trPr>
                <w:trHeight w:val="323"/>
              </w:trPr>
              <w:tc>
                <w:tcPr>
                  <w:tcW w:w="745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Pr="003D24EB" w:rsidRDefault="003E3B54" w:rsidP="003E3B54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Категория потребителей</w:t>
                  </w:r>
                </w:p>
              </w:tc>
              <w:tc>
                <w:tcPr>
                  <w:tcW w:w="23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Специальности и укрупненные группы</w:t>
                  </w:r>
                </w:p>
              </w:tc>
              <w:tc>
                <w:tcPr>
                  <w:tcW w:w="1187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Уровень образования, необходимый для приема на обучение</w:t>
                  </w:r>
                </w:p>
              </w:tc>
              <w:tc>
                <w:tcPr>
                  <w:tcW w:w="1141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Формы обучения и формы реализации образовательных программ</w:t>
                  </w:r>
                </w:p>
              </w:tc>
              <w:tc>
                <w:tcPr>
                  <w:tcW w:w="99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8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856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AA2E20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3E3B54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84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AA2E20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3E3B54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3E3B54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AA2E20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3E3B54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3E3B54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процентах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абсолютных показателях</w:t>
                  </w:r>
                </w:p>
              </w:tc>
            </w:tr>
            <w:tr w:rsidR="003E3B54" w:rsidTr="003E3B54">
              <w:trPr>
                <w:trHeight w:val="322"/>
              </w:trPr>
              <w:tc>
                <w:tcPr>
                  <w:tcW w:w="74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80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87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9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5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8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7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Код по ОКЕИ</w:t>
                  </w:r>
                </w:p>
              </w:tc>
              <w:tc>
                <w:tcPr>
                  <w:tcW w:w="856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Pr="00A45321" w:rsidRDefault="003E3B54" w:rsidP="003E3B54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3E3B54" w:rsidRPr="003D24EB" w:rsidTr="003E3B54">
              <w:trPr>
                <w:trHeight w:val="238"/>
              </w:trPr>
              <w:tc>
                <w:tcPr>
                  <w:tcW w:w="7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8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8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7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3E3B54" w:rsidRPr="002A6B25" w:rsidTr="003E3B54">
              <w:trPr>
                <w:trHeight w:val="428"/>
              </w:trPr>
              <w:tc>
                <w:tcPr>
                  <w:tcW w:w="7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496C92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496C92">
                    <w:rPr>
                      <w:sz w:val="20"/>
                      <w:szCs w:val="20"/>
                    </w:rPr>
                    <w:t>852100О.99.0.БО83ПР52000</w:t>
                  </w:r>
                </w:p>
              </w:tc>
              <w:tc>
                <w:tcPr>
                  <w:tcW w:w="12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2A6B25"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238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E3B54" w:rsidRDefault="003E3B54" w:rsidP="00496C92">
                  <w:pPr>
                    <w:spacing w:line="18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23.01.09* Помощник машиниста (по видам подвижного состава железнодорожного транспорта)</w:t>
                  </w:r>
                </w:p>
              </w:tc>
              <w:tc>
                <w:tcPr>
                  <w:tcW w:w="118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общее</w:t>
                  </w:r>
                </w:p>
              </w:tc>
              <w:tc>
                <w:tcPr>
                  <w:tcW w:w="114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E3B54" w:rsidRPr="00A45321" w:rsidTr="003E3B54">
              <w:trPr>
                <w:trHeight w:val="492"/>
              </w:trPr>
              <w:tc>
                <w:tcPr>
                  <w:tcW w:w="16095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A45321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3.2. Показатели, характеризующие объем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3E3B54" w:rsidRPr="003D24EB" w:rsidTr="003E3B54">
              <w:trPr>
                <w:trHeight w:val="414"/>
              </w:trPr>
              <w:tc>
                <w:tcPr>
                  <w:tcW w:w="7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3632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содержание государственной услуги</w:t>
                  </w:r>
                </w:p>
              </w:tc>
              <w:tc>
                <w:tcPr>
                  <w:tcW w:w="1994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условия (формы) оказания государственной услуги</w:t>
                  </w:r>
                </w:p>
              </w:tc>
              <w:tc>
                <w:tcPr>
                  <w:tcW w:w="3046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496C92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Показатель </w:t>
                  </w:r>
                  <w:r>
                    <w:rPr>
                      <w:color w:val="000000"/>
                      <w:sz w:val="20"/>
                      <w:szCs w:val="20"/>
                    </w:rPr>
                    <w:t>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  <w:tc>
                <w:tcPr>
                  <w:tcW w:w="2428" w:type="dxa"/>
                  <w:gridSpan w:val="6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496C92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Значение показателя 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  <w:tc>
                <w:tcPr>
                  <w:tcW w:w="2621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496C92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Размер платы (цена, тариф)</w:t>
                  </w:r>
                </w:p>
              </w:tc>
              <w:tc>
                <w:tcPr>
                  <w:tcW w:w="162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3E3B54" w:rsidP="00496C92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Допустимые (возможные) отклонения от установленных показателей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</w:tr>
            <w:tr w:rsidR="003E3B54" w:rsidTr="003E3B54">
              <w:trPr>
                <w:trHeight w:val="414"/>
              </w:trPr>
              <w:tc>
                <w:tcPr>
                  <w:tcW w:w="745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32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4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6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496C92">
                  <w:pPr>
                    <w:spacing w:line="18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2428" w:type="dxa"/>
                  <w:gridSpan w:val="6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496C92">
                  <w:pPr>
                    <w:spacing w:line="180" w:lineRule="exact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21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496C92">
                  <w:pPr>
                    <w:spacing w:line="180" w:lineRule="exact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9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496C92">
                  <w:pPr>
                    <w:spacing w:line="180" w:lineRule="exac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E3B54" w:rsidTr="003E3B54">
              <w:trPr>
                <w:trHeight w:val="414"/>
              </w:trPr>
              <w:tc>
                <w:tcPr>
                  <w:tcW w:w="74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496C92">
                  <w:pPr>
                    <w:spacing w:line="18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Категория потребителей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496C92">
                  <w:pPr>
                    <w:spacing w:line="18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Специальности и укрупненные группы</w:t>
                  </w:r>
                </w:p>
              </w:tc>
              <w:tc>
                <w:tcPr>
                  <w:tcW w:w="1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496C92">
                  <w:pPr>
                    <w:spacing w:line="18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Уровень образования, необходимый для приема на обучение</w:t>
                  </w:r>
                </w:p>
              </w:tc>
              <w:tc>
                <w:tcPr>
                  <w:tcW w:w="9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496C92">
                  <w:pPr>
                    <w:spacing w:line="18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Формы обучения и формы реализации образовательных программ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496C92">
                  <w:pPr>
                    <w:spacing w:line="180" w:lineRule="exac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86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496C92">
                  <w:pPr>
                    <w:spacing w:line="18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1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496C92">
                  <w:pPr>
                    <w:spacing w:line="18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Код по ОКЕИ</w:t>
                  </w:r>
                </w:p>
              </w:tc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AA2E20" w:rsidP="00496C92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3E3B54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5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AA2E20" w:rsidP="00496C92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3E3B54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3E3B54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AA2E20" w:rsidP="00496C92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3E3B54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3E3B54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AA2E20" w:rsidP="00496C92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3E3B54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AA2E20" w:rsidP="00496C92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3E3B54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3E3B54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D24EB" w:rsidRDefault="00AA2E20" w:rsidP="00496C92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3E3B54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3E3B54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A45321" w:rsidRDefault="003E3B54" w:rsidP="00496C92">
                  <w:pPr>
                    <w:spacing w:line="18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процентах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496C92">
                  <w:pPr>
                    <w:spacing w:line="18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абсолютных показателях</w:t>
                  </w:r>
                </w:p>
              </w:tc>
            </w:tr>
            <w:tr w:rsidR="003E3B54" w:rsidRPr="00F12D68" w:rsidTr="003E3B54">
              <w:trPr>
                <w:trHeight w:val="238"/>
              </w:trPr>
              <w:tc>
                <w:tcPr>
                  <w:tcW w:w="7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8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17</w:t>
                  </w:r>
                </w:p>
              </w:tc>
            </w:tr>
            <w:tr w:rsidR="003E3B54" w:rsidRPr="00F12D68" w:rsidTr="003E3B54">
              <w:trPr>
                <w:trHeight w:val="414"/>
              </w:trPr>
              <w:tc>
                <w:tcPr>
                  <w:tcW w:w="7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496C92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496C92">
                    <w:rPr>
                      <w:sz w:val="20"/>
                      <w:szCs w:val="20"/>
                    </w:rPr>
                    <w:t>852100О.99.0.БО83ПР52000</w:t>
                  </w:r>
                </w:p>
              </w:tc>
              <w:tc>
                <w:tcPr>
                  <w:tcW w:w="12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2A6B25"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E3B54" w:rsidRDefault="003E3B54" w:rsidP="00496C92">
                  <w:pPr>
                    <w:spacing w:line="18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23.01.09* Помощник машиниста (по видам подвижного состава железнодорожного транспорта)</w:t>
                  </w:r>
                </w:p>
              </w:tc>
              <w:tc>
                <w:tcPr>
                  <w:tcW w:w="1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общее</w:t>
                  </w:r>
                </w:p>
              </w:tc>
              <w:tc>
                <w:tcPr>
                  <w:tcW w:w="9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Численность обучающихся</w:t>
                  </w:r>
                </w:p>
              </w:tc>
              <w:tc>
                <w:tcPr>
                  <w:tcW w:w="8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71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E3B54" w:rsidRDefault="00A56417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85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E3B54" w:rsidRDefault="00A56417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E3B54" w:rsidRDefault="00A56417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F12D68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3E3B54" w:rsidRDefault="00A56417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3E3B54" w:rsidRPr="002A6B25" w:rsidTr="003E3B54">
              <w:trPr>
                <w:trHeight w:val="413"/>
              </w:trPr>
              <w:tc>
                <w:tcPr>
                  <w:tcW w:w="16095" w:type="dxa"/>
                  <w:gridSpan w:val="28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4. Нормативные правовые акты, устанавливающие размер платы (цену, тариф) либо порядок ее (его) установления</w:t>
                  </w:r>
                </w:p>
              </w:tc>
            </w:tr>
            <w:tr w:rsidR="003E3B54" w:rsidRPr="002A6B25" w:rsidTr="003E3B54">
              <w:trPr>
                <w:trHeight w:val="238"/>
              </w:trPr>
              <w:tc>
                <w:tcPr>
                  <w:tcW w:w="16095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Нормативный правовой акт</w:t>
                  </w:r>
                </w:p>
              </w:tc>
            </w:tr>
            <w:tr w:rsidR="003E3B54" w:rsidRPr="002A6B25" w:rsidTr="003E3B54">
              <w:trPr>
                <w:trHeight w:val="238"/>
              </w:trPr>
              <w:tc>
                <w:tcPr>
                  <w:tcW w:w="2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37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принявший орган</w:t>
                  </w:r>
                </w:p>
              </w:tc>
              <w:tc>
                <w:tcPr>
                  <w:tcW w:w="2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42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48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  <w:tr w:rsidR="003E3B54" w:rsidRPr="002A6B25" w:rsidTr="003E3B54">
              <w:trPr>
                <w:trHeight w:val="238"/>
              </w:trPr>
              <w:tc>
                <w:tcPr>
                  <w:tcW w:w="2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3E3B54" w:rsidRPr="002A6B25" w:rsidTr="003E3B54">
              <w:trPr>
                <w:trHeight w:val="238"/>
              </w:trPr>
              <w:tc>
                <w:tcPr>
                  <w:tcW w:w="2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B54" w:rsidRPr="002A6B25" w:rsidRDefault="003E3B54" w:rsidP="003E3B54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E3B54" w:rsidTr="003E3B54">
              <w:trPr>
                <w:trHeight w:val="412"/>
              </w:trPr>
              <w:tc>
                <w:tcPr>
                  <w:tcW w:w="16095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Default="003E3B54" w:rsidP="003E3B54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 Порядок оказания государственной услуги</w:t>
                  </w:r>
                </w:p>
              </w:tc>
            </w:tr>
            <w:tr w:rsidR="003E3B54" w:rsidRPr="00A45321" w:rsidTr="003E3B54">
              <w:trPr>
                <w:trHeight w:val="388"/>
              </w:trPr>
              <w:tc>
                <w:tcPr>
                  <w:tcW w:w="16095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A45321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5.1. Нормативные правовые акты, регулирующие порядок оказания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3E3B54" w:rsidRPr="00A45321" w:rsidTr="003E3B54">
              <w:trPr>
                <w:trHeight w:val="1276"/>
              </w:trPr>
              <w:tc>
                <w:tcPr>
                  <w:tcW w:w="16095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A45321" w:rsidRDefault="003E3B54" w:rsidP="003E3B54">
                  <w:pPr>
                    <w:spacing w:before="20" w:line="22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Федеральный закон от 29 декабря 2012 г. № 273-ФЗ "Об образовании в Российской Федерации"</w:t>
                  </w:r>
                </w:p>
                <w:p w:rsidR="003E3B54" w:rsidRPr="00A45321" w:rsidRDefault="003E3B54" w:rsidP="003E3B54">
                  <w:pPr>
                    <w:spacing w:before="20" w:line="22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 xml:space="preserve">Федеральный закон от 21 декабря 2021 г. № 414-ФЗ "Об общих принципах организации </w:t>
                  </w:r>
                  <w:r w:rsidRPr="00AF6AF3">
                    <w:rPr>
                      <w:color w:val="000000"/>
                    </w:rPr>
                    <w:t xml:space="preserve">публичной власти в субъектах </w:t>
                  </w:r>
                  <w:r>
                    <w:rPr>
                      <w:color w:val="000000"/>
                    </w:rPr>
                    <w:t>Российской Федерации"</w:t>
                  </w:r>
                  <w:r>
                    <w:t xml:space="preserve"> </w:t>
                  </w:r>
                </w:p>
                <w:p w:rsidR="003E3B54" w:rsidRDefault="003E3B54" w:rsidP="003E3B54">
                  <w:pPr>
                    <w:spacing w:before="20" w:line="220" w:lineRule="exact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      </w:r>
                </w:p>
                <w:p w:rsidR="003E3B54" w:rsidRPr="00A45321" w:rsidRDefault="003E3B54" w:rsidP="003E3B54">
                  <w:pPr>
                    <w:spacing w:before="20" w:line="22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      </w:r>
                </w:p>
                <w:p w:rsidR="003E3B54" w:rsidRPr="00A45321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      </w:r>
                </w:p>
              </w:tc>
            </w:tr>
            <w:tr w:rsidR="003E3B54" w:rsidRPr="00A45321" w:rsidTr="003E3B54">
              <w:trPr>
                <w:trHeight w:val="334"/>
              </w:trPr>
              <w:tc>
                <w:tcPr>
                  <w:tcW w:w="16095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A45321" w:rsidRDefault="003E3B54" w:rsidP="003E3B54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5.2. Порядок информирования потенциальных потребителей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3E3B54" w:rsidRPr="00E87AC7" w:rsidTr="003E3B54">
              <w:trPr>
                <w:trHeight w:val="238"/>
              </w:trPr>
              <w:tc>
                <w:tcPr>
                  <w:tcW w:w="437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E87AC7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Способ информирования</w:t>
                  </w:r>
                </w:p>
              </w:tc>
              <w:tc>
                <w:tcPr>
                  <w:tcW w:w="8375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E87AC7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Состав размещаемой информации</w:t>
                  </w:r>
                </w:p>
              </w:tc>
              <w:tc>
                <w:tcPr>
                  <w:tcW w:w="334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E3B54" w:rsidRPr="00E87AC7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Частота обновления информации</w:t>
                  </w:r>
                </w:p>
              </w:tc>
            </w:tr>
            <w:tr w:rsidR="003E3B54" w:rsidRPr="00E87AC7" w:rsidTr="003E3B54">
              <w:trPr>
                <w:trHeight w:val="238"/>
              </w:trPr>
              <w:tc>
                <w:tcPr>
                  <w:tcW w:w="437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E87AC7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75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E3B54" w:rsidRPr="00E87AC7" w:rsidRDefault="003E3B54" w:rsidP="003E3B54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4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E3B54" w:rsidRPr="00E87AC7" w:rsidRDefault="003E3B54" w:rsidP="003E3B5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3E3B54" w:rsidRPr="00E87AC7" w:rsidTr="003E3B54">
              <w:trPr>
                <w:trHeight w:val="370"/>
              </w:trPr>
              <w:tc>
                <w:tcPr>
                  <w:tcW w:w="437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Pr="003A5BBB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3A5BBB">
                    <w:rPr>
                      <w:color w:val="000000"/>
                      <w:sz w:val="20"/>
                      <w:szCs w:val="20"/>
                    </w:rPr>
                    <w:t>Размещение информации в сети Интернет</w:t>
                  </w:r>
                </w:p>
              </w:tc>
              <w:tc>
                <w:tcPr>
                  <w:tcW w:w="8375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Pr="003A5BBB" w:rsidRDefault="003E3B54" w:rsidP="003E3B54">
                  <w:pPr>
                    <w:spacing w:line="200" w:lineRule="exact"/>
                    <w:ind w:left="54" w:right="28"/>
                    <w:jc w:val="both"/>
                    <w:rPr>
                      <w:sz w:val="20"/>
                      <w:szCs w:val="20"/>
                    </w:rPr>
                  </w:pP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      </w: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октября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20</w:t>
                  </w:r>
                  <w:r>
                    <w:rPr>
                      <w:color w:val="000000"/>
                      <w:sz w:val="20"/>
                      <w:szCs w:val="20"/>
                    </w:rPr>
                    <w:t>21 г. № 1802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      </w:r>
                  <w:r>
                    <w:rPr>
                      <w:color w:val="000000"/>
                      <w:sz w:val="20"/>
                      <w:szCs w:val="20"/>
                    </w:rPr>
                    <w:t>, а также о признании утратившими силу некоторых актов и отдельных положений некоторых актов Правительства Российской Федерации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", Приказом </w:t>
                  </w:r>
                  <w:r>
                    <w:rPr>
                      <w:color w:val="000000"/>
                      <w:sz w:val="20"/>
                      <w:szCs w:val="20"/>
                    </w:rPr>
                    <w:t>Федеральной службы по надзору в сфере образования и науки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>
                    <w:rPr>
                      <w:color w:val="000000"/>
                      <w:sz w:val="20"/>
                      <w:szCs w:val="20"/>
                    </w:rPr>
                    <w:t>14 августа 2020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г. № </w:t>
                  </w:r>
                  <w:r>
                    <w:rPr>
                      <w:color w:val="000000"/>
                      <w:sz w:val="20"/>
                      <w:szCs w:val="20"/>
                    </w:rPr>
                    <w:t>831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      </w:r>
                </w:p>
              </w:tc>
              <w:tc>
                <w:tcPr>
                  <w:tcW w:w="334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3B54" w:rsidRPr="003A5BBB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3A5BBB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3E3B54" w:rsidRPr="00E87AC7" w:rsidTr="003E3B54">
              <w:trPr>
                <w:trHeight w:val="370"/>
              </w:trPr>
              <w:tc>
                <w:tcPr>
                  <w:tcW w:w="437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Pr="00E87AC7" w:rsidRDefault="003E3B54" w:rsidP="003E3B54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Размещение информации в печатных средствах массовой информации</w:t>
                  </w:r>
                </w:p>
              </w:tc>
              <w:tc>
                <w:tcPr>
                  <w:tcW w:w="8375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Pr="00E87AC7" w:rsidRDefault="003E3B54" w:rsidP="003E3B54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структуре и объемах приема по реализуемым образовательным программам среднего профессионального образования</w:t>
                  </w:r>
                </w:p>
              </w:tc>
              <w:tc>
                <w:tcPr>
                  <w:tcW w:w="334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3B54" w:rsidRPr="00E87AC7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3E3B54" w:rsidRPr="00E87AC7" w:rsidTr="003E3B54">
              <w:trPr>
                <w:trHeight w:val="370"/>
              </w:trPr>
              <w:tc>
                <w:tcPr>
                  <w:tcW w:w="437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Pr="00E87AC7" w:rsidRDefault="003E3B54" w:rsidP="003E3B54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Размещение информации на специальных информационных стендах</w:t>
                  </w:r>
                </w:p>
              </w:tc>
              <w:tc>
                <w:tcPr>
                  <w:tcW w:w="8375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Pr="00E87AC7" w:rsidRDefault="003E3B54" w:rsidP="003E3B54">
                  <w:pPr>
                    <w:spacing w:line="200" w:lineRule="exact"/>
                    <w:rPr>
                      <w:color w:val="000000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Правила приема в профессиональную образовательную организацию.</w:t>
                  </w:r>
                </w:p>
                <w:p w:rsidR="003E3B54" w:rsidRPr="00E87AC7" w:rsidRDefault="003E3B54" w:rsidP="003E3B54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реализуемых образовательных программах среднего профессионального образования</w:t>
                  </w:r>
                </w:p>
              </w:tc>
              <w:tc>
                <w:tcPr>
                  <w:tcW w:w="334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3B54" w:rsidRPr="00E87AC7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3E3B54" w:rsidRPr="00E87AC7" w:rsidTr="003E3B54">
              <w:trPr>
                <w:trHeight w:val="370"/>
              </w:trPr>
              <w:tc>
                <w:tcPr>
                  <w:tcW w:w="437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Pr="00E87AC7" w:rsidRDefault="003E3B54" w:rsidP="003E3B54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Распространение информации в справочниках, буклетах</w:t>
                  </w:r>
                </w:p>
              </w:tc>
              <w:tc>
                <w:tcPr>
                  <w:tcW w:w="8375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3B54" w:rsidRPr="00E87AC7" w:rsidRDefault="003E3B54" w:rsidP="003E3B54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реализуемых образовательных программах среднего профессионального образования</w:t>
                  </w:r>
                </w:p>
              </w:tc>
              <w:tc>
                <w:tcPr>
                  <w:tcW w:w="334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3B54" w:rsidRPr="00E87AC7" w:rsidRDefault="003E3B54" w:rsidP="003E3B54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</w:tbl>
          <w:p w:rsidR="003E3B54" w:rsidRDefault="003E3B54" w:rsidP="003E3B54">
            <w:pPr>
              <w:spacing w:line="200" w:lineRule="exact"/>
              <w:rPr>
                <w:rFonts w:ascii="Arial" w:hAnsi="Arial" w:cs="Arial"/>
              </w:rPr>
            </w:pPr>
          </w:p>
          <w:p w:rsidR="003E3B54" w:rsidRPr="00230BA4" w:rsidRDefault="003E3B54" w:rsidP="00A06F46">
            <w:pPr>
              <w:spacing w:line="200" w:lineRule="exact"/>
              <w:jc w:val="center"/>
              <w:rPr>
                <w:b/>
              </w:rPr>
            </w:pPr>
          </w:p>
        </w:tc>
      </w:tr>
      <w:tr w:rsidR="00A06F46" w:rsidRPr="00230BA4" w:rsidTr="00A06F46">
        <w:trPr>
          <w:trHeight w:val="147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Pr="00230BA4" w:rsidRDefault="00A06F46" w:rsidP="00A06F46">
            <w:pPr>
              <w:spacing w:line="200" w:lineRule="exact"/>
              <w:jc w:val="center"/>
              <w:rPr>
                <w:b/>
              </w:rPr>
            </w:pPr>
            <w:r w:rsidRPr="00230BA4">
              <w:rPr>
                <w:b/>
              </w:rPr>
              <w:t xml:space="preserve">РАЗДЕЛ </w:t>
            </w:r>
            <w:r w:rsidR="007C26FB">
              <w:rPr>
                <w:b/>
              </w:rPr>
              <w:t>8</w:t>
            </w:r>
          </w:p>
        </w:tc>
      </w:tr>
      <w:tr w:rsidR="00A06F46" w:rsidRPr="00A45321" w:rsidTr="00A06F46">
        <w:trPr>
          <w:trHeight w:val="853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4845CA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образовательных программ среднего профессионального образования - программ подготовки </w:t>
            </w:r>
            <w:r w:rsidR="004845CA">
              <w:rPr>
                <w:color w:val="000000"/>
              </w:rPr>
              <w:t>квалифицированных рабочих, служащих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A06F46" w:rsidRPr="00A45321" w:rsidRDefault="00A06F46" w:rsidP="00A06F46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A06F46" w:rsidRPr="00A45321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4845C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ББ2</w:t>
            </w:r>
            <w:r w:rsidR="004845CA">
              <w:rPr>
                <w:color w:val="000000"/>
              </w:rPr>
              <w:t>9</w:t>
            </w:r>
          </w:p>
        </w:tc>
      </w:tr>
      <w:tr w:rsidR="00A06F46" w:rsidTr="00A06F46">
        <w:trPr>
          <w:trHeight w:val="300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Физические лица, имеющие основное общее образование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A06F46" w:rsidRPr="00A45321" w:rsidTr="00A06F46">
        <w:trPr>
          <w:trHeight w:val="319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A06F46" w:rsidRPr="00A45321" w:rsidTr="00A06F46">
        <w:trPr>
          <w:trHeight w:val="38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A06F46" w:rsidRPr="00A45321" w:rsidTr="00A06F46">
        <w:trPr>
          <w:trHeight w:val="7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</w:p>
        </w:tc>
      </w:tr>
      <w:tr w:rsidR="00A06F46" w:rsidRPr="003D24EB" w:rsidTr="00A06F46">
        <w:trPr>
          <w:trHeight w:val="42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231209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5738FB" w:rsidRPr="003D24EB" w:rsidTr="00A06F46">
        <w:trPr>
          <w:trHeight w:val="323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B" w:rsidRPr="003D24EB" w:rsidRDefault="005738FB" w:rsidP="005738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A06F46" w:rsidTr="00A06F46">
        <w:trPr>
          <w:trHeight w:val="322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Pr="00A45321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A06F46" w:rsidRPr="003D24EB" w:rsidTr="00A06F46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A06F46" w:rsidRPr="002A6B25" w:rsidTr="00A06F46">
        <w:trPr>
          <w:trHeight w:val="42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845CA" w:rsidP="00A06F46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852101О.99.0.ББ29КЧ56000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845CA" w:rsidP="00A06F4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23.01.10 </w:t>
            </w:r>
            <w:r w:rsidRPr="004845CA">
              <w:rPr>
                <w:sz w:val="20"/>
                <w:szCs w:val="20"/>
              </w:rPr>
              <w:t>Слесарь по обслуживанию и ремонту подвижного состава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A06F46" w:rsidRPr="00A45321" w:rsidTr="00A06F46">
        <w:trPr>
          <w:trHeight w:val="49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A06F46" w:rsidRPr="003D24EB" w:rsidTr="00A06F46">
        <w:trPr>
          <w:trHeight w:val="414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A06F46" w:rsidTr="00A06F46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D849D3" w:rsidTr="00A06F46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A06F46" w:rsidRPr="00F12D68" w:rsidTr="00A06F46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4845CA" w:rsidRPr="00F12D68" w:rsidTr="00A06F46">
        <w:trPr>
          <w:trHeight w:val="41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2A6B25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852101О.99.0.ББ29КЧ56000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2A6B25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2A6B25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23.01.10 </w:t>
            </w:r>
            <w:r w:rsidRPr="004845CA">
              <w:rPr>
                <w:sz w:val="20"/>
                <w:szCs w:val="20"/>
              </w:rPr>
              <w:t>Слесарь по обслуживанию и ремонту подвижного состава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A56417" w:rsidP="00111AB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A56417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A56417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A56417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06F46" w:rsidRPr="002A6B25" w:rsidTr="00A06F46">
        <w:trPr>
          <w:trHeight w:val="413"/>
        </w:trPr>
        <w:tc>
          <w:tcPr>
            <w:tcW w:w="15958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A06F46" w:rsidRPr="002A6B25" w:rsidTr="00A06F46">
        <w:trPr>
          <w:trHeight w:val="238"/>
        </w:trPr>
        <w:tc>
          <w:tcPr>
            <w:tcW w:w="159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A06F46" w:rsidRPr="002A6B25" w:rsidTr="00A06F46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A06F46" w:rsidRPr="002A6B25" w:rsidTr="00A06F46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06F46" w:rsidRPr="002A6B25" w:rsidTr="00A06F46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6F46" w:rsidTr="00A06F46">
        <w:trPr>
          <w:trHeight w:val="41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A06F46" w:rsidRPr="00A45321" w:rsidTr="00A06F46">
        <w:trPr>
          <w:trHeight w:val="388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A6B65" w:rsidRPr="00A45321" w:rsidTr="00231209">
        <w:trPr>
          <w:trHeight w:val="1276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A45321" w:rsidRDefault="007A6B65" w:rsidP="007A6B6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7A6B65" w:rsidRPr="00A45321" w:rsidRDefault="007A6B65" w:rsidP="007A6B6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7A6B65" w:rsidRDefault="007A6B65" w:rsidP="007A6B65">
            <w:pPr>
              <w:spacing w:before="20" w:line="2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7A6B65" w:rsidRPr="00A45321" w:rsidRDefault="007A6B65" w:rsidP="007A6B6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</w:r>
          </w:p>
          <w:p w:rsidR="007A6B65" w:rsidRPr="00A45321" w:rsidRDefault="007A6B65" w:rsidP="007A6B6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A06F46" w:rsidRPr="00A45321" w:rsidTr="00A06F46">
        <w:trPr>
          <w:trHeight w:val="33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A06F46" w:rsidRPr="00E87AC7" w:rsidTr="00A06F46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F46" w:rsidRPr="00E87AC7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06F46" w:rsidRPr="00E87AC7" w:rsidTr="00A06F46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F46" w:rsidRPr="00E87AC7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3A5BBB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3A5BBB" w:rsidRDefault="007A6B65" w:rsidP="007A6B65">
            <w:pPr>
              <w:spacing w:line="20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3A5BBB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</w:tbl>
    <w:p w:rsidR="00A06F46" w:rsidRDefault="00A06F46" w:rsidP="00A06F46">
      <w:pPr>
        <w:spacing w:line="200" w:lineRule="exact"/>
        <w:rPr>
          <w:rFonts w:ascii="Arial" w:hAnsi="Arial" w:cs="Arial"/>
        </w:rPr>
      </w:pPr>
    </w:p>
    <w:p w:rsidR="00A56417" w:rsidRDefault="00A56417" w:rsidP="007C26FB">
      <w:pPr>
        <w:spacing w:line="200" w:lineRule="exact"/>
        <w:jc w:val="center"/>
        <w:rPr>
          <w:b/>
        </w:rPr>
      </w:pPr>
    </w:p>
    <w:p w:rsidR="00A56417" w:rsidRDefault="00A56417" w:rsidP="007C26FB">
      <w:pPr>
        <w:spacing w:line="200" w:lineRule="exact"/>
        <w:jc w:val="center"/>
        <w:rPr>
          <w:b/>
        </w:rPr>
      </w:pPr>
    </w:p>
    <w:p w:rsidR="00A56417" w:rsidRDefault="00A56417" w:rsidP="007C26FB">
      <w:pPr>
        <w:spacing w:line="200" w:lineRule="exact"/>
        <w:jc w:val="center"/>
        <w:rPr>
          <w:b/>
        </w:rPr>
      </w:pPr>
    </w:p>
    <w:p w:rsidR="00A56417" w:rsidRDefault="00A56417" w:rsidP="007C26FB">
      <w:pPr>
        <w:spacing w:line="200" w:lineRule="exact"/>
        <w:jc w:val="center"/>
        <w:rPr>
          <w:b/>
        </w:rPr>
      </w:pPr>
    </w:p>
    <w:p w:rsidR="00A56417" w:rsidRDefault="00A56417" w:rsidP="007C26FB">
      <w:pPr>
        <w:spacing w:line="200" w:lineRule="exact"/>
        <w:jc w:val="center"/>
        <w:rPr>
          <w:b/>
        </w:rPr>
      </w:pPr>
    </w:p>
    <w:p w:rsidR="00A06F46" w:rsidRDefault="007C26FB" w:rsidP="007C26FB">
      <w:pPr>
        <w:spacing w:line="200" w:lineRule="exact"/>
        <w:jc w:val="center"/>
        <w:rPr>
          <w:rFonts w:ascii="Arial" w:hAnsi="Arial" w:cs="Arial"/>
        </w:rPr>
      </w:pPr>
      <w:r w:rsidRPr="00230BA4">
        <w:rPr>
          <w:b/>
        </w:rPr>
        <w:t xml:space="preserve">РАЗДЕЛ </w:t>
      </w:r>
      <w:r>
        <w:rPr>
          <w:b/>
        </w:rPr>
        <w:t>9</w:t>
      </w:r>
    </w:p>
    <w:tbl>
      <w:tblPr>
        <w:tblW w:w="15958" w:type="dxa"/>
        <w:tblLayout w:type="fixed"/>
        <w:tblLook w:val="0000" w:firstRow="0" w:lastRow="0" w:firstColumn="0" w:lastColumn="0" w:noHBand="0" w:noVBand="0"/>
      </w:tblPr>
      <w:tblGrid>
        <w:gridCol w:w="738"/>
        <w:gridCol w:w="1241"/>
        <w:gridCol w:w="708"/>
        <w:gridCol w:w="578"/>
        <w:gridCol w:w="1076"/>
        <w:gridCol w:w="974"/>
        <w:gridCol w:w="202"/>
        <w:gridCol w:w="800"/>
        <w:gridCol w:w="52"/>
        <w:gridCol w:w="280"/>
        <w:gridCol w:w="990"/>
        <w:gridCol w:w="152"/>
        <w:gridCol w:w="839"/>
        <w:gridCol w:w="142"/>
        <w:gridCol w:w="142"/>
        <w:gridCol w:w="424"/>
        <w:gridCol w:w="708"/>
        <w:gridCol w:w="142"/>
        <w:gridCol w:w="707"/>
        <w:gridCol w:w="284"/>
        <w:gridCol w:w="68"/>
        <w:gridCol w:w="498"/>
        <w:gridCol w:w="848"/>
        <w:gridCol w:w="51"/>
        <w:gridCol w:w="826"/>
        <w:gridCol w:w="873"/>
        <w:gridCol w:w="827"/>
        <w:gridCol w:w="788"/>
      </w:tblGrid>
      <w:tr w:rsidR="007C26FB" w:rsidRPr="00A45321" w:rsidTr="007C26FB">
        <w:trPr>
          <w:trHeight w:val="853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образовательных программ среднего профессионального образования - программ подготовки </w:t>
            </w:r>
            <w:r>
              <w:rPr>
                <w:color w:val="000000"/>
              </w:rPr>
              <w:t>квалифицированных рабочих, служащих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7C26FB" w:rsidRPr="00A45321" w:rsidRDefault="007C26FB" w:rsidP="007C26FB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7C26FB" w:rsidRPr="00A45321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A56417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БО83</w:t>
            </w:r>
          </w:p>
        </w:tc>
      </w:tr>
      <w:tr w:rsidR="007C26FB" w:rsidTr="007C26FB">
        <w:trPr>
          <w:trHeight w:val="300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Физические лица, имеющие основное общее образование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7C26FB" w:rsidRPr="00A45321" w:rsidTr="007C26FB">
        <w:trPr>
          <w:trHeight w:val="319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7C26FB" w:rsidRPr="00A45321" w:rsidTr="007C26FB">
        <w:trPr>
          <w:trHeight w:val="38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C26FB" w:rsidRPr="00A45321" w:rsidTr="007C26FB">
        <w:trPr>
          <w:trHeight w:val="7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Pr="00A45321" w:rsidRDefault="007C26FB" w:rsidP="007C26FB">
            <w:pPr>
              <w:spacing w:line="200" w:lineRule="exact"/>
              <w:rPr>
                <w:b/>
                <w:bCs/>
                <w:color w:val="000000"/>
              </w:rPr>
            </w:pPr>
          </w:p>
        </w:tc>
      </w:tr>
      <w:tr w:rsidR="007C26FB" w:rsidRPr="003D24EB" w:rsidTr="007C26FB">
        <w:trPr>
          <w:trHeight w:val="42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7C26FB" w:rsidRPr="003D24EB" w:rsidTr="007C26FB">
        <w:trPr>
          <w:trHeight w:val="323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3D24EB" w:rsidRDefault="007C26FB" w:rsidP="00A56417">
            <w:pPr>
              <w:spacing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A5641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7C26FB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A5641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7C26FB">
              <w:rPr>
                <w:color w:val="000000"/>
                <w:sz w:val="20"/>
                <w:szCs w:val="20"/>
              </w:rPr>
              <w:t xml:space="preserve"> год </w:t>
            </w:r>
            <w:r w:rsidR="007C26FB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A5641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7C26FB">
              <w:rPr>
                <w:color w:val="000000"/>
                <w:sz w:val="20"/>
                <w:szCs w:val="20"/>
              </w:rPr>
              <w:t xml:space="preserve"> год </w:t>
            </w:r>
            <w:r w:rsidR="007C26FB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A5641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7C26FB" w:rsidTr="007C26FB">
        <w:trPr>
          <w:trHeight w:val="322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A45321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7C26FB" w:rsidRPr="003D24EB" w:rsidTr="007C26FB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C26FB" w:rsidRPr="002A6B25" w:rsidTr="007C26FB">
        <w:trPr>
          <w:trHeight w:val="42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A56417" w:rsidP="007C26FB">
            <w:pPr>
              <w:spacing w:line="200" w:lineRule="exact"/>
              <w:rPr>
                <w:sz w:val="20"/>
                <w:szCs w:val="20"/>
              </w:rPr>
            </w:pPr>
            <w:r w:rsidRPr="00A56417">
              <w:rPr>
                <w:sz w:val="20"/>
                <w:szCs w:val="20"/>
              </w:rPr>
              <w:t>852100О.99.0.БО83ЗТ12000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23.01.10 </w:t>
            </w:r>
            <w:r w:rsidRPr="004845CA">
              <w:rPr>
                <w:sz w:val="20"/>
                <w:szCs w:val="20"/>
              </w:rPr>
              <w:t>Слесарь по обслуживанию и ремонту подвижного состава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C26FB" w:rsidRPr="00A45321" w:rsidTr="007C26FB">
        <w:trPr>
          <w:trHeight w:val="49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C26FB" w:rsidRPr="003D24EB" w:rsidTr="007C26FB">
        <w:trPr>
          <w:trHeight w:val="414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7C26FB" w:rsidTr="007C26FB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7C26FB" w:rsidTr="007C26FB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7C26FB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7C26FB">
              <w:rPr>
                <w:color w:val="000000"/>
                <w:sz w:val="20"/>
                <w:szCs w:val="20"/>
              </w:rPr>
              <w:t xml:space="preserve"> год </w:t>
            </w:r>
            <w:r w:rsidR="007C26FB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7C26FB">
              <w:rPr>
                <w:color w:val="000000"/>
                <w:sz w:val="20"/>
                <w:szCs w:val="20"/>
              </w:rPr>
              <w:t xml:space="preserve"> год </w:t>
            </w:r>
            <w:r w:rsidR="007C26FB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7C26FB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7C26FB">
              <w:rPr>
                <w:color w:val="000000"/>
                <w:sz w:val="20"/>
                <w:szCs w:val="20"/>
              </w:rPr>
              <w:t xml:space="preserve"> год </w:t>
            </w:r>
            <w:r w:rsidR="007C26FB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7C26FB">
              <w:rPr>
                <w:color w:val="000000"/>
                <w:sz w:val="20"/>
                <w:szCs w:val="20"/>
              </w:rPr>
              <w:t xml:space="preserve"> год </w:t>
            </w:r>
            <w:r w:rsidR="007C26FB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7C26FB" w:rsidRPr="00F12D68" w:rsidTr="007C26FB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7C26FB" w:rsidRPr="00F12D68" w:rsidTr="007C26FB">
        <w:trPr>
          <w:trHeight w:val="41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A56417" w:rsidP="007C26FB">
            <w:pPr>
              <w:spacing w:line="200" w:lineRule="exact"/>
              <w:rPr>
                <w:sz w:val="20"/>
                <w:szCs w:val="20"/>
              </w:rPr>
            </w:pPr>
            <w:r w:rsidRPr="00A56417">
              <w:rPr>
                <w:sz w:val="20"/>
                <w:szCs w:val="20"/>
              </w:rPr>
              <w:t>852100О.99.0.БО83ЗТ12000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23.01.10 </w:t>
            </w:r>
            <w:r w:rsidRPr="004845CA">
              <w:rPr>
                <w:sz w:val="20"/>
                <w:szCs w:val="20"/>
              </w:rPr>
              <w:t>Слесарь по обслуживанию и ремонту подвижного состава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26FB" w:rsidRPr="002A6B25" w:rsidTr="007C26FB">
        <w:trPr>
          <w:trHeight w:val="413"/>
        </w:trPr>
        <w:tc>
          <w:tcPr>
            <w:tcW w:w="15958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7C26FB" w:rsidRPr="002A6B25" w:rsidTr="007C26FB">
        <w:trPr>
          <w:trHeight w:val="238"/>
        </w:trPr>
        <w:tc>
          <w:tcPr>
            <w:tcW w:w="159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7C26FB" w:rsidRPr="002A6B25" w:rsidTr="007C26FB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7C26FB" w:rsidRPr="002A6B25" w:rsidTr="007C26FB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C26FB" w:rsidRPr="002A6B25" w:rsidTr="007C26FB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C26FB" w:rsidTr="007C26FB">
        <w:trPr>
          <w:trHeight w:val="41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7C26FB" w:rsidRPr="00A45321" w:rsidTr="007C26FB">
        <w:trPr>
          <w:trHeight w:val="388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C26FB" w:rsidRPr="00A45321" w:rsidTr="007C26FB">
        <w:trPr>
          <w:trHeight w:val="1276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7C26FB" w:rsidRPr="00A45321" w:rsidRDefault="007C26FB" w:rsidP="007C26FB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7C26FB" w:rsidRDefault="007C26FB" w:rsidP="007C26FB">
            <w:pPr>
              <w:spacing w:before="20" w:line="2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7C26FB" w:rsidRPr="00A45321" w:rsidRDefault="007C26FB" w:rsidP="007C26FB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</w:r>
          </w:p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7C26FB" w:rsidRPr="00A45321" w:rsidTr="007C26FB">
        <w:trPr>
          <w:trHeight w:val="33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C26FB" w:rsidRPr="00E87AC7" w:rsidTr="007C26FB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E87AC7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E87AC7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FB" w:rsidRPr="00E87AC7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C26FB" w:rsidRPr="00E87AC7" w:rsidTr="007C26FB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E87AC7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E87AC7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FB" w:rsidRPr="00E87AC7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7C26FB" w:rsidRPr="003A5BBB" w:rsidTr="007C26FB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3A5BBB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3A5BBB" w:rsidRDefault="007C26FB" w:rsidP="007C26FB">
            <w:pPr>
              <w:spacing w:line="20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6FB" w:rsidRPr="003A5BBB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C26FB" w:rsidRPr="00E87AC7" w:rsidTr="007C26FB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E87AC7" w:rsidRDefault="007C26FB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E87AC7" w:rsidRDefault="007C26FB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6FB" w:rsidRPr="00E87AC7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C26FB" w:rsidRPr="00E87AC7" w:rsidTr="007C26FB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E87AC7" w:rsidRDefault="007C26FB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E87AC7" w:rsidRDefault="007C26FB" w:rsidP="007C26FB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7C26FB" w:rsidRPr="00E87AC7" w:rsidRDefault="007C26FB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6FB" w:rsidRPr="00E87AC7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C26FB" w:rsidRPr="00E87AC7" w:rsidTr="007C26FB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E87AC7" w:rsidRDefault="007C26FB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E87AC7" w:rsidRDefault="007C26FB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6FB" w:rsidRPr="00E87AC7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</w:tbl>
    <w:p w:rsidR="007C26FB" w:rsidRDefault="007C26FB" w:rsidP="00A06F46">
      <w:pPr>
        <w:spacing w:line="200" w:lineRule="exact"/>
        <w:rPr>
          <w:rFonts w:ascii="Arial" w:hAnsi="Arial" w:cs="Arial"/>
        </w:rPr>
      </w:pPr>
    </w:p>
    <w:tbl>
      <w:tblPr>
        <w:tblW w:w="15958" w:type="dxa"/>
        <w:tblLayout w:type="fixed"/>
        <w:tblLook w:val="0000" w:firstRow="0" w:lastRow="0" w:firstColumn="0" w:lastColumn="0" w:noHBand="0" w:noVBand="0"/>
      </w:tblPr>
      <w:tblGrid>
        <w:gridCol w:w="738"/>
        <w:gridCol w:w="1241"/>
        <w:gridCol w:w="708"/>
        <w:gridCol w:w="578"/>
        <w:gridCol w:w="1076"/>
        <w:gridCol w:w="974"/>
        <w:gridCol w:w="202"/>
        <w:gridCol w:w="800"/>
        <w:gridCol w:w="52"/>
        <w:gridCol w:w="280"/>
        <w:gridCol w:w="990"/>
        <w:gridCol w:w="152"/>
        <w:gridCol w:w="839"/>
        <w:gridCol w:w="142"/>
        <w:gridCol w:w="142"/>
        <w:gridCol w:w="424"/>
        <w:gridCol w:w="708"/>
        <w:gridCol w:w="142"/>
        <w:gridCol w:w="707"/>
        <w:gridCol w:w="284"/>
        <w:gridCol w:w="68"/>
        <w:gridCol w:w="498"/>
        <w:gridCol w:w="848"/>
        <w:gridCol w:w="51"/>
        <w:gridCol w:w="826"/>
        <w:gridCol w:w="873"/>
        <w:gridCol w:w="827"/>
        <w:gridCol w:w="788"/>
      </w:tblGrid>
      <w:tr w:rsidR="00A06F46" w:rsidRPr="00230BA4" w:rsidTr="00A06F46">
        <w:trPr>
          <w:trHeight w:val="147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417" w:rsidRDefault="00A56417" w:rsidP="007C26FB">
            <w:pPr>
              <w:spacing w:line="200" w:lineRule="exact"/>
              <w:jc w:val="center"/>
              <w:rPr>
                <w:b/>
              </w:rPr>
            </w:pPr>
          </w:p>
          <w:p w:rsidR="00A56417" w:rsidRDefault="00A56417" w:rsidP="007C26FB">
            <w:pPr>
              <w:spacing w:line="200" w:lineRule="exact"/>
              <w:jc w:val="center"/>
              <w:rPr>
                <w:b/>
              </w:rPr>
            </w:pPr>
          </w:p>
          <w:p w:rsidR="00A56417" w:rsidRDefault="00A56417" w:rsidP="007C26FB">
            <w:pPr>
              <w:spacing w:line="200" w:lineRule="exact"/>
              <w:jc w:val="center"/>
              <w:rPr>
                <w:b/>
              </w:rPr>
            </w:pPr>
          </w:p>
          <w:p w:rsidR="00A06F46" w:rsidRPr="00230BA4" w:rsidRDefault="00A06F46" w:rsidP="007C26FB">
            <w:pPr>
              <w:spacing w:line="200" w:lineRule="exact"/>
              <w:jc w:val="center"/>
              <w:rPr>
                <w:b/>
              </w:rPr>
            </w:pPr>
            <w:r w:rsidRPr="00230BA4">
              <w:rPr>
                <w:b/>
              </w:rPr>
              <w:t xml:space="preserve">РАЗДЕЛ </w:t>
            </w:r>
            <w:r w:rsidR="007C26FB">
              <w:rPr>
                <w:b/>
              </w:rPr>
              <w:t>10</w:t>
            </w:r>
          </w:p>
        </w:tc>
      </w:tr>
      <w:tr w:rsidR="00A06F46" w:rsidRPr="00A45321" w:rsidTr="00A06F46">
        <w:trPr>
          <w:trHeight w:val="853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4845CA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образовательных программ среднего профессионального образования - программ подготовки </w:t>
            </w:r>
            <w:r w:rsidR="004845CA">
              <w:rPr>
                <w:color w:val="000000"/>
              </w:rPr>
              <w:t>квалифицированных рабочих, служащих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A06F46" w:rsidRPr="00A45321" w:rsidRDefault="00A06F46" w:rsidP="00A06F46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A06F46" w:rsidRPr="00A45321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4845C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ББ2</w:t>
            </w:r>
            <w:r w:rsidR="004845CA">
              <w:rPr>
                <w:color w:val="000000"/>
              </w:rPr>
              <w:t>9</w:t>
            </w:r>
          </w:p>
        </w:tc>
      </w:tr>
      <w:tr w:rsidR="00A06F46" w:rsidTr="00A06F46">
        <w:trPr>
          <w:trHeight w:val="300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4845CA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Физические лица, имеющие </w:t>
            </w:r>
            <w:r w:rsidR="004845CA">
              <w:rPr>
                <w:color w:val="000000"/>
              </w:rPr>
              <w:t>основное</w:t>
            </w:r>
            <w:r w:rsidRPr="00A45321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A06F46" w:rsidRPr="00A45321" w:rsidTr="00A06F46">
        <w:trPr>
          <w:trHeight w:val="319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A06F46" w:rsidRPr="00A45321" w:rsidTr="00A06F46">
        <w:trPr>
          <w:trHeight w:val="38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A06F46" w:rsidRPr="00A45321" w:rsidTr="00A06F46">
        <w:trPr>
          <w:trHeight w:val="7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</w:p>
        </w:tc>
      </w:tr>
      <w:tr w:rsidR="00A06F46" w:rsidRPr="003D24EB" w:rsidTr="00A06F46">
        <w:trPr>
          <w:trHeight w:val="42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231209">
            <w:pPr>
              <w:spacing w:line="1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5738FB" w:rsidRPr="003D24EB" w:rsidTr="00A06F46">
        <w:trPr>
          <w:trHeight w:val="323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B" w:rsidRPr="003D24EB" w:rsidRDefault="005738FB" w:rsidP="005738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A06F46" w:rsidTr="00A06F46">
        <w:trPr>
          <w:trHeight w:val="322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Pr="00A45321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A06F46" w:rsidRPr="003D24EB" w:rsidTr="00A06F46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A06F46" w:rsidRPr="002A6B25" w:rsidTr="00A06F46">
        <w:trPr>
          <w:trHeight w:val="42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845CA" w:rsidP="00A06F46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852101О.99.0.ББ29КЩ00000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845CA" w:rsidP="00A06F4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23.01.11</w:t>
            </w:r>
            <w:r w:rsidR="008A6C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845CA">
              <w:rPr>
                <w:sz w:val="20"/>
                <w:szCs w:val="20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845CA" w:rsidP="00A06F4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 w:rsidR="00A06F46">
              <w:rPr>
                <w:sz w:val="20"/>
                <w:szCs w:val="20"/>
              </w:rPr>
              <w:t xml:space="preserve"> общее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845CA" w:rsidP="00A06F4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06F46">
              <w:rPr>
                <w:sz w:val="20"/>
                <w:szCs w:val="20"/>
              </w:rPr>
              <w:t>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A06F46" w:rsidRPr="00A45321" w:rsidTr="00A06F46">
        <w:trPr>
          <w:trHeight w:val="49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A06F46" w:rsidRPr="003D24EB" w:rsidTr="00A06F46">
        <w:trPr>
          <w:trHeight w:val="414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231209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A06F46" w:rsidTr="00A06F46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D849D3" w:rsidTr="00A06F46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A06F46" w:rsidRPr="00F12D68" w:rsidTr="00A06F46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4845CA" w:rsidRPr="00F12D68" w:rsidTr="00A06F46">
        <w:trPr>
          <w:trHeight w:val="41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2A6B25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852101О.99.0.ББ29КЩ00000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2A6B25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2A6B25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23.01.11</w:t>
            </w:r>
            <w:r w:rsidR="008A6C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845CA">
              <w:rPr>
                <w:sz w:val="20"/>
                <w:szCs w:val="20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2A6B25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2A6B25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A56417" w:rsidP="0083456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A56417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A56417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06F46" w:rsidRPr="002A6B25" w:rsidTr="00A06F46">
        <w:trPr>
          <w:trHeight w:val="413"/>
        </w:trPr>
        <w:tc>
          <w:tcPr>
            <w:tcW w:w="15958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A06F46" w:rsidRPr="002A6B25" w:rsidTr="00A06F46">
        <w:trPr>
          <w:trHeight w:val="238"/>
        </w:trPr>
        <w:tc>
          <w:tcPr>
            <w:tcW w:w="159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A06F46" w:rsidRPr="002A6B25" w:rsidTr="00A06F46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A06F46" w:rsidRPr="002A6B25" w:rsidTr="00A06F46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06F46" w:rsidRPr="002A6B25" w:rsidTr="00A06F46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6F46" w:rsidTr="00A06F46">
        <w:trPr>
          <w:trHeight w:val="41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A06F46" w:rsidRPr="00A45321" w:rsidTr="00A06F46">
        <w:trPr>
          <w:trHeight w:val="388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A6B65" w:rsidRPr="00A45321" w:rsidTr="00231209">
        <w:trPr>
          <w:trHeight w:val="1276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A45321" w:rsidRDefault="007A6B65" w:rsidP="007A6B6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7A6B65" w:rsidRPr="00A45321" w:rsidRDefault="007A6B65" w:rsidP="007A6B6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7A6B65" w:rsidRDefault="007A6B65" w:rsidP="007A6B65">
            <w:pPr>
              <w:spacing w:before="20" w:line="2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7A6B65" w:rsidRPr="00A45321" w:rsidRDefault="007A6B65" w:rsidP="007A6B6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</w:r>
          </w:p>
          <w:p w:rsidR="007A6B65" w:rsidRPr="00A45321" w:rsidRDefault="007A6B65" w:rsidP="007A6B6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A06F46" w:rsidRPr="00A45321" w:rsidTr="00A06F46">
        <w:trPr>
          <w:trHeight w:val="33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A06F46" w:rsidRPr="00E87AC7" w:rsidTr="00A06F46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F46" w:rsidRPr="00E87AC7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06F46" w:rsidRPr="00E87AC7" w:rsidTr="00A06F46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F46" w:rsidRPr="00E87AC7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3A5BBB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3A5BBB" w:rsidRDefault="007A6B65" w:rsidP="00E234BA">
            <w:pPr>
              <w:spacing w:line="180" w:lineRule="exact"/>
              <w:ind w:left="57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3A5BBB" w:rsidRDefault="007A6B65" w:rsidP="00E234BA">
            <w:pPr>
              <w:spacing w:line="18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230BA4" w:rsidTr="00A06F46">
        <w:trPr>
          <w:trHeight w:val="147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A6B65" w:rsidP="007A6B65">
            <w:pPr>
              <w:spacing w:line="200" w:lineRule="exact"/>
              <w:jc w:val="center"/>
              <w:rPr>
                <w:b/>
              </w:rPr>
            </w:pPr>
            <w:r w:rsidRPr="00230BA4">
              <w:rPr>
                <w:b/>
              </w:rPr>
              <w:t xml:space="preserve">РАЗДЕЛ </w:t>
            </w:r>
            <w:r w:rsidR="007C26FB">
              <w:rPr>
                <w:b/>
              </w:rPr>
              <w:t>11</w:t>
            </w:r>
          </w:p>
          <w:tbl>
            <w:tblPr>
              <w:tblW w:w="15958" w:type="dxa"/>
              <w:tblLayout w:type="fixed"/>
              <w:tblLook w:val="0000" w:firstRow="0" w:lastRow="0" w:firstColumn="0" w:lastColumn="0" w:noHBand="0" w:noVBand="0"/>
            </w:tblPr>
            <w:tblGrid>
              <w:gridCol w:w="738"/>
              <w:gridCol w:w="1241"/>
              <w:gridCol w:w="708"/>
              <w:gridCol w:w="578"/>
              <w:gridCol w:w="1076"/>
              <w:gridCol w:w="974"/>
              <w:gridCol w:w="202"/>
              <w:gridCol w:w="800"/>
              <w:gridCol w:w="52"/>
              <w:gridCol w:w="280"/>
              <w:gridCol w:w="990"/>
              <w:gridCol w:w="152"/>
              <w:gridCol w:w="839"/>
              <w:gridCol w:w="142"/>
              <w:gridCol w:w="142"/>
              <w:gridCol w:w="424"/>
              <w:gridCol w:w="708"/>
              <w:gridCol w:w="142"/>
              <w:gridCol w:w="707"/>
              <w:gridCol w:w="284"/>
              <w:gridCol w:w="68"/>
              <w:gridCol w:w="498"/>
              <w:gridCol w:w="848"/>
              <w:gridCol w:w="51"/>
              <w:gridCol w:w="826"/>
              <w:gridCol w:w="873"/>
              <w:gridCol w:w="827"/>
              <w:gridCol w:w="788"/>
            </w:tblGrid>
            <w:tr w:rsidR="007C26FB" w:rsidRPr="00A45321" w:rsidTr="007C26FB">
              <w:trPr>
                <w:trHeight w:val="853"/>
              </w:trPr>
              <w:tc>
                <w:tcPr>
                  <w:tcW w:w="197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 xml:space="preserve">1. Наименование </w:t>
                  </w:r>
                </w:p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государственной услуги:</w:t>
                  </w:r>
                </w:p>
              </w:tc>
              <w:tc>
                <w:tcPr>
                  <w:tcW w:w="6935" w:type="dxa"/>
                  <w:gridSpan w:val="1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 xml:space="preserve">Реализация образовательных программ среднего профессионального образования - программ подготовки </w:t>
                  </w:r>
                  <w:r>
                    <w:rPr>
                      <w:color w:val="000000"/>
                    </w:rPr>
                    <w:t>квалифицированных рабочих, служащих</w:t>
                  </w:r>
                </w:p>
              </w:tc>
              <w:tc>
                <w:tcPr>
                  <w:tcW w:w="198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8" w:type="dxa"/>
                  <w:gridSpan w:val="4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jc w:val="right"/>
                    <w:rPr>
                      <w:color w:val="000000"/>
                    </w:rPr>
                  </w:pPr>
                  <w:r w:rsidRPr="00A45321">
                    <w:rPr>
                      <w:color w:val="000000"/>
                    </w:rPr>
                    <w:t>Код</w:t>
                  </w:r>
                </w:p>
                <w:p w:rsidR="007C26FB" w:rsidRPr="00A45321" w:rsidRDefault="007C26FB" w:rsidP="007C26FB">
                  <w:pPr>
                    <w:spacing w:line="200" w:lineRule="exact"/>
                    <w:jc w:val="right"/>
                    <w:rPr>
                      <w:color w:val="000000"/>
                    </w:rPr>
                  </w:pPr>
                  <w:r w:rsidRPr="00A45321">
                    <w:rPr>
                      <w:color w:val="000000"/>
                    </w:rPr>
                    <w:t>по общероссийскому базовому</w:t>
                  </w:r>
                </w:p>
                <w:p w:rsidR="007C26FB" w:rsidRPr="00A45321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>или региональному перечню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A56417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БО83</w:t>
                  </w:r>
                </w:p>
              </w:tc>
            </w:tr>
            <w:tr w:rsidR="007C26FB" w:rsidTr="007C26FB">
              <w:trPr>
                <w:trHeight w:val="300"/>
              </w:trPr>
              <w:tc>
                <w:tcPr>
                  <w:tcW w:w="197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2. Категории потребителей государственной услуги:</w:t>
                  </w:r>
                </w:p>
              </w:tc>
              <w:tc>
                <w:tcPr>
                  <w:tcW w:w="6935" w:type="dxa"/>
                  <w:gridSpan w:val="1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 xml:space="preserve">Физические лица, имеющие </w:t>
                  </w:r>
                  <w:r>
                    <w:rPr>
                      <w:color w:val="000000"/>
                    </w:rPr>
                    <w:t>основное</w:t>
                  </w:r>
                  <w:r w:rsidRPr="00A45321">
                    <w:rPr>
                      <w:color w:val="000000"/>
                    </w:rPr>
                    <w:t xml:space="preserve"> общее образование</w:t>
                  </w:r>
                </w:p>
              </w:tc>
              <w:tc>
                <w:tcPr>
                  <w:tcW w:w="198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</w:tr>
            <w:tr w:rsidR="007C26FB" w:rsidRPr="00A45321" w:rsidTr="007C26FB">
              <w:trPr>
                <w:trHeight w:val="319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 xml:space="preserve">3. Показатели, характеризующие </w:t>
                  </w:r>
                  <w:r>
                    <w:rPr>
                      <w:b/>
                      <w:bCs/>
                      <w:color w:val="000000"/>
                    </w:rPr>
                    <w:t>качество</w:t>
                  </w:r>
                  <w:r w:rsidRPr="00A45321">
                    <w:rPr>
                      <w:b/>
                      <w:bCs/>
                      <w:color w:val="000000"/>
                    </w:rPr>
                    <w:t xml:space="preserve"> и (или) </w:t>
                  </w:r>
                  <w:r>
                    <w:rPr>
                      <w:b/>
                      <w:bCs/>
                      <w:color w:val="000000"/>
                    </w:rPr>
                    <w:t xml:space="preserve">объем </w:t>
                  </w:r>
                  <w:r w:rsidRPr="00A45321">
                    <w:rPr>
                      <w:b/>
                      <w:bCs/>
                      <w:color w:val="000000"/>
                    </w:rPr>
                    <w:t>государственной услуги</w:t>
                  </w:r>
                </w:p>
              </w:tc>
            </w:tr>
            <w:tr w:rsidR="007C26FB" w:rsidRPr="00A45321" w:rsidTr="007C26FB">
              <w:trPr>
                <w:trHeight w:val="382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3.1. Показатели, характеризующие качество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7C26FB" w:rsidRPr="00A45321" w:rsidTr="007C26FB">
              <w:trPr>
                <w:trHeight w:val="74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7C26FB" w:rsidRPr="003D24EB" w:rsidTr="007C26FB">
              <w:trPr>
                <w:trHeight w:val="428"/>
              </w:trPr>
              <w:tc>
                <w:tcPr>
                  <w:tcW w:w="73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4779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содержание государственной услуги</w:t>
                  </w:r>
                </w:p>
              </w:tc>
              <w:tc>
                <w:tcPr>
                  <w:tcW w:w="212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условия (формы) оказания государственной услуги</w:t>
                  </w:r>
                </w:p>
              </w:tc>
              <w:tc>
                <w:tcPr>
                  <w:tcW w:w="4106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 качества государственной услуги</w:t>
                  </w:r>
                </w:p>
              </w:tc>
              <w:tc>
                <w:tcPr>
                  <w:tcW w:w="259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Значение показателя качества государственной услуги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16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Допустимые (возможные) отклонения от установленных показателей качества государственной услуги</w:t>
                  </w:r>
                </w:p>
              </w:tc>
            </w:tr>
            <w:tr w:rsidR="007C26FB" w:rsidRPr="003D24EB" w:rsidTr="007C26FB">
              <w:trPr>
                <w:trHeight w:val="323"/>
              </w:trPr>
              <w:tc>
                <w:tcPr>
                  <w:tcW w:w="73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3D24EB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Категория потребителей</w:t>
                  </w:r>
                </w:p>
              </w:tc>
              <w:tc>
                <w:tcPr>
                  <w:tcW w:w="2362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Специальности и укрупненные группы</w:t>
                  </w:r>
                </w:p>
              </w:tc>
              <w:tc>
                <w:tcPr>
                  <w:tcW w:w="117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Уровень образования, необходимый для приема на обучение</w:t>
                  </w:r>
                </w:p>
              </w:tc>
              <w:tc>
                <w:tcPr>
                  <w:tcW w:w="1132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Формы обучения и формы реализации образовательных программ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7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831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77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7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процентах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абсолютных показателях</w:t>
                  </w:r>
                </w:p>
              </w:tc>
            </w:tr>
            <w:tr w:rsidR="007C26FB" w:rsidTr="007C26FB">
              <w:trPr>
                <w:trHeight w:val="322"/>
              </w:trPr>
              <w:tc>
                <w:tcPr>
                  <w:tcW w:w="73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62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7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Код по ОКЕИ</w:t>
                  </w:r>
                </w:p>
              </w:tc>
              <w:tc>
                <w:tcPr>
                  <w:tcW w:w="84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7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A45321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7C26FB" w:rsidRPr="003D24EB" w:rsidTr="007C26FB">
              <w:trPr>
                <w:trHeight w:val="238"/>
              </w:trPr>
              <w:tc>
                <w:tcPr>
                  <w:tcW w:w="7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6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7C26FB" w:rsidRPr="002A6B25" w:rsidTr="007C26FB">
              <w:trPr>
                <w:trHeight w:val="428"/>
              </w:trPr>
              <w:tc>
                <w:tcPr>
                  <w:tcW w:w="7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A56417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56417">
                    <w:rPr>
                      <w:sz w:val="20"/>
                      <w:szCs w:val="20"/>
                    </w:rPr>
                    <w:t>852100О.99.0.БО83ЗФ28000</w:t>
                  </w: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2A6B25"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236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23.01.11* </w:t>
                  </w:r>
                  <w:r w:rsidRPr="004845CA">
                    <w:rPr>
                      <w:sz w:val="20"/>
                      <w:szCs w:val="20"/>
                    </w:rPr>
                    <w:t>Слесарь-электрик по ремонту электрооборудования подвижного состава (электровозов, электропоездов)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общее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C26FB" w:rsidRPr="00A45321" w:rsidTr="007C26FB">
              <w:trPr>
                <w:trHeight w:val="492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3.2. Показатели, характеризующие объем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7C26FB" w:rsidRPr="003D24EB" w:rsidTr="007C26FB">
              <w:trPr>
                <w:trHeight w:val="414"/>
              </w:trPr>
              <w:tc>
                <w:tcPr>
                  <w:tcW w:w="73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3603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содержание государственной услуги</w:t>
                  </w:r>
                </w:p>
              </w:tc>
              <w:tc>
                <w:tcPr>
                  <w:tcW w:w="1976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условия (формы) оказания государственной услуги</w:t>
                  </w:r>
                </w:p>
              </w:tc>
              <w:tc>
                <w:tcPr>
                  <w:tcW w:w="3021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Показатель </w:t>
                  </w:r>
                  <w:r>
                    <w:rPr>
                      <w:color w:val="000000"/>
                      <w:sz w:val="20"/>
                      <w:szCs w:val="20"/>
                    </w:rPr>
                    <w:t>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  <w:tc>
                <w:tcPr>
                  <w:tcW w:w="2407" w:type="dxa"/>
                  <w:gridSpan w:val="6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Значение показателя 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  <w:tc>
                <w:tcPr>
                  <w:tcW w:w="2598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Размер платы (цена, тариф)</w:t>
                  </w:r>
                </w:p>
              </w:tc>
              <w:tc>
                <w:tcPr>
                  <w:tcW w:w="161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7C26FB" w:rsidP="007C26FB">
                  <w:pPr>
                    <w:spacing w:line="16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Допустимые (возможные) отклонения от установленных показателей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</w:tr>
            <w:tr w:rsidR="007C26FB" w:rsidTr="007C26FB">
              <w:trPr>
                <w:trHeight w:val="414"/>
              </w:trPr>
              <w:tc>
                <w:tcPr>
                  <w:tcW w:w="73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3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6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2407" w:type="dxa"/>
                  <w:gridSpan w:val="6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8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5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7C26FB" w:rsidTr="007C26FB">
              <w:trPr>
                <w:trHeight w:val="414"/>
              </w:trPr>
              <w:tc>
                <w:tcPr>
                  <w:tcW w:w="73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Категория потребителей</w:t>
                  </w:r>
                </w:p>
              </w:tc>
              <w:tc>
                <w:tcPr>
                  <w:tcW w:w="128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Специальности и укрупненные группы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Уровень образования, необходимый для приема на обучение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Формы обучения и формы реализации образовательных программ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74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Код по ОКЕИ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3D24EB" w:rsidRDefault="00AA2E20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7C26FB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7C26FB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процентах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абсолютных показателях</w:t>
                  </w:r>
                </w:p>
              </w:tc>
            </w:tr>
            <w:tr w:rsidR="007C26FB" w:rsidRPr="00F12D68" w:rsidTr="007C26FB">
              <w:trPr>
                <w:trHeight w:val="238"/>
              </w:trPr>
              <w:tc>
                <w:tcPr>
                  <w:tcW w:w="7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7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17</w:t>
                  </w:r>
                </w:p>
              </w:tc>
            </w:tr>
            <w:tr w:rsidR="007C26FB" w:rsidRPr="00F12D68" w:rsidTr="007C26FB">
              <w:trPr>
                <w:trHeight w:val="414"/>
              </w:trPr>
              <w:tc>
                <w:tcPr>
                  <w:tcW w:w="7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A56417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A56417">
                    <w:rPr>
                      <w:sz w:val="20"/>
                      <w:szCs w:val="20"/>
                    </w:rPr>
                    <w:t>852100О.99.0.БО83ЗФ28000</w:t>
                  </w: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2A6B25"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28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A56417">
                  <w:pPr>
                    <w:spacing w:line="16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23.01.11* </w:t>
                  </w:r>
                  <w:r w:rsidRPr="004845CA">
                    <w:rPr>
                      <w:sz w:val="20"/>
                      <w:szCs w:val="20"/>
                    </w:rPr>
                    <w:t>Слесарь-электрик по ремонту электрооборудования подвижного состава (электровозов, электропоездов)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общее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Численность обучающихся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F12D68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C26FB" w:rsidRPr="002A6B25" w:rsidTr="007C26FB">
              <w:trPr>
                <w:trHeight w:val="413"/>
              </w:trPr>
              <w:tc>
                <w:tcPr>
                  <w:tcW w:w="15958" w:type="dxa"/>
                  <w:gridSpan w:val="28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4. Нормативные правовые акты, устанавливающие размер платы (цену, тариф) либо порядок ее (его) установления</w:t>
                  </w:r>
                </w:p>
              </w:tc>
            </w:tr>
            <w:tr w:rsidR="007C26FB" w:rsidRPr="002A6B25" w:rsidTr="007C26FB">
              <w:trPr>
                <w:trHeight w:val="238"/>
              </w:trPr>
              <w:tc>
                <w:tcPr>
                  <w:tcW w:w="15958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Нормативный правовой акт</w:t>
                  </w:r>
                </w:p>
              </w:tc>
            </w:tr>
            <w:tr w:rsidR="007C26FB" w:rsidRPr="002A6B25" w:rsidTr="007C26FB">
              <w:trPr>
                <w:trHeight w:val="238"/>
              </w:trPr>
              <w:tc>
                <w:tcPr>
                  <w:tcW w:w="26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36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принявший орган</w:t>
                  </w:r>
                </w:p>
              </w:tc>
              <w:tc>
                <w:tcPr>
                  <w:tcW w:w="24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4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47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  <w:tr w:rsidR="007C26FB" w:rsidRPr="002A6B25" w:rsidTr="007C26FB">
              <w:trPr>
                <w:trHeight w:val="238"/>
              </w:trPr>
              <w:tc>
                <w:tcPr>
                  <w:tcW w:w="26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7C26FB" w:rsidRPr="002A6B25" w:rsidTr="007C26FB">
              <w:trPr>
                <w:trHeight w:val="238"/>
              </w:trPr>
              <w:tc>
                <w:tcPr>
                  <w:tcW w:w="26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6FB" w:rsidRPr="002A6B25" w:rsidRDefault="007C26FB" w:rsidP="007C26FB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C26FB" w:rsidTr="007C26FB">
              <w:trPr>
                <w:trHeight w:val="412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Default="007C26FB" w:rsidP="007C26FB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 Порядок оказания государственной услуги</w:t>
                  </w:r>
                </w:p>
              </w:tc>
            </w:tr>
            <w:tr w:rsidR="007C26FB" w:rsidRPr="00A45321" w:rsidTr="007C26FB">
              <w:trPr>
                <w:trHeight w:val="388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5.1. Нормативные правовые акты, регулирующие порядок оказания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7C26FB" w:rsidRPr="00A45321" w:rsidTr="007C26FB">
              <w:trPr>
                <w:trHeight w:val="1276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before="20" w:line="22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Федеральный закон от 29 декабря 2012 г. № 273-ФЗ "Об образовании в Российской Федерации"</w:t>
                  </w:r>
                </w:p>
                <w:p w:rsidR="007C26FB" w:rsidRPr="00A45321" w:rsidRDefault="007C26FB" w:rsidP="007C26FB">
                  <w:pPr>
                    <w:spacing w:before="20" w:line="22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 xml:space="preserve">Федеральный закон от 21 декабря 2021 г. № 414-ФЗ "Об общих принципах организации </w:t>
                  </w:r>
                  <w:r w:rsidRPr="00AF6AF3">
                    <w:rPr>
                      <w:color w:val="000000"/>
                    </w:rPr>
                    <w:t xml:space="preserve">публичной власти в субъектах </w:t>
                  </w:r>
                  <w:r>
                    <w:rPr>
                      <w:color w:val="000000"/>
                    </w:rPr>
                    <w:t>Российской Федерации"</w:t>
                  </w:r>
                  <w:r>
                    <w:t xml:space="preserve"> </w:t>
                  </w:r>
                </w:p>
                <w:p w:rsidR="007C26FB" w:rsidRDefault="007C26FB" w:rsidP="007C26FB">
                  <w:pPr>
                    <w:spacing w:before="20" w:line="220" w:lineRule="exact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      </w:r>
                </w:p>
                <w:p w:rsidR="007C26FB" w:rsidRPr="00A45321" w:rsidRDefault="007C26FB" w:rsidP="007C26FB">
                  <w:pPr>
                    <w:spacing w:before="20" w:line="22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      </w:r>
                </w:p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      </w:r>
                </w:p>
              </w:tc>
            </w:tr>
            <w:tr w:rsidR="007C26FB" w:rsidRPr="00A45321" w:rsidTr="007C26FB">
              <w:trPr>
                <w:trHeight w:val="334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A45321" w:rsidRDefault="007C26FB" w:rsidP="007C26FB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5.2. Порядок информирования потенциальных потребителей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7C26FB" w:rsidRPr="00E87AC7" w:rsidTr="007C26FB">
              <w:trPr>
                <w:trHeight w:val="238"/>
              </w:trPr>
              <w:tc>
                <w:tcPr>
                  <w:tcW w:w="434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Способ информирования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Состав размещаемой информации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Частота обновления информации</w:t>
                  </w:r>
                </w:p>
              </w:tc>
            </w:tr>
            <w:tr w:rsidR="007C26FB" w:rsidRPr="00E87AC7" w:rsidTr="007C26FB">
              <w:trPr>
                <w:trHeight w:val="238"/>
              </w:trPr>
              <w:tc>
                <w:tcPr>
                  <w:tcW w:w="434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26FB" w:rsidRPr="00E87AC7" w:rsidRDefault="007C26FB" w:rsidP="007C26FB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7C26FB" w:rsidRPr="003A5BBB" w:rsidTr="007C26FB">
              <w:trPr>
                <w:trHeight w:val="370"/>
              </w:trPr>
              <w:tc>
                <w:tcPr>
                  <w:tcW w:w="434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3A5BBB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3A5BBB">
                    <w:rPr>
                      <w:color w:val="000000"/>
                      <w:sz w:val="20"/>
                      <w:szCs w:val="20"/>
                    </w:rPr>
                    <w:t>Размещение информации в сети Интернет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3A5BBB" w:rsidRDefault="007C26FB" w:rsidP="007C26FB">
                  <w:pPr>
                    <w:spacing w:line="180" w:lineRule="exact"/>
                    <w:ind w:left="57" w:right="28"/>
                    <w:jc w:val="both"/>
                    <w:rPr>
                      <w:sz w:val="20"/>
                      <w:szCs w:val="20"/>
                    </w:rPr>
                  </w:pP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      </w: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октября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20</w:t>
                  </w:r>
                  <w:r>
                    <w:rPr>
                      <w:color w:val="000000"/>
                      <w:sz w:val="20"/>
                      <w:szCs w:val="20"/>
                    </w:rPr>
                    <w:t>21 г. № 1802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      </w:r>
                  <w:r>
                    <w:rPr>
                      <w:color w:val="000000"/>
                      <w:sz w:val="20"/>
                      <w:szCs w:val="20"/>
                    </w:rPr>
                    <w:t>, а также о признании утратившими силу некоторых актов и отдельных положений некоторых актов Правительства Российской Федерации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", Приказом </w:t>
                  </w:r>
                  <w:r>
                    <w:rPr>
                      <w:color w:val="000000"/>
                      <w:sz w:val="20"/>
                      <w:szCs w:val="20"/>
                    </w:rPr>
                    <w:t>Федеральной службы по надзору в сфере образования и науки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>
                    <w:rPr>
                      <w:color w:val="000000"/>
                      <w:sz w:val="20"/>
                      <w:szCs w:val="20"/>
                    </w:rPr>
                    <w:t>14 августа 2020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г. № </w:t>
                  </w:r>
                  <w:r>
                    <w:rPr>
                      <w:color w:val="000000"/>
                      <w:sz w:val="20"/>
                      <w:szCs w:val="20"/>
                    </w:rPr>
                    <w:t>831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26FB" w:rsidRPr="003A5BBB" w:rsidRDefault="007C26FB" w:rsidP="007C26FB">
                  <w:pPr>
                    <w:spacing w:line="180" w:lineRule="exact"/>
                    <w:rPr>
                      <w:sz w:val="20"/>
                      <w:szCs w:val="20"/>
                    </w:rPr>
                  </w:pPr>
                  <w:r w:rsidRPr="003A5BBB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7C26FB" w:rsidRPr="00E87AC7" w:rsidTr="007C26FB">
              <w:trPr>
                <w:trHeight w:val="370"/>
              </w:trPr>
              <w:tc>
                <w:tcPr>
                  <w:tcW w:w="434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Размещение информации в печатных средствах массовой информации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структуре и объемах приема по реализуемым образовательным программам среднего профессионального образования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26FB" w:rsidRPr="00E87AC7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7C26FB" w:rsidRPr="00E87AC7" w:rsidTr="007C26FB">
              <w:trPr>
                <w:trHeight w:val="370"/>
              </w:trPr>
              <w:tc>
                <w:tcPr>
                  <w:tcW w:w="434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Размещение информации на специальных информационных стендах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color w:val="000000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Правила приема в профессиональную образовательную организацию.</w:t>
                  </w:r>
                </w:p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реализуемых образовательных программах среднего профессионального образования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26FB" w:rsidRPr="00E87AC7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7C26FB" w:rsidRPr="00E87AC7" w:rsidTr="007C26FB">
              <w:trPr>
                <w:trHeight w:val="370"/>
              </w:trPr>
              <w:tc>
                <w:tcPr>
                  <w:tcW w:w="434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Распространение информации в справочниках, буклетах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26FB" w:rsidRPr="00E87AC7" w:rsidRDefault="007C26FB" w:rsidP="007C26FB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реализуемых образовательных программах среднего профессионального образования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26FB" w:rsidRPr="00E87AC7" w:rsidRDefault="007C26FB" w:rsidP="007C26FB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</w:tbl>
          <w:p w:rsidR="007C26FB" w:rsidRDefault="007C26FB" w:rsidP="007C26FB">
            <w:pPr>
              <w:spacing w:line="200" w:lineRule="exact"/>
              <w:rPr>
                <w:b/>
              </w:rPr>
            </w:pPr>
          </w:p>
          <w:p w:rsidR="00A56417" w:rsidRDefault="00A56417" w:rsidP="007A6B65">
            <w:pPr>
              <w:spacing w:line="200" w:lineRule="exact"/>
              <w:jc w:val="center"/>
              <w:rPr>
                <w:b/>
              </w:rPr>
            </w:pPr>
          </w:p>
          <w:p w:rsidR="007C26FB" w:rsidRDefault="007C26FB" w:rsidP="007A6B65">
            <w:pPr>
              <w:spacing w:line="200" w:lineRule="exact"/>
              <w:jc w:val="center"/>
              <w:rPr>
                <w:b/>
              </w:rPr>
            </w:pPr>
            <w:r w:rsidRPr="00230BA4">
              <w:rPr>
                <w:b/>
              </w:rPr>
              <w:t xml:space="preserve">РАЗДЕЛ </w:t>
            </w:r>
            <w:r>
              <w:rPr>
                <w:b/>
              </w:rPr>
              <w:t>12</w:t>
            </w:r>
          </w:p>
          <w:p w:rsidR="007C26FB" w:rsidRPr="00230BA4" w:rsidRDefault="007C26FB" w:rsidP="007C26FB">
            <w:pPr>
              <w:spacing w:line="200" w:lineRule="exact"/>
              <w:rPr>
                <w:b/>
              </w:rPr>
            </w:pPr>
          </w:p>
        </w:tc>
      </w:tr>
      <w:tr w:rsidR="007A6B65" w:rsidRPr="00A45321" w:rsidTr="00A06F46">
        <w:trPr>
          <w:trHeight w:val="853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A45321" w:rsidRDefault="007A6B65" w:rsidP="007A6B6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7A6B65" w:rsidRPr="00A45321" w:rsidRDefault="007A6B65" w:rsidP="007A6B6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A45321" w:rsidRDefault="007A6B65" w:rsidP="007A6B6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образовательных программ среднего профессионального образования - программ подготовки </w:t>
            </w:r>
            <w:r>
              <w:rPr>
                <w:color w:val="000000"/>
              </w:rPr>
              <w:t>квалифицированных рабочих, служащих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A6B65" w:rsidRPr="00A45321" w:rsidRDefault="007A6B65" w:rsidP="007A6B6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7A6B65" w:rsidRPr="00A45321" w:rsidRDefault="007A6B65" w:rsidP="007A6B6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7A6B65" w:rsidRPr="00A45321" w:rsidRDefault="007A6B65" w:rsidP="007A6B65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A45321" w:rsidRDefault="007A6B65" w:rsidP="0083456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Б</w:t>
            </w:r>
            <w:r w:rsidR="0083456A">
              <w:rPr>
                <w:color w:val="000000"/>
              </w:rPr>
              <w:t>О83</w:t>
            </w:r>
          </w:p>
        </w:tc>
      </w:tr>
      <w:tr w:rsidR="007A6B65" w:rsidTr="00A06F46">
        <w:trPr>
          <w:trHeight w:val="300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B65" w:rsidRPr="00A45321" w:rsidRDefault="007A6B65" w:rsidP="007A6B6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A45321" w:rsidRDefault="007A6B65" w:rsidP="007A6B6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Физические лица, имеющие </w:t>
            </w:r>
            <w:r>
              <w:rPr>
                <w:color w:val="000000"/>
              </w:rPr>
              <w:t>основное</w:t>
            </w:r>
            <w:r w:rsidRPr="00A45321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B65" w:rsidRPr="00A45321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7A6B65" w:rsidRPr="00A45321" w:rsidTr="00A06F46">
        <w:trPr>
          <w:trHeight w:val="319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B65" w:rsidRPr="00A45321" w:rsidRDefault="007A6B65" w:rsidP="007A6B6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7A6B65" w:rsidRPr="00A45321" w:rsidTr="00A06F46">
        <w:trPr>
          <w:trHeight w:val="38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B65" w:rsidRPr="00A45321" w:rsidRDefault="007A6B65" w:rsidP="00E234BA">
            <w:pPr>
              <w:spacing w:line="18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A6B65" w:rsidRPr="00A45321" w:rsidTr="00A06F46">
        <w:trPr>
          <w:trHeight w:val="7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B65" w:rsidRPr="00A45321" w:rsidRDefault="007A6B65" w:rsidP="007A6B65">
            <w:pPr>
              <w:spacing w:line="200" w:lineRule="exact"/>
              <w:rPr>
                <w:b/>
                <w:bCs/>
                <w:color w:val="000000"/>
              </w:rPr>
            </w:pPr>
          </w:p>
        </w:tc>
      </w:tr>
      <w:tr w:rsidR="007A6B65" w:rsidRPr="003D24EB" w:rsidTr="00A06F46">
        <w:trPr>
          <w:trHeight w:val="42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A56417">
            <w:pPr>
              <w:spacing w:line="1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A56417">
            <w:pPr>
              <w:spacing w:line="1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A56417">
            <w:pPr>
              <w:spacing w:line="1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A56417">
            <w:pPr>
              <w:spacing w:line="1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A56417">
            <w:pPr>
              <w:spacing w:line="1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A56417">
            <w:pPr>
              <w:spacing w:line="1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5738FB" w:rsidRPr="003D24EB" w:rsidTr="00A06F46">
        <w:trPr>
          <w:trHeight w:val="323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B" w:rsidRPr="003D24EB" w:rsidRDefault="005738FB" w:rsidP="00A56417">
            <w:pPr>
              <w:spacing w:line="1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A56417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A56417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A56417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A56417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A56417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A56417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A56417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A56417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A56417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A56417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A56417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A56417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7A6B65" w:rsidTr="00A06F46">
        <w:trPr>
          <w:trHeight w:val="322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A45321" w:rsidRDefault="007A6B65" w:rsidP="007A6B6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7A6B65" w:rsidRPr="003D24EB" w:rsidTr="00A06F46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A6B65" w:rsidRPr="002A6B25" w:rsidTr="00A06F46">
        <w:trPr>
          <w:trHeight w:val="42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83456A" w:rsidRDefault="00D714F5" w:rsidP="007A6B65">
            <w:pPr>
              <w:spacing w:line="200" w:lineRule="exact"/>
              <w:rPr>
                <w:sz w:val="20"/>
                <w:szCs w:val="20"/>
              </w:rPr>
            </w:pPr>
            <w:r w:rsidRPr="0083456A">
              <w:rPr>
                <w:sz w:val="20"/>
                <w:szCs w:val="20"/>
              </w:rPr>
              <w:t>852100О.99.0.БО83НО20000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FD3406" w:rsidP="007A6B6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23.01.19</w:t>
            </w:r>
            <w:r w:rsidR="008A6C95">
              <w:rPr>
                <w:sz w:val="20"/>
                <w:szCs w:val="20"/>
              </w:rPr>
              <w:t>*</w:t>
            </w:r>
            <w:r w:rsidR="007A6B65">
              <w:rPr>
                <w:sz w:val="20"/>
                <w:szCs w:val="20"/>
              </w:rPr>
              <w:t xml:space="preserve"> </w:t>
            </w:r>
            <w:r w:rsidR="007A6B65" w:rsidRPr="004845CA">
              <w:rPr>
                <w:sz w:val="20"/>
                <w:szCs w:val="20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A6B65" w:rsidRPr="00A45321" w:rsidTr="00A06F46">
        <w:trPr>
          <w:trHeight w:val="49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83456A" w:rsidRDefault="007A6B65" w:rsidP="007A6B65">
            <w:pPr>
              <w:spacing w:line="200" w:lineRule="exact"/>
              <w:rPr>
                <w:rFonts w:ascii="Arial" w:hAnsi="Arial" w:cs="Arial"/>
              </w:rPr>
            </w:pPr>
            <w:r w:rsidRPr="0083456A">
              <w:rPr>
                <w:b/>
                <w:bCs/>
                <w:color w:val="000000"/>
              </w:rPr>
              <w:t>3.2. Показатели, характеризующие объем государственной услуги:</w:t>
            </w:r>
          </w:p>
        </w:tc>
      </w:tr>
      <w:tr w:rsidR="007A6B65" w:rsidRPr="003D24EB" w:rsidTr="00A06F46">
        <w:trPr>
          <w:trHeight w:val="414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83456A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456A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E234B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3D24EB" w:rsidRDefault="007A6B65" w:rsidP="00E234BA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7A6B65" w:rsidTr="00A06F46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83456A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Default="007A6B65" w:rsidP="007A6B6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Default="007A6B65" w:rsidP="007A6B6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Default="007A6B65" w:rsidP="007A6B6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D849D3" w:rsidTr="00A06F46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Pr="0083456A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7A6B65" w:rsidRPr="00F12D68" w:rsidTr="00A06F46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83456A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456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7A6B65" w:rsidRPr="00F12D68" w:rsidTr="00A06F46">
        <w:trPr>
          <w:trHeight w:val="41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83456A" w:rsidRDefault="00D714F5" w:rsidP="007A6B65">
            <w:pPr>
              <w:spacing w:line="200" w:lineRule="exact"/>
              <w:rPr>
                <w:sz w:val="20"/>
                <w:szCs w:val="20"/>
              </w:rPr>
            </w:pPr>
            <w:r w:rsidRPr="0083456A">
              <w:rPr>
                <w:sz w:val="20"/>
                <w:szCs w:val="20"/>
              </w:rPr>
              <w:t>852100О.99.0.БО83НО20000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FD3406" w:rsidP="007A6B6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23.01.19</w:t>
            </w:r>
            <w:r w:rsidR="008A6C95">
              <w:rPr>
                <w:sz w:val="20"/>
                <w:szCs w:val="20"/>
              </w:rPr>
              <w:t>*</w:t>
            </w:r>
            <w:r w:rsidR="007A6B65">
              <w:rPr>
                <w:sz w:val="20"/>
                <w:szCs w:val="20"/>
              </w:rPr>
              <w:t xml:space="preserve"> </w:t>
            </w:r>
            <w:r w:rsidR="007A6B65" w:rsidRPr="004845CA">
              <w:rPr>
                <w:sz w:val="20"/>
                <w:szCs w:val="20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A56417" w:rsidP="00B76F3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A56417" w:rsidP="00B76F3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A56417" w:rsidP="00B76F3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F12D68" w:rsidRDefault="00A56417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6B65" w:rsidRPr="002A6B25" w:rsidTr="00A06F46">
        <w:trPr>
          <w:trHeight w:val="413"/>
        </w:trPr>
        <w:tc>
          <w:tcPr>
            <w:tcW w:w="15958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7A6B65" w:rsidRPr="002A6B25" w:rsidTr="00A06F46">
        <w:trPr>
          <w:trHeight w:val="238"/>
        </w:trPr>
        <w:tc>
          <w:tcPr>
            <w:tcW w:w="159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7A6B65" w:rsidRPr="002A6B25" w:rsidTr="00A06F46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7A6B65" w:rsidRPr="002A6B25" w:rsidTr="00A06F46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A6B65" w:rsidRPr="002A6B25" w:rsidTr="00A06F46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65" w:rsidRPr="002A6B25" w:rsidRDefault="007A6B65" w:rsidP="007A6B6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A6B65" w:rsidTr="00A06F46">
        <w:trPr>
          <w:trHeight w:val="41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Default="007A6B65" w:rsidP="007A6B6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7A6B65" w:rsidRPr="00A45321" w:rsidTr="00A06F46">
        <w:trPr>
          <w:trHeight w:val="388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A45321" w:rsidRDefault="007A6B65" w:rsidP="007A6B6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A6B65" w:rsidRPr="00A45321" w:rsidTr="00231209">
        <w:trPr>
          <w:trHeight w:val="1276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A45321" w:rsidRDefault="007A6B65" w:rsidP="007A6B6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7A6B65" w:rsidRPr="00A45321" w:rsidRDefault="007A6B65" w:rsidP="007A6B6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7A6B65" w:rsidRDefault="007A6B65" w:rsidP="007A6B65">
            <w:pPr>
              <w:spacing w:before="20" w:line="2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7A6B65" w:rsidRPr="00A45321" w:rsidRDefault="007A6B65" w:rsidP="007A6B6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</w:r>
          </w:p>
          <w:p w:rsidR="007A6B65" w:rsidRPr="00A45321" w:rsidRDefault="007A6B65" w:rsidP="007A6B6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7A6B65" w:rsidRPr="00A45321" w:rsidTr="00A06F46">
        <w:trPr>
          <w:trHeight w:val="33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A45321" w:rsidRDefault="007A6B65" w:rsidP="007A6B6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A6B65" w:rsidRPr="00E87AC7" w:rsidTr="00A06F46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E87AC7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E87AC7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B65" w:rsidRPr="00E87AC7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A6B65" w:rsidRPr="00E87AC7" w:rsidTr="00A06F46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E87AC7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E87AC7" w:rsidRDefault="007A6B65" w:rsidP="007A6B6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B65" w:rsidRPr="00E87AC7" w:rsidRDefault="007A6B65" w:rsidP="007A6B6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3A5BBB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3A5BBB" w:rsidRDefault="007A6B65" w:rsidP="007A6B65">
            <w:pPr>
              <w:spacing w:line="20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3A5BBB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7A6B6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7A6B65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</w:tbl>
    <w:p w:rsidR="00A56417" w:rsidRDefault="00A56417" w:rsidP="007C26FB">
      <w:pPr>
        <w:spacing w:line="200" w:lineRule="exact"/>
        <w:jc w:val="center"/>
        <w:rPr>
          <w:b/>
        </w:rPr>
      </w:pPr>
    </w:p>
    <w:p w:rsidR="00A56417" w:rsidRDefault="00A56417" w:rsidP="007C26FB">
      <w:pPr>
        <w:spacing w:line="200" w:lineRule="exact"/>
        <w:jc w:val="center"/>
        <w:rPr>
          <w:b/>
        </w:rPr>
      </w:pPr>
    </w:p>
    <w:p w:rsidR="00A56417" w:rsidRDefault="00A56417" w:rsidP="007C26FB">
      <w:pPr>
        <w:spacing w:line="200" w:lineRule="exact"/>
        <w:jc w:val="center"/>
        <w:rPr>
          <w:b/>
        </w:rPr>
      </w:pPr>
    </w:p>
    <w:p w:rsidR="00A56417" w:rsidRDefault="00A56417" w:rsidP="007C26FB">
      <w:pPr>
        <w:spacing w:line="200" w:lineRule="exact"/>
        <w:jc w:val="center"/>
        <w:rPr>
          <w:b/>
        </w:rPr>
      </w:pPr>
    </w:p>
    <w:p w:rsidR="00A06F46" w:rsidRDefault="007C26FB" w:rsidP="007C26FB">
      <w:pPr>
        <w:spacing w:line="200" w:lineRule="exact"/>
        <w:jc w:val="center"/>
        <w:rPr>
          <w:b/>
        </w:rPr>
      </w:pPr>
      <w:r w:rsidRPr="00230BA4">
        <w:rPr>
          <w:b/>
        </w:rPr>
        <w:t xml:space="preserve">РАЗДЕЛ </w:t>
      </w:r>
      <w:r>
        <w:rPr>
          <w:b/>
        </w:rPr>
        <w:t>13</w:t>
      </w:r>
    </w:p>
    <w:tbl>
      <w:tblPr>
        <w:tblW w:w="15958" w:type="dxa"/>
        <w:tblLayout w:type="fixed"/>
        <w:tblLook w:val="0000" w:firstRow="0" w:lastRow="0" w:firstColumn="0" w:lastColumn="0" w:noHBand="0" w:noVBand="0"/>
      </w:tblPr>
      <w:tblGrid>
        <w:gridCol w:w="738"/>
        <w:gridCol w:w="1241"/>
        <w:gridCol w:w="708"/>
        <w:gridCol w:w="578"/>
        <w:gridCol w:w="1076"/>
        <w:gridCol w:w="974"/>
        <w:gridCol w:w="202"/>
        <w:gridCol w:w="800"/>
        <w:gridCol w:w="52"/>
        <w:gridCol w:w="280"/>
        <w:gridCol w:w="990"/>
        <w:gridCol w:w="152"/>
        <w:gridCol w:w="839"/>
        <w:gridCol w:w="142"/>
        <w:gridCol w:w="142"/>
        <w:gridCol w:w="424"/>
        <w:gridCol w:w="708"/>
        <w:gridCol w:w="142"/>
        <w:gridCol w:w="707"/>
        <w:gridCol w:w="284"/>
        <w:gridCol w:w="68"/>
        <w:gridCol w:w="498"/>
        <w:gridCol w:w="848"/>
        <w:gridCol w:w="51"/>
        <w:gridCol w:w="826"/>
        <w:gridCol w:w="873"/>
        <w:gridCol w:w="827"/>
        <w:gridCol w:w="788"/>
      </w:tblGrid>
      <w:tr w:rsidR="007C26FB" w:rsidRPr="00A45321" w:rsidTr="007C26FB">
        <w:trPr>
          <w:trHeight w:val="853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образовательных программ среднего профессионального образования - программ подготовки </w:t>
            </w:r>
            <w:r>
              <w:rPr>
                <w:color w:val="000000"/>
              </w:rPr>
              <w:t>квалифицированных рабочих, служащих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7C26FB" w:rsidRPr="00A45321" w:rsidRDefault="007C26FB" w:rsidP="007C26FB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7C26FB" w:rsidRPr="00A45321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Б</w:t>
            </w:r>
            <w:r>
              <w:rPr>
                <w:color w:val="000000"/>
              </w:rPr>
              <w:t>О83</w:t>
            </w:r>
          </w:p>
        </w:tc>
      </w:tr>
      <w:tr w:rsidR="007C26FB" w:rsidTr="007C26FB">
        <w:trPr>
          <w:trHeight w:val="300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Физические лица, имеющие </w:t>
            </w:r>
            <w:r>
              <w:rPr>
                <w:color w:val="000000"/>
              </w:rPr>
              <w:t>основное</w:t>
            </w:r>
            <w:r w:rsidRPr="00A45321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7C26FB" w:rsidRPr="00A45321" w:rsidTr="007C26FB">
        <w:trPr>
          <w:trHeight w:val="319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7C26FB" w:rsidRPr="00A45321" w:rsidTr="007C26FB">
        <w:trPr>
          <w:trHeight w:val="38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Pr="00A45321" w:rsidRDefault="007C26FB" w:rsidP="007C26FB">
            <w:pPr>
              <w:spacing w:line="18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C26FB" w:rsidRPr="00A45321" w:rsidTr="007C26FB">
        <w:trPr>
          <w:trHeight w:val="7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6FB" w:rsidRPr="00A45321" w:rsidRDefault="007C26FB" w:rsidP="007C26FB">
            <w:pPr>
              <w:spacing w:line="200" w:lineRule="exact"/>
              <w:rPr>
                <w:b/>
                <w:bCs/>
                <w:color w:val="000000"/>
              </w:rPr>
            </w:pPr>
          </w:p>
        </w:tc>
      </w:tr>
      <w:tr w:rsidR="007C26FB" w:rsidRPr="003D24EB" w:rsidTr="007C26FB">
        <w:trPr>
          <w:trHeight w:val="42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1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7C26FB" w:rsidRPr="003D24EB" w:rsidTr="007C26FB">
        <w:trPr>
          <w:trHeight w:val="323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3D24EB" w:rsidRDefault="007C26FB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7C26FB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7C26FB">
              <w:rPr>
                <w:color w:val="000000"/>
                <w:sz w:val="20"/>
                <w:szCs w:val="20"/>
              </w:rPr>
              <w:t xml:space="preserve"> год </w:t>
            </w:r>
            <w:r w:rsidR="007C26FB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7C26FB">
              <w:rPr>
                <w:color w:val="000000"/>
                <w:sz w:val="20"/>
                <w:szCs w:val="20"/>
              </w:rPr>
              <w:t xml:space="preserve"> год </w:t>
            </w:r>
            <w:r w:rsidR="007C26FB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7C26FB" w:rsidTr="007C26FB">
        <w:trPr>
          <w:trHeight w:val="322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A45321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7C26FB" w:rsidRPr="003D24EB" w:rsidTr="007C26FB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C26FB" w:rsidRPr="002A6B25" w:rsidTr="007C26FB">
        <w:trPr>
          <w:trHeight w:val="42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83456A" w:rsidRDefault="00A56417" w:rsidP="007C26FB">
            <w:pPr>
              <w:spacing w:line="200" w:lineRule="exact"/>
              <w:rPr>
                <w:sz w:val="20"/>
                <w:szCs w:val="20"/>
              </w:rPr>
            </w:pPr>
            <w:r w:rsidRPr="00A56417">
              <w:rPr>
                <w:sz w:val="20"/>
                <w:szCs w:val="20"/>
              </w:rPr>
              <w:t>852100О.99.0.БО83АП40000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 Мастер по комплексному обслуживанию пути рельсового транспорта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C26FB" w:rsidRPr="0083456A" w:rsidTr="007C26FB">
        <w:trPr>
          <w:trHeight w:val="49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83456A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83456A">
              <w:rPr>
                <w:b/>
                <w:bCs/>
                <w:color w:val="000000"/>
              </w:rPr>
              <w:t>3.2. Показатели, характеризующие объем государственной услуги:</w:t>
            </w:r>
          </w:p>
        </w:tc>
      </w:tr>
      <w:tr w:rsidR="007C26FB" w:rsidRPr="003D24EB" w:rsidTr="007C26FB">
        <w:trPr>
          <w:trHeight w:val="414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83456A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456A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7C26FB" w:rsidP="007C26FB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7C26FB" w:rsidTr="007C26FB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83456A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Default="007C26FB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7C26FB" w:rsidTr="007C26FB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83456A" w:rsidRDefault="007C26FB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7C26FB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7C26FB">
              <w:rPr>
                <w:color w:val="000000"/>
                <w:sz w:val="20"/>
                <w:szCs w:val="20"/>
              </w:rPr>
              <w:t xml:space="preserve"> год </w:t>
            </w:r>
            <w:r w:rsidR="007C26FB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7C26FB">
              <w:rPr>
                <w:color w:val="000000"/>
                <w:sz w:val="20"/>
                <w:szCs w:val="20"/>
              </w:rPr>
              <w:t xml:space="preserve"> год </w:t>
            </w:r>
            <w:r w:rsidR="007C26FB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7C26FB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7C26FB">
              <w:rPr>
                <w:color w:val="000000"/>
                <w:sz w:val="20"/>
                <w:szCs w:val="20"/>
              </w:rPr>
              <w:t xml:space="preserve"> год </w:t>
            </w:r>
            <w:r w:rsidR="007C26FB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7C26FB">
              <w:rPr>
                <w:color w:val="000000"/>
                <w:sz w:val="20"/>
                <w:szCs w:val="20"/>
              </w:rPr>
              <w:t xml:space="preserve"> год </w:t>
            </w:r>
            <w:r w:rsidR="007C26FB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7C26FB" w:rsidRPr="00F12D68" w:rsidTr="007C26FB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83456A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456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F12D68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A56417" w:rsidRPr="00F12D68" w:rsidTr="007C26FB">
        <w:trPr>
          <w:trHeight w:val="41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83456A" w:rsidRDefault="00A56417" w:rsidP="00A56417">
            <w:pPr>
              <w:spacing w:line="200" w:lineRule="exact"/>
              <w:rPr>
                <w:sz w:val="20"/>
                <w:szCs w:val="20"/>
              </w:rPr>
            </w:pPr>
            <w:r w:rsidRPr="00A56417">
              <w:rPr>
                <w:sz w:val="20"/>
                <w:szCs w:val="20"/>
              </w:rPr>
              <w:t>852100О.99.0.БО83АП40000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2A6B25" w:rsidRDefault="00A56417" w:rsidP="00A56417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2A6B25" w:rsidRDefault="00A56417" w:rsidP="00A5641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 Мастер по комплексному обслуживанию пути рельсового транспорта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2A6B25" w:rsidRDefault="00A56417" w:rsidP="00A5641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2A6B25" w:rsidRDefault="00A56417" w:rsidP="00A5641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F12D68" w:rsidRDefault="00A56417" w:rsidP="00A5641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F12D68" w:rsidRDefault="00A56417" w:rsidP="00A5641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F12D68" w:rsidRDefault="00A56417" w:rsidP="00A5641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F12D68" w:rsidRDefault="00A56417" w:rsidP="00A5641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F12D68" w:rsidRDefault="00A56417" w:rsidP="00A5641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F12D68" w:rsidRDefault="00A56417" w:rsidP="00A5641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F12D68" w:rsidRDefault="00A56417" w:rsidP="00A5641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F12D68" w:rsidRDefault="00A56417" w:rsidP="00A5641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F12D68" w:rsidRDefault="00A56417" w:rsidP="00A5641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F12D68" w:rsidRDefault="00A56417" w:rsidP="00A5641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F12D68" w:rsidRDefault="00A56417" w:rsidP="00A5641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17" w:rsidRPr="00F12D68" w:rsidRDefault="00A56417" w:rsidP="00A5641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26FB" w:rsidRPr="002A6B25" w:rsidTr="007C26FB">
        <w:trPr>
          <w:trHeight w:val="413"/>
        </w:trPr>
        <w:tc>
          <w:tcPr>
            <w:tcW w:w="15958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7C26FB" w:rsidRPr="002A6B25" w:rsidTr="007C26FB">
        <w:trPr>
          <w:trHeight w:val="238"/>
        </w:trPr>
        <w:tc>
          <w:tcPr>
            <w:tcW w:w="159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7C26FB" w:rsidRPr="002A6B25" w:rsidTr="007C26FB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7C26FB" w:rsidRPr="002A6B25" w:rsidTr="007C26FB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C26FB" w:rsidRPr="002A6B25" w:rsidTr="007C26FB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FB" w:rsidRPr="002A6B25" w:rsidRDefault="007C26FB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C26FB" w:rsidTr="007C26FB">
        <w:trPr>
          <w:trHeight w:val="41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Default="007C26FB" w:rsidP="007C26FB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7C26FB" w:rsidRPr="00A45321" w:rsidTr="007C26FB">
        <w:trPr>
          <w:trHeight w:val="388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C26FB" w:rsidRPr="00A45321" w:rsidTr="007C26FB">
        <w:trPr>
          <w:trHeight w:val="1276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7C26FB" w:rsidRPr="00A45321" w:rsidRDefault="007C26FB" w:rsidP="007C26FB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7C26FB" w:rsidRDefault="007C26FB" w:rsidP="007C26FB">
            <w:pPr>
              <w:spacing w:before="20" w:line="2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7C26FB" w:rsidRPr="00A45321" w:rsidRDefault="007C26FB" w:rsidP="007C26FB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</w:r>
          </w:p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7C26FB" w:rsidRPr="00A45321" w:rsidTr="007C26FB">
        <w:trPr>
          <w:trHeight w:val="33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A45321" w:rsidRDefault="007C26FB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C26FB" w:rsidRPr="00E87AC7" w:rsidTr="007C26FB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E87AC7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E87AC7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FB" w:rsidRPr="00E87AC7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C26FB" w:rsidRPr="00E87AC7" w:rsidTr="007C26FB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E87AC7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6FB" w:rsidRPr="00E87AC7" w:rsidRDefault="007C26FB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FB" w:rsidRPr="00E87AC7" w:rsidRDefault="007C26FB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7C26FB" w:rsidRPr="003A5BBB" w:rsidTr="007C26FB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3A5BBB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3A5BBB" w:rsidRDefault="007C26FB" w:rsidP="007C26FB">
            <w:pPr>
              <w:spacing w:line="20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6FB" w:rsidRPr="003A5BBB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C26FB" w:rsidRPr="00E87AC7" w:rsidTr="007C26FB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E87AC7" w:rsidRDefault="007C26FB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E87AC7" w:rsidRDefault="007C26FB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6FB" w:rsidRPr="00E87AC7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C26FB" w:rsidRPr="00E87AC7" w:rsidTr="007C26FB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E87AC7" w:rsidRDefault="007C26FB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E87AC7" w:rsidRDefault="007C26FB" w:rsidP="007C26FB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7C26FB" w:rsidRPr="00E87AC7" w:rsidRDefault="007C26FB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6FB" w:rsidRPr="00E87AC7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C26FB" w:rsidRPr="00E87AC7" w:rsidTr="007C26FB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E87AC7" w:rsidRDefault="007C26FB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6FB" w:rsidRPr="00E87AC7" w:rsidRDefault="007C26FB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6FB" w:rsidRPr="00E87AC7" w:rsidRDefault="007C26FB" w:rsidP="007C26FB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</w:tbl>
    <w:p w:rsidR="00FD3406" w:rsidRDefault="00FD3406" w:rsidP="00A06F46">
      <w:pPr>
        <w:spacing w:line="200" w:lineRule="exact"/>
        <w:rPr>
          <w:rFonts w:ascii="Arial" w:hAnsi="Arial" w:cs="Arial"/>
        </w:rPr>
      </w:pPr>
    </w:p>
    <w:p w:rsidR="00A56417" w:rsidRDefault="00A56417" w:rsidP="00A06F46">
      <w:pPr>
        <w:spacing w:line="200" w:lineRule="exact"/>
        <w:rPr>
          <w:rFonts w:ascii="Arial" w:hAnsi="Arial" w:cs="Arial"/>
        </w:rPr>
      </w:pPr>
    </w:p>
    <w:p w:rsidR="00A56417" w:rsidRDefault="00A56417" w:rsidP="00A06F46">
      <w:pPr>
        <w:spacing w:line="200" w:lineRule="exact"/>
        <w:rPr>
          <w:rFonts w:ascii="Arial" w:hAnsi="Arial" w:cs="Arial"/>
        </w:rPr>
      </w:pPr>
    </w:p>
    <w:tbl>
      <w:tblPr>
        <w:tblW w:w="15958" w:type="dxa"/>
        <w:tblLayout w:type="fixed"/>
        <w:tblLook w:val="0000" w:firstRow="0" w:lastRow="0" w:firstColumn="0" w:lastColumn="0" w:noHBand="0" w:noVBand="0"/>
      </w:tblPr>
      <w:tblGrid>
        <w:gridCol w:w="738"/>
        <w:gridCol w:w="1241"/>
        <w:gridCol w:w="708"/>
        <w:gridCol w:w="578"/>
        <w:gridCol w:w="1076"/>
        <w:gridCol w:w="974"/>
        <w:gridCol w:w="202"/>
        <w:gridCol w:w="800"/>
        <w:gridCol w:w="52"/>
        <w:gridCol w:w="280"/>
        <w:gridCol w:w="990"/>
        <w:gridCol w:w="152"/>
        <w:gridCol w:w="839"/>
        <w:gridCol w:w="142"/>
        <w:gridCol w:w="142"/>
        <w:gridCol w:w="424"/>
        <w:gridCol w:w="708"/>
        <w:gridCol w:w="142"/>
        <w:gridCol w:w="707"/>
        <w:gridCol w:w="284"/>
        <w:gridCol w:w="68"/>
        <w:gridCol w:w="498"/>
        <w:gridCol w:w="848"/>
        <w:gridCol w:w="51"/>
        <w:gridCol w:w="826"/>
        <w:gridCol w:w="873"/>
        <w:gridCol w:w="827"/>
        <w:gridCol w:w="788"/>
      </w:tblGrid>
      <w:tr w:rsidR="00FD3406" w:rsidRPr="00230BA4" w:rsidTr="007C26FB">
        <w:trPr>
          <w:trHeight w:val="147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Pr="00230BA4" w:rsidRDefault="00FD3406" w:rsidP="00FD3406">
            <w:pPr>
              <w:spacing w:line="200" w:lineRule="exact"/>
              <w:jc w:val="center"/>
              <w:rPr>
                <w:b/>
              </w:rPr>
            </w:pPr>
            <w:r w:rsidRPr="00230BA4">
              <w:rPr>
                <w:b/>
              </w:rPr>
              <w:t xml:space="preserve">РАЗДЕЛ </w:t>
            </w:r>
            <w:r w:rsidR="00AE1CC9">
              <w:rPr>
                <w:b/>
              </w:rPr>
              <w:t>14</w:t>
            </w:r>
          </w:p>
        </w:tc>
      </w:tr>
      <w:tr w:rsidR="00FD3406" w:rsidRPr="00A45321" w:rsidTr="007C26FB">
        <w:trPr>
          <w:trHeight w:val="853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A45321" w:rsidRDefault="00FD3406" w:rsidP="007C26FB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FD3406" w:rsidRPr="00A45321" w:rsidRDefault="00FD3406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A45321" w:rsidRDefault="00FD3406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образовательных программ среднего профессионального образования - программ подготовки </w:t>
            </w:r>
            <w:r>
              <w:rPr>
                <w:color w:val="000000"/>
              </w:rPr>
              <w:t>квалифицированных рабочих, служащих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D3406" w:rsidRPr="00A45321" w:rsidRDefault="00FD3406" w:rsidP="007C26FB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FD3406" w:rsidRPr="00A45321" w:rsidRDefault="00FD3406" w:rsidP="007C26FB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FD3406" w:rsidRPr="00A45321" w:rsidRDefault="00FD3406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A45321" w:rsidRDefault="00FD3406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ББ2</w:t>
            </w:r>
            <w:r>
              <w:rPr>
                <w:color w:val="000000"/>
              </w:rPr>
              <w:t>9</w:t>
            </w:r>
          </w:p>
        </w:tc>
      </w:tr>
      <w:tr w:rsidR="00FD3406" w:rsidTr="007C26FB">
        <w:trPr>
          <w:trHeight w:val="300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406" w:rsidRPr="00A45321" w:rsidRDefault="00FD3406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A45321" w:rsidRDefault="00FD3406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Физические лица, имеющие </w:t>
            </w:r>
            <w:r>
              <w:rPr>
                <w:color w:val="000000"/>
              </w:rPr>
              <w:t>основное</w:t>
            </w:r>
            <w:r w:rsidRPr="00A45321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406" w:rsidRPr="00A45321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FD3406" w:rsidRPr="00A45321" w:rsidTr="007C26FB">
        <w:trPr>
          <w:trHeight w:val="319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406" w:rsidRPr="00A45321" w:rsidRDefault="00FD3406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FD3406" w:rsidRPr="00A45321" w:rsidTr="007C26FB">
        <w:trPr>
          <w:trHeight w:val="38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406" w:rsidRPr="00A45321" w:rsidRDefault="00FD3406" w:rsidP="007C26FB">
            <w:pPr>
              <w:spacing w:line="18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FD3406" w:rsidRPr="00A45321" w:rsidTr="007C26FB">
        <w:trPr>
          <w:trHeight w:val="7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406" w:rsidRPr="00A45321" w:rsidRDefault="00FD3406" w:rsidP="007C26FB">
            <w:pPr>
              <w:spacing w:line="200" w:lineRule="exact"/>
              <w:rPr>
                <w:b/>
                <w:bCs/>
                <w:color w:val="000000"/>
              </w:rPr>
            </w:pPr>
          </w:p>
        </w:tc>
      </w:tr>
      <w:tr w:rsidR="00FD3406" w:rsidRPr="003D24EB" w:rsidTr="007C26FB">
        <w:trPr>
          <w:trHeight w:val="42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1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FD3406" w:rsidRPr="003D24EB" w:rsidTr="007C26FB">
        <w:trPr>
          <w:trHeight w:val="323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Pr="003D24EB" w:rsidRDefault="00FD3406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FD3406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FD3406">
              <w:rPr>
                <w:color w:val="000000"/>
                <w:sz w:val="20"/>
                <w:szCs w:val="20"/>
              </w:rPr>
              <w:t xml:space="preserve"> год </w:t>
            </w:r>
            <w:r w:rsidR="00FD3406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FD3406">
              <w:rPr>
                <w:color w:val="000000"/>
                <w:sz w:val="20"/>
                <w:szCs w:val="20"/>
              </w:rPr>
              <w:t xml:space="preserve"> год </w:t>
            </w:r>
            <w:r w:rsidR="00FD3406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FD3406" w:rsidTr="007C26FB">
        <w:trPr>
          <w:trHeight w:val="322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Pr="00A45321" w:rsidRDefault="00FD3406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FD3406" w:rsidRPr="003D24EB" w:rsidTr="007C26FB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FD3406" w:rsidRPr="002A6B25" w:rsidTr="007C26FB">
        <w:trPr>
          <w:trHeight w:val="42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852101О.99.0.ББ29РА00000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43.01.05* </w:t>
            </w:r>
            <w:r w:rsidRPr="004845CA">
              <w:rPr>
                <w:sz w:val="20"/>
                <w:szCs w:val="20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D3406" w:rsidRPr="00A45321" w:rsidTr="007C26FB">
        <w:trPr>
          <w:trHeight w:val="49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A45321" w:rsidRDefault="00FD3406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FD3406" w:rsidRPr="003D24EB" w:rsidTr="007C26FB">
        <w:trPr>
          <w:trHeight w:val="414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FD3406" w:rsidP="007C26FB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FD3406" w:rsidTr="007C26FB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FD3406" w:rsidTr="007C26FB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Default="00FD3406" w:rsidP="007C26FB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FD3406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FD3406">
              <w:rPr>
                <w:color w:val="000000"/>
                <w:sz w:val="20"/>
                <w:szCs w:val="20"/>
              </w:rPr>
              <w:t xml:space="preserve"> год </w:t>
            </w:r>
            <w:r w:rsidR="00FD3406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FD3406">
              <w:rPr>
                <w:color w:val="000000"/>
                <w:sz w:val="20"/>
                <w:szCs w:val="20"/>
              </w:rPr>
              <w:t xml:space="preserve"> год </w:t>
            </w:r>
            <w:r w:rsidR="00FD3406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FD3406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FD3406">
              <w:rPr>
                <w:color w:val="000000"/>
                <w:sz w:val="20"/>
                <w:szCs w:val="20"/>
              </w:rPr>
              <w:t xml:space="preserve"> год </w:t>
            </w:r>
            <w:r w:rsidR="00FD3406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3D24EB" w:rsidRDefault="00AA2E20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FD3406">
              <w:rPr>
                <w:color w:val="000000"/>
                <w:sz w:val="20"/>
                <w:szCs w:val="20"/>
              </w:rPr>
              <w:t xml:space="preserve"> год </w:t>
            </w:r>
            <w:r w:rsidR="00FD3406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A45321" w:rsidRDefault="00FD3406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FD3406" w:rsidRPr="00F12D68" w:rsidTr="007C26FB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FD3406" w:rsidRPr="00F12D68" w:rsidTr="007C26FB">
        <w:trPr>
          <w:trHeight w:val="41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852101О.99.0.ББ29РА00000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43.01.05* </w:t>
            </w:r>
            <w:r w:rsidRPr="004845CA">
              <w:rPr>
                <w:sz w:val="20"/>
                <w:szCs w:val="20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A56417" w:rsidP="0083456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A56417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A56417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F12D68" w:rsidRDefault="00A56417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3406" w:rsidRPr="002A6B25" w:rsidTr="007C26FB">
        <w:trPr>
          <w:trHeight w:val="413"/>
        </w:trPr>
        <w:tc>
          <w:tcPr>
            <w:tcW w:w="15958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FD3406" w:rsidRPr="002A6B25" w:rsidTr="007C26FB">
        <w:trPr>
          <w:trHeight w:val="238"/>
        </w:trPr>
        <w:tc>
          <w:tcPr>
            <w:tcW w:w="159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FD3406" w:rsidRPr="002A6B25" w:rsidTr="007C26FB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FD3406" w:rsidRPr="002A6B25" w:rsidTr="007C26FB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D3406" w:rsidRPr="002A6B25" w:rsidTr="007C26FB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06" w:rsidRPr="002A6B25" w:rsidRDefault="00FD3406" w:rsidP="007C26FB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D3406" w:rsidTr="007C26FB">
        <w:trPr>
          <w:trHeight w:val="41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Default="00FD3406" w:rsidP="007C26FB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FD3406" w:rsidRPr="00A45321" w:rsidTr="007C26FB">
        <w:trPr>
          <w:trHeight w:val="388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A45321" w:rsidRDefault="00FD3406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FD3406" w:rsidRPr="00A45321" w:rsidTr="007C26FB">
        <w:trPr>
          <w:trHeight w:val="1276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A45321" w:rsidRDefault="00FD3406" w:rsidP="007C26FB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FD3406" w:rsidRPr="00A45321" w:rsidRDefault="00FD3406" w:rsidP="007C26FB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FD3406" w:rsidRDefault="00FD3406" w:rsidP="007C26FB">
            <w:pPr>
              <w:spacing w:before="20" w:line="2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FD3406" w:rsidRPr="00A45321" w:rsidRDefault="00FD3406" w:rsidP="007C26FB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</w:r>
          </w:p>
          <w:p w:rsidR="00FD3406" w:rsidRPr="00A45321" w:rsidRDefault="00FD3406" w:rsidP="007C26FB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FD3406" w:rsidRPr="00A45321" w:rsidTr="007C26FB">
        <w:trPr>
          <w:trHeight w:val="33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A45321" w:rsidRDefault="00FD3406" w:rsidP="007C26FB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FD3406" w:rsidRPr="00E87AC7" w:rsidTr="007C26FB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E87AC7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E87AC7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06" w:rsidRPr="00E87AC7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FD3406" w:rsidRPr="00E87AC7" w:rsidTr="007C26FB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E87AC7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406" w:rsidRPr="00E87AC7" w:rsidRDefault="00FD3406" w:rsidP="007C26F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406" w:rsidRPr="00E87AC7" w:rsidRDefault="00FD3406" w:rsidP="007C26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FD3406" w:rsidRPr="00E87AC7" w:rsidTr="007C26FB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Pr="003A5BBB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Pr="003A5BBB" w:rsidRDefault="00FD3406" w:rsidP="007C26FB">
            <w:pPr>
              <w:spacing w:line="20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06" w:rsidRPr="003A5BBB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FD3406" w:rsidRPr="00E87AC7" w:rsidTr="007C26FB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Pr="00E87AC7" w:rsidRDefault="00FD3406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Pr="00E87AC7" w:rsidRDefault="00FD3406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06" w:rsidRPr="00E87AC7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FD3406" w:rsidRPr="00E87AC7" w:rsidTr="007C26FB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Pr="00E87AC7" w:rsidRDefault="00FD3406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Pr="00E87AC7" w:rsidRDefault="00FD3406" w:rsidP="007C26FB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FD3406" w:rsidRPr="00E87AC7" w:rsidRDefault="00FD3406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06" w:rsidRPr="00E87AC7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FD3406" w:rsidRPr="00E87AC7" w:rsidTr="007C26FB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Pr="00E87AC7" w:rsidRDefault="00FD3406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406" w:rsidRPr="00E87AC7" w:rsidRDefault="00FD3406" w:rsidP="007C26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406" w:rsidRPr="00E87AC7" w:rsidRDefault="00FD3406" w:rsidP="007C26FB">
            <w:pPr>
              <w:spacing w:line="20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</w:tbl>
    <w:p w:rsidR="00A06F46" w:rsidRDefault="00A06F46" w:rsidP="00A06F46">
      <w:pPr>
        <w:spacing w:line="200" w:lineRule="exact"/>
        <w:rPr>
          <w:rFonts w:ascii="Arial" w:hAnsi="Arial" w:cs="Arial"/>
        </w:rPr>
      </w:pPr>
    </w:p>
    <w:tbl>
      <w:tblPr>
        <w:tblW w:w="15958" w:type="dxa"/>
        <w:tblLayout w:type="fixed"/>
        <w:tblLook w:val="0000" w:firstRow="0" w:lastRow="0" w:firstColumn="0" w:lastColumn="0" w:noHBand="0" w:noVBand="0"/>
      </w:tblPr>
      <w:tblGrid>
        <w:gridCol w:w="738"/>
        <w:gridCol w:w="1241"/>
        <w:gridCol w:w="708"/>
        <w:gridCol w:w="578"/>
        <w:gridCol w:w="1076"/>
        <w:gridCol w:w="974"/>
        <w:gridCol w:w="202"/>
        <w:gridCol w:w="800"/>
        <w:gridCol w:w="52"/>
        <w:gridCol w:w="280"/>
        <w:gridCol w:w="990"/>
        <w:gridCol w:w="152"/>
        <w:gridCol w:w="839"/>
        <w:gridCol w:w="142"/>
        <w:gridCol w:w="142"/>
        <w:gridCol w:w="424"/>
        <w:gridCol w:w="708"/>
        <w:gridCol w:w="142"/>
        <w:gridCol w:w="707"/>
        <w:gridCol w:w="284"/>
        <w:gridCol w:w="68"/>
        <w:gridCol w:w="498"/>
        <w:gridCol w:w="848"/>
        <w:gridCol w:w="51"/>
        <w:gridCol w:w="826"/>
        <w:gridCol w:w="873"/>
        <w:gridCol w:w="827"/>
        <w:gridCol w:w="788"/>
      </w:tblGrid>
      <w:tr w:rsidR="00A06F46" w:rsidRPr="00230BA4" w:rsidTr="00A06F46">
        <w:trPr>
          <w:trHeight w:val="147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417" w:rsidRDefault="00A56417" w:rsidP="00FD3406">
            <w:pPr>
              <w:spacing w:line="200" w:lineRule="exact"/>
              <w:jc w:val="center"/>
              <w:rPr>
                <w:b/>
              </w:rPr>
            </w:pPr>
          </w:p>
          <w:p w:rsidR="00A06F46" w:rsidRPr="00230BA4" w:rsidRDefault="00A06F46" w:rsidP="00FD3406">
            <w:pPr>
              <w:spacing w:line="200" w:lineRule="exact"/>
              <w:jc w:val="center"/>
              <w:rPr>
                <w:b/>
              </w:rPr>
            </w:pPr>
            <w:r w:rsidRPr="00230BA4">
              <w:rPr>
                <w:b/>
              </w:rPr>
              <w:t xml:space="preserve">РАЗДЕЛ </w:t>
            </w:r>
            <w:r w:rsidR="00AE1CC9">
              <w:rPr>
                <w:b/>
              </w:rPr>
              <w:t>15</w:t>
            </w:r>
          </w:p>
        </w:tc>
      </w:tr>
      <w:tr w:rsidR="00A06F46" w:rsidRPr="00A45321" w:rsidTr="00A06F46">
        <w:trPr>
          <w:trHeight w:val="853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4845CA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образовательных программ среднего профессионального образования - программ подготовки </w:t>
            </w:r>
            <w:r w:rsidR="004845CA">
              <w:rPr>
                <w:color w:val="000000"/>
              </w:rPr>
              <w:t>квалифицированных рабочих, служащих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A06F46" w:rsidRPr="00A45321" w:rsidRDefault="00A06F46" w:rsidP="00A06F46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A06F46" w:rsidRPr="00A45321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4845C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ББ2</w:t>
            </w:r>
            <w:r w:rsidR="004845CA">
              <w:rPr>
                <w:color w:val="000000"/>
              </w:rPr>
              <w:t>9</w:t>
            </w:r>
          </w:p>
        </w:tc>
      </w:tr>
      <w:tr w:rsidR="00A06F46" w:rsidTr="00A06F46">
        <w:trPr>
          <w:trHeight w:val="300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4845CA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Физические лица, имеющие </w:t>
            </w:r>
            <w:r w:rsidR="004845CA">
              <w:rPr>
                <w:color w:val="000000"/>
              </w:rPr>
              <w:t>основное</w:t>
            </w:r>
            <w:r w:rsidRPr="00A45321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A06F46" w:rsidRPr="00A45321" w:rsidTr="00A06F46">
        <w:trPr>
          <w:trHeight w:val="319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A06F46" w:rsidRPr="00A45321" w:rsidTr="00A06F46">
        <w:trPr>
          <w:trHeight w:val="38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A06F46" w:rsidRPr="00A45321" w:rsidTr="00A06F46">
        <w:trPr>
          <w:trHeight w:val="7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</w:p>
        </w:tc>
      </w:tr>
      <w:tr w:rsidR="00A06F46" w:rsidRPr="003D24EB" w:rsidTr="00A06F46">
        <w:trPr>
          <w:trHeight w:val="42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E234BA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5738FB" w:rsidRPr="003D24EB" w:rsidTr="00A06F46">
        <w:trPr>
          <w:trHeight w:val="323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B" w:rsidRPr="003D24EB" w:rsidRDefault="005738FB" w:rsidP="005738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A06F46" w:rsidTr="00A06F46">
        <w:trPr>
          <w:trHeight w:val="322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Pr="00A45321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A06F46" w:rsidRPr="003D24EB" w:rsidTr="00A06F46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A06F46" w:rsidRPr="002A6B25" w:rsidTr="00A06F46">
        <w:trPr>
          <w:trHeight w:val="42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845CA" w:rsidP="00A06F46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852101О.99.0.ББ29РБ44000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845CA" w:rsidP="00A06F4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43.01.06</w:t>
            </w:r>
            <w:r w:rsidR="008A6C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845CA">
              <w:rPr>
                <w:sz w:val="20"/>
                <w:szCs w:val="20"/>
              </w:rPr>
              <w:t>Проводник на железнодорожном транспорте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845CA" w:rsidP="00A06F4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 w:rsidR="00A06F46">
              <w:rPr>
                <w:sz w:val="20"/>
                <w:szCs w:val="20"/>
              </w:rPr>
              <w:t xml:space="preserve"> общее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845CA" w:rsidP="00A06F4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06F46">
              <w:rPr>
                <w:sz w:val="20"/>
                <w:szCs w:val="20"/>
              </w:rPr>
              <w:t>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A06F46" w:rsidRPr="00A45321" w:rsidTr="00A06F46">
        <w:trPr>
          <w:trHeight w:val="49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A06F46" w:rsidRPr="003D24EB" w:rsidTr="00A06F46">
        <w:trPr>
          <w:trHeight w:val="414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A06F46" w:rsidTr="00A06F46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D849D3" w:rsidTr="00A06F46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A06F46" w:rsidRPr="00F12D68" w:rsidTr="00A06F46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4845CA" w:rsidRPr="00F12D68" w:rsidTr="00A06F46">
        <w:trPr>
          <w:trHeight w:val="41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2A6B25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 w:rsidRPr="004845CA">
              <w:rPr>
                <w:sz w:val="20"/>
                <w:szCs w:val="20"/>
              </w:rPr>
              <w:t>852101О.99.0.ББ29РБ44000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2A6B25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2A6B25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43.01.06</w:t>
            </w:r>
            <w:r w:rsidR="008A6C9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845CA">
              <w:rPr>
                <w:sz w:val="20"/>
                <w:szCs w:val="20"/>
              </w:rPr>
              <w:t>Проводник на железнодорожном транспорте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2A6B25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2A6B25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A56417" w:rsidP="00B76F3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A56417" w:rsidP="00B76F3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A56417" w:rsidP="00B76F3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4845C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CA" w:rsidRPr="00F12D68" w:rsidRDefault="0083456A" w:rsidP="004845C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06F46" w:rsidRPr="002A6B25" w:rsidTr="00A06F46">
        <w:trPr>
          <w:trHeight w:val="413"/>
        </w:trPr>
        <w:tc>
          <w:tcPr>
            <w:tcW w:w="15958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A06F46" w:rsidRPr="002A6B25" w:rsidTr="00A06F46">
        <w:trPr>
          <w:trHeight w:val="238"/>
        </w:trPr>
        <w:tc>
          <w:tcPr>
            <w:tcW w:w="159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A06F46" w:rsidRPr="002A6B25" w:rsidTr="00A06F46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A06F46" w:rsidRPr="002A6B25" w:rsidTr="00A06F46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06F46" w:rsidRPr="002A6B25" w:rsidTr="00A06F46">
        <w:trPr>
          <w:trHeight w:val="23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6F46" w:rsidTr="00A06F46">
        <w:trPr>
          <w:trHeight w:val="41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A06F46" w:rsidRPr="00A45321" w:rsidTr="00A06F46">
        <w:trPr>
          <w:trHeight w:val="388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A6B65" w:rsidRPr="00A45321" w:rsidTr="00231209">
        <w:trPr>
          <w:trHeight w:val="1276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A45321" w:rsidRDefault="007A6B65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7A6B65" w:rsidRPr="00A45321" w:rsidRDefault="007A6B65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7A6B65" w:rsidRDefault="007A6B65" w:rsidP="008A6C95">
            <w:pPr>
              <w:spacing w:before="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7A6B65" w:rsidRPr="00A45321" w:rsidRDefault="007A6B65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</w:r>
          </w:p>
          <w:p w:rsidR="007A6B65" w:rsidRPr="00A45321" w:rsidRDefault="007A6B65" w:rsidP="008A6C95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A06F46" w:rsidRPr="00A45321" w:rsidTr="00A06F46">
        <w:trPr>
          <w:trHeight w:val="33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8A6C95">
            <w:pPr>
              <w:spacing w:line="24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A06F46" w:rsidRPr="00E87AC7" w:rsidTr="00A06F46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F46" w:rsidRPr="00E87AC7" w:rsidRDefault="00A06F46" w:rsidP="008A6C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06F46" w:rsidRPr="00E87AC7" w:rsidTr="00A06F46">
        <w:trPr>
          <w:trHeight w:val="238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F46" w:rsidRPr="00E87AC7" w:rsidRDefault="00A06F46" w:rsidP="008A6C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3A5BBB" w:rsidRDefault="007A6B65" w:rsidP="008A6C95">
            <w:pPr>
              <w:spacing w:line="24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3A5BBB" w:rsidRDefault="007A6B65" w:rsidP="008A6C95">
            <w:pPr>
              <w:spacing w:line="24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3A5BBB" w:rsidRDefault="007A6B65" w:rsidP="008A6C95">
            <w:pPr>
              <w:spacing w:line="24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8A6C95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7A6B65" w:rsidRPr="00E87AC7" w:rsidRDefault="007A6B65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A06F46">
        <w:trPr>
          <w:trHeight w:val="370"/>
        </w:trPr>
        <w:tc>
          <w:tcPr>
            <w:tcW w:w="4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</w:tbl>
    <w:p w:rsidR="00A06F46" w:rsidRDefault="00A06F46" w:rsidP="00A06F46">
      <w:pPr>
        <w:spacing w:line="200" w:lineRule="exact"/>
        <w:rPr>
          <w:rFonts w:ascii="Arial" w:hAnsi="Arial" w:cs="Arial"/>
        </w:rPr>
      </w:pPr>
    </w:p>
    <w:tbl>
      <w:tblPr>
        <w:tblW w:w="15958" w:type="dxa"/>
        <w:tblLayout w:type="fixed"/>
        <w:tblLook w:val="0000" w:firstRow="0" w:lastRow="0" w:firstColumn="0" w:lastColumn="0" w:noHBand="0" w:noVBand="0"/>
      </w:tblPr>
      <w:tblGrid>
        <w:gridCol w:w="738"/>
        <w:gridCol w:w="1241"/>
        <w:gridCol w:w="706"/>
        <w:gridCol w:w="578"/>
        <w:gridCol w:w="1076"/>
        <w:gridCol w:w="974"/>
        <w:gridCol w:w="202"/>
        <w:gridCol w:w="800"/>
        <w:gridCol w:w="51"/>
        <w:gridCol w:w="281"/>
        <w:gridCol w:w="990"/>
        <w:gridCol w:w="152"/>
        <w:gridCol w:w="839"/>
        <w:gridCol w:w="141"/>
        <w:gridCol w:w="143"/>
        <w:gridCol w:w="424"/>
        <w:gridCol w:w="708"/>
        <w:gridCol w:w="142"/>
        <w:gridCol w:w="707"/>
        <w:gridCol w:w="283"/>
        <w:gridCol w:w="69"/>
        <w:gridCol w:w="498"/>
        <w:gridCol w:w="848"/>
        <w:gridCol w:w="52"/>
        <w:gridCol w:w="826"/>
        <w:gridCol w:w="873"/>
        <w:gridCol w:w="827"/>
        <w:gridCol w:w="789"/>
      </w:tblGrid>
      <w:tr w:rsidR="00A06F46" w:rsidRPr="00230BA4" w:rsidTr="00A06F46">
        <w:trPr>
          <w:trHeight w:val="147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C9" w:rsidRDefault="00A06F46" w:rsidP="00FD3406">
            <w:pPr>
              <w:spacing w:line="200" w:lineRule="exact"/>
              <w:jc w:val="center"/>
              <w:rPr>
                <w:b/>
              </w:rPr>
            </w:pPr>
            <w:r w:rsidRPr="00230BA4">
              <w:rPr>
                <w:b/>
              </w:rPr>
              <w:t xml:space="preserve">РАЗДЕЛ </w:t>
            </w:r>
            <w:r w:rsidR="00B76F31">
              <w:rPr>
                <w:b/>
              </w:rPr>
              <w:t>1</w:t>
            </w:r>
            <w:r w:rsidR="00AE1CC9">
              <w:rPr>
                <w:b/>
              </w:rPr>
              <w:t>6</w:t>
            </w:r>
          </w:p>
          <w:tbl>
            <w:tblPr>
              <w:tblW w:w="15958" w:type="dxa"/>
              <w:tblLayout w:type="fixed"/>
              <w:tblLook w:val="0000" w:firstRow="0" w:lastRow="0" w:firstColumn="0" w:lastColumn="0" w:noHBand="0" w:noVBand="0"/>
            </w:tblPr>
            <w:tblGrid>
              <w:gridCol w:w="738"/>
              <w:gridCol w:w="1241"/>
              <w:gridCol w:w="708"/>
              <w:gridCol w:w="578"/>
              <w:gridCol w:w="1076"/>
              <w:gridCol w:w="974"/>
              <w:gridCol w:w="202"/>
              <w:gridCol w:w="800"/>
              <w:gridCol w:w="52"/>
              <w:gridCol w:w="280"/>
              <w:gridCol w:w="990"/>
              <w:gridCol w:w="152"/>
              <w:gridCol w:w="839"/>
              <w:gridCol w:w="142"/>
              <w:gridCol w:w="142"/>
              <w:gridCol w:w="424"/>
              <w:gridCol w:w="708"/>
              <w:gridCol w:w="142"/>
              <w:gridCol w:w="707"/>
              <w:gridCol w:w="284"/>
              <w:gridCol w:w="68"/>
              <w:gridCol w:w="498"/>
              <w:gridCol w:w="848"/>
              <w:gridCol w:w="51"/>
              <w:gridCol w:w="826"/>
              <w:gridCol w:w="873"/>
              <w:gridCol w:w="827"/>
              <w:gridCol w:w="788"/>
            </w:tblGrid>
            <w:tr w:rsidR="00AE1CC9" w:rsidRPr="00A45321" w:rsidTr="00A56417">
              <w:trPr>
                <w:trHeight w:val="853"/>
              </w:trPr>
              <w:tc>
                <w:tcPr>
                  <w:tcW w:w="197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A45321" w:rsidRDefault="00AE1CC9" w:rsidP="00AE1CC9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 xml:space="preserve">1. Наименование </w:t>
                  </w:r>
                </w:p>
                <w:p w:rsidR="00AE1CC9" w:rsidRPr="00A45321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государственной услуги:</w:t>
                  </w:r>
                </w:p>
              </w:tc>
              <w:tc>
                <w:tcPr>
                  <w:tcW w:w="6935" w:type="dxa"/>
                  <w:gridSpan w:val="1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A45321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 xml:space="preserve">Реализация образовательных программ среднего профессионального образования - программ подготовки </w:t>
                  </w:r>
                  <w:r>
                    <w:rPr>
                      <w:color w:val="000000"/>
                    </w:rPr>
                    <w:t>квалифицированных рабочих, служащих</w:t>
                  </w:r>
                </w:p>
              </w:tc>
              <w:tc>
                <w:tcPr>
                  <w:tcW w:w="198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8" w:type="dxa"/>
                  <w:gridSpan w:val="4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vAlign w:val="center"/>
                </w:tcPr>
                <w:p w:rsidR="00AE1CC9" w:rsidRPr="00A45321" w:rsidRDefault="00AE1CC9" w:rsidP="00AE1CC9">
                  <w:pPr>
                    <w:spacing w:line="200" w:lineRule="exact"/>
                    <w:jc w:val="right"/>
                    <w:rPr>
                      <w:color w:val="000000"/>
                    </w:rPr>
                  </w:pPr>
                  <w:r w:rsidRPr="00A45321">
                    <w:rPr>
                      <w:color w:val="000000"/>
                    </w:rPr>
                    <w:t>Код</w:t>
                  </w:r>
                </w:p>
                <w:p w:rsidR="00AE1CC9" w:rsidRPr="00A45321" w:rsidRDefault="00AE1CC9" w:rsidP="00AE1CC9">
                  <w:pPr>
                    <w:spacing w:line="200" w:lineRule="exact"/>
                    <w:jc w:val="right"/>
                    <w:rPr>
                      <w:color w:val="000000"/>
                    </w:rPr>
                  </w:pPr>
                  <w:r w:rsidRPr="00A45321">
                    <w:rPr>
                      <w:color w:val="000000"/>
                    </w:rPr>
                    <w:t>по общероссийскому базовому</w:t>
                  </w:r>
                </w:p>
                <w:p w:rsidR="00AE1CC9" w:rsidRPr="00A45321" w:rsidRDefault="00AE1CC9" w:rsidP="00AE1CC9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>или региональному перечню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A45321" w:rsidRDefault="00A56417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БО83</w:t>
                  </w:r>
                </w:p>
              </w:tc>
            </w:tr>
            <w:tr w:rsidR="00AE1CC9" w:rsidTr="00A56417">
              <w:trPr>
                <w:trHeight w:val="300"/>
              </w:trPr>
              <w:tc>
                <w:tcPr>
                  <w:tcW w:w="197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E1CC9" w:rsidRPr="00A45321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2. Категории потребителей государственной услуги:</w:t>
                  </w:r>
                </w:p>
              </w:tc>
              <w:tc>
                <w:tcPr>
                  <w:tcW w:w="6935" w:type="dxa"/>
                  <w:gridSpan w:val="1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A45321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color w:val="000000"/>
                    </w:rPr>
                    <w:t xml:space="preserve">Физические лица, имеющие </w:t>
                  </w:r>
                  <w:r>
                    <w:rPr>
                      <w:color w:val="000000"/>
                    </w:rPr>
                    <w:t>основное</w:t>
                  </w:r>
                  <w:r w:rsidRPr="00A45321">
                    <w:rPr>
                      <w:color w:val="000000"/>
                    </w:rPr>
                    <w:t xml:space="preserve"> общее образование</w:t>
                  </w:r>
                </w:p>
              </w:tc>
              <w:tc>
                <w:tcPr>
                  <w:tcW w:w="198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E1CC9" w:rsidRPr="00A45321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</w:tr>
            <w:tr w:rsidR="00AE1CC9" w:rsidRPr="00A45321" w:rsidTr="00A56417">
              <w:trPr>
                <w:trHeight w:val="319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E1CC9" w:rsidRPr="00A45321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 xml:space="preserve">3. Показатели, характеризующие </w:t>
                  </w:r>
                  <w:r>
                    <w:rPr>
                      <w:b/>
                      <w:bCs/>
                      <w:color w:val="000000"/>
                    </w:rPr>
                    <w:t>качество</w:t>
                  </w:r>
                  <w:r w:rsidRPr="00A45321">
                    <w:rPr>
                      <w:b/>
                      <w:bCs/>
                      <w:color w:val="000000"/>
                    </w:rPr>
                    <w:t xml:space="preserve"> и (или) </w:t>
                  </w:r>
                  <w:r>
                    <w:rPr>
                      <w:b/>
                      <w:bCs/>
                      <w:color w:val="000000"/>
                    </w:rPr>
                    <w:t xml:space="preserve">объем </w:t>
                  </w:r>
                  <w:r w:rsidRPr="00A45321">
                    <w:rPr>
                      <w:b/>
                      <w:bCs/>
                      <w:color w:val="000000"/>
                    </w:rPr>
                    <w:t>государственной услуги</w:t>
                  </w:r>
                </w:p>
              </w:tc>
            </w:tr>
            <w:tr w:rsidR="00AE1CC9" w:rsidRPr="00A45321" w:rsidTr="00A56417">
              <w:trPr>
                <w:trHeight w:val="382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E1CC9" w:rsidRPr="00A45321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3.1. Показатели, характеризующие качество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AE1CC9" w:rsidRPr="00A45321" w:rsidTr="00A56417">
              <w:trPr>
                <w:trHeight w:val="74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E1CC9" w:rsidRPr="00A45321" w:rsidRDefault="00AE1CC9" w:rsidP="00AE1CC9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AE1CC9" w:rsidRPr="003D24EB" w:rsidTr="00A56417">
              <w:trPr>
                <w:trHeight w:val="428"/>
              </w:trPr>
              <w:tc>
                <w:tcPr>
                  <w:tcW w:w="73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4779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содержание государственной услуги</w:t>
                  </w:r>
                </w:p>
              </w:tc>
              <w:tc>
                <w:tcPr>
                  <w:tcW w:w="212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условия (формы) оказания государственной услуги</w:t>
                  </w:r>
                </w:p>
              </w:tc>
              <w:tc>
                <w:tcPr>
                  <w:tcW w:w="4106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 качества государственной услуги</w:t>
                  </w:r>
                </w:p>
              </w:tc>
              <w:tc>
                <w:tcPr>
                  <w:tcW w:w="259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Значение показателя качества государственной услуги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18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Допустимые (возможные) отклонения от установленных показателей качества государственной услуги</w:t>
                  </w:r>
                </w:p>
              </w:tc>
            </w:tr>
            <w:tr w:rsidR="00AE1CC9" w:rsidRPr="003D24EB" w:rsidTr="00A56417">
              <w:trPr>
                <w:trHeight w:val="323"/>
              </w:trPr>
              <w:tc>
                <w:tcPr>
                  <w:tcW w:w="73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Pr="003D24EB" w:rsidRDefault="00AE1CC9" w:rsidP="00AE1CC9">
                  <w:pPr>
                    <w:spacing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Категория потребителей</w:t>
                  </w:r>
                </w:p>
              </w:tc>
              <w:tc>
                <w:tcPr>
                  <w:tcW w:w="2362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Специальности и укрупненные группы</w:t>
                  </w:r>
                </w:p>
              </w:tc>
              <w:tc>
                <w:tcPr>
                  <w:tcW w:w="117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Уровень образования, необходимый для приема на обучение</w:t>
                  </w:r>
                </w:p>
              </w:tc>
              <w:tc>
                <w:tcPr>
                  <w:tcW w:w="1132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Формы обучения и формы реализации образовательных программ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7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831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A2E20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AE1CC9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77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A2E20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AE1CC9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AE1CC9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7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A2E20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AE1CC9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AE1CC9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процентах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абсолютных показателях</w:t>
                  </w:r>
                </w:p>
              </w:tc>
            </w:tr>
            <w:tr w:rsidR="00AE1CC9" w:rsidTr="00A56417">
              <w:trPr>
                <w:trHeight w:val="322"/>
              </w:trPr>
              <w:tc>
                <w:tcPr>
                  <w:tcW w:w="73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62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7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Код по ОКЕИ</w:t>
                  </w:r>
                </w:p>
              </w:tc>
              <w:tc>
                <w:tcPr>
                  <w:tcW w:w="84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7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Pr="00A45321" w:rsidRDefault="00AE1CC9" w:rsidP="00AE1CC9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AE1CC9" w:rsidRPr="003D24EB" w:rsidTr="00A56417">
              <w:trPr>
                <w:trHeight w:val="238"/>
              </w:trPr>
              <w:tc>
                <w:tcPr>
                  <w:tcW w:w="7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6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AE1CC9" w:rsidRPr="002A6B25" w:rsidTr="00A56417">
              <w:trPr>
                <w:trHeight w:val="428"/>
              </w:trPr>
              <w:tc>
                <w:tcPr>
                  <w:tcW w:w="7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9405AD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9405AD">
                    <w:rPr>
                      <w:sz w:val="20"/>
                      <w:szCs w:val="20"/>
                    </w:rPr>
                    <w:t>852100О.99.0.БО83НР36000</w:t>
                  </w: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2A6B25"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236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43.01.06* </w:t>
                  </w:r>
                  <w:r w:rsidRPr="004845CA">
                    <w:rPr>
                      <w:sz w:val="20"/>
                      <w:szCs w:val="20"/>
                    </w:rPr>
                    <w:t>Проводник на железнодорожном транспорте</w:t>
                  </w:r>
                </w:p>
              </w:tc>
              <w:tc>
                <w:tcPr>
                  <w:tcW w:w="1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общее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E1CC9" w:rsidRPr="00A45321" w:rsidTr="00A56417">
              <w:trPr>
                <w:trHeight w:val="492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A45321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3.2. Показатели, характеризующие объем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AE1CC9" w:rsidRPr="003D24EB" w:rsidTr="00A56417">
              <w:trPr>
                <w:trHeight w:val="414"/>
              </w:trPr>
              <w:tc>
                <w:tcPr>
                  <w:tcW w:w="73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3603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содержание государственной услуги</w:t>
                  </w:r>
                </w:p>
              </w:tc>
              <w:tc>
                <w:tcPr>
                  <w:tcW w:w="1976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Показатель, характеризующий условия (формы) оказания государственной услуги</w:t>
                  </w:r>
                </w:p>
              </w:tc>
              <w:tc>
                <w:tcPr>
                  <w:tcW w:w="3021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Показатель </w:t>
                  </w:r>
                  <w:r>
                    <w:rPr>
                      <w:color w:val="000000"/>
                      <w:sz w:val="20"/>
                      <w:szCs w:val="20"/>
                    </w:rPr>
                    <w:t>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  <w:tc>
                <w:tcPr>
                  <w:tcW w:w="2407" w:type="dxa"/>
                  <w:gridSpan w:val="6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Значение показателя 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  <w:tc>
                <w:tcPr>
                  <w:tcW w:w="2598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Размер платы (цена, тариф)</w:t>
                  </w:r>
                </w:p>
              </w:tc>
              <w:tc>
                <w:tcPr>
                  <w:tcW w:w="161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Допустимые (возможные) отклонения от установленных показателей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объема</w:t>
                  </w:r>
                  <w:r w:rsidRPr="003D24EB">
                    <w:rPr>
                      <w:color w:val="000000"/>
                      <w:sz w:val="20"/>
                      <w:szCs w:val="20"/>
                    </w:rPr>
                    <w:t xml:space="preserve"> государственной услуги</w:t>
                  </w:r>
                </w:p>
              </w:tc>
            </w:tr>
            <w:tr w:rsidR="00AE1CC9" w:rsidTr="00A56417">
              <w:trPr>
                <w:trHeight w:val="414"/>
              </w:trPr>
              <w:tc>
                <w:tcPr>
                  <w:tcW w:w="73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3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6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2407" w:type="dxa"/>
                  <w:gridSpan w:val="6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98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15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AE1CC9" w:rsidTr="00A56417">
              <w:trPr>
                <w:trHeight w:val="414"/>
              </w:trPr>
              <w:tc>
                <w:tcPr>
                  <w:tcW w:w="73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Категория потребителей</w:t>
                  </w:r>
                </w:p>
              </w:tc>
              <w:tc>
                <w:tcPr>
                  <w:tcW w:w="128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Специальности и укрупненные группы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Уровень образования, необходимый для приема на обучение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Формы обучения и формы реализации образовательных программ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74" w:type="dxa"/>
                  <w:gridSpan w:val="4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sz w:val="20"/>
                      <w:szCs w:val="20"/>
                    </w:rPr>
                    <w:t>Код по ОКЕИ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A2E20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AE1CC9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A2E20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AE1CC9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AE1CC9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A2E20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AE1CC9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AE1CC9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A2E20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2025</w:t>
                  </w:r>
                  <w:r w:rsidR="00AE1CC9">
                    <w:rPr>
                      <w:color w:val="000000"/>
                      <w:sz w:val="20"/>
                      <w:szCs w:val="20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A2E20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2026</w:t>
                  </w:r>
                  <w:r w:rsidR="00AE1CC9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AE1CC9" w:rsidRPr="003D24EB">
                    <w:rPr>
                      <w:color w:val="000000"/>
                      <w:sz w:val="20"/>
                      <w:szCs w:val="20"/>
                    </w:rPr>
                    <w:t>(1-й год планового периода)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3D24EB" w:rsidRDefault="00AA2E20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</w:t>
                  </w:r>
                  <w:r w:rsidR="00AE1CC9">
                    <w:rPr>
                      <w:color w:val="000000"/>
                      <w:sz w:val="20"/>
                      <w:szCs w:val="20"/>
                    </w:rPr>
                    <w:t xml:space="preserve"> год </w:t>
                  </w:r>
                  <w:r w:rsidR="00AE1CC9" w:rsidRPr="003D24EB">
                    <w:rPr>
                      <w:color w:val="000000"/>
                      <w:sz w:val="20"/>
                      <w:szCs w:val="20"/>
                    </w:rPr>
                    <w:t>(2-й год планового периода)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A45321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процентах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jc w:val="center"/>
                    <w:rPr>
                      <w:rFonts w:ascii="Arial" w:hAnsi="Arial" w:cs="Arial"/>
                    </w:rPr>
                  </w:pPr>
                  <w:r w:rsidRPr="003D24EB">
                    <w:rPr>
                      <w:color w:val="000000"/>
                      <w:sz w:val="20"/>
                      <w:szCs w:val="20"/>
                    </w:rPr>
                    <w:t>в абсолютных показателях</w:t>
                  </w:r>
                </w:p>
              </w:tc>
            </w:tr>
            <w:tr w:rsidR="00AE1CC9" w:rsidRPr="00F12D68" w:rsidTr="00A56417">
              <w:trPr>
                <w:trHeight w:val="238"/>
              </w:trPr>
              <w:tc>
                <w:tcPr>
                  <w:tcW w:w="7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7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F12D68">
                    <w:rPr>
                      <w:sz w:val="20"/>
                      <w:szCs w:val="20"/>
                    </w:rPr>
                    <w:t>17</w:t>
                  </w:r>
                </w:p>
              </w:tc>
            </w:tr>
            <w:tr w:rsidR="00AE1CC9" w:rsidRPr="00F12D68" w:rsidTr="00A56417">
              <w:trPr>
                <w:trHeight w:val="414"/>
              </w:trPr>
              <w:tc>
                <w:tcPr>
                  <w:tcW w:w="7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9405AD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9405AD">
                    <w:rPr>
                      <w:sz w:val="20"/>
                      <w:szCs w:val="20"/>
                    </w:rPr>
                    <w:t>852100О.99.0.БО83НР36000</w:t>
                  </w:r>
                </w:p>
              </w:tc>
              <w:tc>
                <w:tcPr>
                  <w:tcW w:w="12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2A6B25"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28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43.01.06* </w:t>
                  </w:r>
                  <w:r w:rsidRPr="004845CA">
                    <w:rPr>
                      <w:sz w:val="20"/>
                      <w:szCs w:val="20"/>
                    </w:rPr>
                    <w:t>Проводник на железнодорожном транспорте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общее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Численность обучающихся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F12D68" w:rsidRDefault="00AE1CC9" w:rsidP="00AE1CC9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E1CC9" w:rsidRPr="002A6B25" w:rsidTr="00A56417">
              <w:trPr>
                <w:trHeight w:val="413"/>
              </w:trPr>
              <w:tc>
                <w:tcPr>
                  <w:tcW w:w="15958" w:type="dxa"/>
                  <w:gridSpan w:val="28"/>
                  <w:tcBorders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4. Нормативные правовые акты, устанавливающие размер платы (цену, тариф) либо порядок ее (его) установления</w:t>
                  </w:r>
                </w:p>
              </w:tc>
            </w:tr>
            <w:tr w:rsidR="00AE1CC9" w:rsidRPr="002A6B25" w:rsidTr="00A56417">
              <w:trPr>
                <w:trHeight w:val="238"/>
              </w:trPr>
              <w:tc>
                <w:tcPr>
                  <w:tcW w:w="15958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Нормативный правовой акт</w:t>
                  </w:r>
                </w:p>
              </w:tc>
            </w:tr>
            <w:tr w:rsidR="00AE1CC9" w:rsidRPr="002A6B25" w:rsidTr="00A56417">
              <w:trPr>
                <w:trHeight w:val="238"/>
              </w:trPr>
              <w:tc>
                <w:tcPr>
                  <w:tcW w:w="26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36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принявший орган</w:t>
                  </w:r>
                </w:p>
              </w:tc>
              <w:tc>
                <w:tcPr>
                  <w:tcW w:w="24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4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47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A6B25">
                    <w:rPr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  <w:tr w:rsidR="00AE1CC9" w:rsidRPr="002A6B25" w:rsidTr="00A56417">
              <w:trPr>
                <w:trHeight w:val="238"/>
              </w:trPr>
              <w:tc>
                <w:tcPr>
                  <w:tcW w:w="26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AE1CC9" w:rsidRPr="002A6B25" w:rsidTr="00A56417">
              <w:trPr>
                <w:trHeight w:val="238"/>
              </w:trPr>
              <w:tc>
                <w:tcPr>
                  <w:tcW w:w="26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CC9" w:rsidRPr="002A6B25" w:rsidRDefault="00AE1CC9" w:rsidP="00AE1CC9">
                  <w:pPr>
                    <w:spacing w:line="200" w:lineRule="exac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E1CC9" w:rsidTr="00A56417">
              <w:trPr>
                <w:trHeight w:val="412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Default="00AE1CC9" w:rsidP="00AE1CC9">
                  <w:pPr>
                    <w:spacing w:line="200" w:lineRule="exact"/>
                    <w:rPr>
                      <w:b/>
                      <w:bCs/>
                      <w:color w:val="000000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 Порядок оказания государственной услуги</w:t>
                  </w:r>
                </w:p>
              </w:tc>
            </w:tr>
            <w:tr w:rsidR="00AE1CC9" w:rsidRPr="00A45321" w:rsidTr="00A56417">
              <w:trPr>
                <w:trHeight w:val="388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A45321" w:rsidRDefault="00AE1CC9" w:rsidP="00AE1CC9">
                  <w:pPr>
                    <w:spacing w:line="20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5.1. Нормативные правовые акты, регулирующие порядок оказания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AE1CC9" w:rsidRPr="00A45321" w:rsidTr="00A56417">
              <w:trPr>
                <w:trHeight w:val="1276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A45321" w:rsidRDefault="00AE1CC9" w:rsidP="00AE1CC9">
                  <w:pPr>
                    <w:spacing w:before="20" w:line="24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Федеральный закон от 29 декабря 2012 г. № 273-ФЗ "Об образовании в Российской Федерации"</w:t>
                  </w:r>
                </w:p>
                <w:p w:rsidR="00AE1CC9" w:rsidRPr="00A45321" w:rsidRDefault="00AE1CC9" w:rsidP="00AE1CC9">
                  <w:pPr>
                    <w:spacing w:before="20" w:line="24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 xml:space="preserve">Федеральный закон от 21 декабря 2021 г. № 414-ФЗ "Об общих принципах организации </w:t>
                  </w:r>
                  <w:r w:rsidRPr="00AF6AF3">
                    <w:rPr>
                      <w:color w:val="000000"/>
                    </w:rPr>
                    <w:t xml:space="preserve">публичной власти в субъектах </w:t>
                  </w:r>
                  <w:r>
                    <w:rPr>
                      <w:color w:val="000000"/>
                    </w:rPr>
                    <w:t>Российской Федерации"</w:t>
                  </w:r>
                  <w:r>
                    <w:t xml:space="preserve"> </w:t>
                  </w:r>
                </w:p>
                <w:p w:rsidR="00AE1CC9" w:rsidRDefault="00AE1CC9" w:rsidP="00AE1CC9">
                  <w:pPr>
                    <w:spacing w:before="20" w:line="240" w:lineRule="exact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      </w:r>
                </w:p>
                <w:p w:rsidR="00AE1CC9" w:rsidRPr="00A45321" w:rsidRDefault="00AE1CC9" w:rsidP="00AE1CC9">
                  <w:pPr>
                    <w:spacing w:before="20" w:line="24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      </w:r>
                </w:p>
                <w:p w:rsidR="00AE1CC9" w:rsidRPr="00A45321" w:rsidRDefault="00AE1CC9" w:rsidP="00AE1CC9">
                  <w:pPr>
                    <w:spacing w:line="240" w:lineRule="exac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      </w:r>
                </w:p>
              </w:tc>
            </w:tr>
            <w:tr w:rsidR="00AE1CC9" w:rsidRPr="00A45321" w:rsidTr="00A56417">
              <w:trPr>
                <w:trHeight w:val="334"/>
              </w:trPr>
              <w:tc>
                <w:tcPr>
                  <w:tcW w:w="15958" w:type="dxa"/>
                  <w:gridSpan w:val="2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A45321" w:rsidRDefault="00AE1CC9" w:rsidP="00AE1CC9">
                  <w:pPr>
                    <w:spacing w:line="240" w:lineRule="exact"/>
                    <w:rPr>
                      <w:rFonts w:ascii="Arial" w:hAnsi="Arial" w:cs="Arial"/>
                    </w:rPr>
                  </w:pPr>
                  <w:r w:rsidRPr="00A45321">
                    <w:rPr>
                      <w:b/>
                      <w:bCs/>
                      <w:color w:val="000000"/>
                    </w:rPr>
                    <w:t>5.2. Порядок информирования потенциальных потребителей государственной услуги</w:t>
                  </w:r>
                  <w:r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</w:tr>
            <w:tr w:rsidR="00AE1CC9" w:rsidRPr="00E87AC7" w:rsidTr="00A56417">
              <w:trPr>
                <w:trHeight w:val="238"/>
              </w:trPr>
              <w:tc>
                <w:tcPr>
                  <w:tcW w:w="434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E87AC7" w:rsidRDefault="00AE1CC9" w:rsidP="00AE1CC9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Способ информирования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E87AC7" w:rsidRDefault="00AE1CC9" w:rsidP="00AE1CC9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Состав размещаемой информации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E1CC9" w:rsidRPr="00E87AC7" w:rsidRDefault="00AE1CC9" w:rsidP="00AE1CC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Частота обновления информации</w:t>
                  </w:r>
                </w:p>
              </w:tc>
            </w:tr>
            <w:tr w:rsidR="00AE1CC9" w:rsidRPr="00E87AC7" w:rsidTr="00A56417">
              <w:trPr>
                <w:trHeight w:val="238"/>
              </w:trPr>
              <w:tc>
                <w:tcPr>
                  <w:tcW w:w="434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E87AC7" w:rsidRDefault="00AE1CC9" w:rsidP="00AE1CC9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1CC9" w:rsidRPr="00E87AC7" w:rsidRDefault="00AE1CC9" w:rsidP="00AE1CC9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E1CC9" w:rsidRPr="00E87AC7" w:rsidRDefault="00AE1CC9" w:rsidP="00AE1CC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AE1CC9" w:rsidRPr="003A5BBB" w:rsidTr="00A56417">
              <w:trPr>
                <w:trHeight w:val="370"/>
              </w:trPr>
              <w:tc>
                <w:tcPr>
                  <w:tcW w:w="434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Pr="003A5BBB" w:rsidRDefault="00AE1CC9" w:rsidP="00AE1CC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3A5BBB">
                    <w:rPr>
                      <w:color w:val="000000"/>
                      <w:sz w:val="20"/>
                      <w:szCs w:val="20"/>
                    </w:rPr>
                    <w:t>Размещение информации в сети Интернет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Pr="003A5BBB" w:rsidRDefault="00AE1CC9" w:rsidP="00AE1CC9">
                  <w:pPr>
                    <w:spacing w:line="240" w:lineRule="exact"/>
                    <w:ind w:left="54" w:right="28"/>
                    <w:jc w:val="both"/>
                    <w:rPr>
                      <w:sz w:val="20"/>
                      <w:szCs w:val="20"/>
                    </w:rPr>
                  </w:pP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      </w: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октября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20</w:t>
                  </w:r>
                  <w:r>
                    <w:rPr>
                      <w:color w:val="000000"/>
                      <w:sz w:val="20"/>
                      <w:szCs w:val="20"/>
                    </w:rPr>
                    <w:t>21 г. № 1802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      </w:r>
                  <w:r>
                    <w:rPr>
                      <w:color w:val="000000"/>
                      <w:sz w:val="20"/>
                      <w:szCs w:val="20"/>
                    </w:rPr>
                    <w:t>, а также о признании утратившими силу некоторых актов и отдельных положений некоторых актов Правительства Российской Федерации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", Приказом </w:t>
                  </w:r>
                  <w:r>
                    <w:rPr>
                      <w:color w:val="000000"/>
                      <w:sz w:val="20"/>
                      <w:szCs w:val="20"/>
                    </w:rPr>
                    <w:t>Федеральной службы по надзору в сфере образования и науки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>
                    <w:rPr>
                      <w:color w:val="000000"/>
                      <w:sz w:val="20"/>
                      <w:szCs w:val="20"/>
                    </w:rPr>
                    <w:t>14 августа 2020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г. № </w:t>
                  </w:r>
                  <w:r>
                    <w:rPr>
                      <w:color w:val="000000"/>
                      <w:sz w:val="20"/>
                      <w:szCs w:val="20"/>
                    </w:rPr>
                    <w:t>831</w:t>
                  </w:r>
                  <w:r w:rsidRPr="003A5BBB">
                    <w:rPr>
                      <w:color w:val="000000"/>
                      <w:sz w:val="20"/>
                      <w:szCs w:val="20"/>
                    </w:rPr>
      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1CC9" w:rsidRPr="003A5BBB" w:rsidRDefault="00AE1CC9" w:rsidP="00AE1CC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3A5BBB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AE1CC9" w:rsidRPr="00E87AC7" w:rsidTr="00A56417">
              <w:trPr>
                <w:trHeight w:val="370"/>
              </w:trPr>
              <w:tc>
                <w:tcPr>
                  <w:tcW w:w="434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Pr="00E87AC7" w:rsidRDefault="00AE1CC9" w:rsidP="00AE1CC9">
                  <w:pPr>
                    <w:spacing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Размещение информации в печатных средствах массовой информации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Pr="00E87AC7" w:rsidRDefault="00AE1CC9" w:rsidP="00AE1CC9">
                  <w:pPr>
                    <w:spacing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структуре и объемах приема по реализуемым образовательным программам среднего профессионального образования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1CC9" w:rsidRPr="00E87AC7" w:rsidRDefault="00AE1CC9" w:rsidP="00AE1CC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AE1CC9" w:rsidRPr="00E87AC7" w:rsidTr="00A56417">
              <w:trPr>
                <w:trHeight w:val="370"/>
              </w:trPr>
              <w:tc>
                <w:tcPr>
                  <w:tcW w:w="434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Pr="00E87AC7" w:rsidRDefault="00AE1CC9" w:rsidP="00AE1CC9">
                  <w:pPr>
                    <w:spacing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Размещение информации на специальных информационных стендах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Pr="00E87AC7" w:rsidRDefault="00AE1CC9" w:rsidP="00AE1CC9">
                  <w:pPr>
                    <w:spacing w:line="240" w:lineRule="exact"/>
                    <w:rPr>
                      <w:color w:val="000000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Правила приема в профессиональную образовательную организацию.</w:t>
                  </w:r>
                </w:p>
                <w:p w:rsidR="00AE1CC9" w:rsidRPr="00E87AC7" w:rsidRDefault="00AE1CC9" w:rsidP="00AE1CC9">
                  <w:pPr>
                    <w:spacing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реализуемых образовательных программах среднего профессионального образования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1CC9" w:rsidRPr="00E87AC7" w:rsidRDefault="00AE1CC9" w:rsidP="00AE1CC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  <w:tr w:rsidR="00AE1CC9" w:rsidRPr="00E87AC7" w:rsidTr="00A56417">
              <w:trPr>
                <w:trHeight w:val="370"/>
              </w:trPr>
              <w:tc>
                <w:tcPr>
                  <w:tcW w:w="434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Pr="00E87AC7" w:rsidRDefault="00AE1CC9" w:rsidP="00AE1CC9">
                  <w:pPr>
                    <w:spacing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Распространение информации в справочниках, буклетах</w:t>
                  </w:r>
                </w:p>
              </w:tc>
              <w:tc>
                <w:tcPr>
                  <w:tcW w:w="8303" w:type="dxa"/>
                  <w:gridSpan w:val="1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C9" w:rsidRPr="00E87AC7" w:rsidRDefault="00AE1CC9" w:rsidP="00AE1CC9">
                  <w:pPr>
                    <w:spacing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7">
                    <w:rPr>
                      <w:color w:val="000000"/>
                      <w:sz w:val="20"/>
                      <w:szCs w:val="20"/>
                    </w:rPr>
                    <w:t>Информация о реализуемых образовательных программах среднего профессионального образования</w:t>
                  </w:r>
                </w:p>
              </w:tc>
              <w:tc>
                <w:tcPr>
                  <w:tcW w:w="33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1CC9" w:rsidRPr="00E87AC7" w:rsidRDefault="00AE1CC9" w:rsidP="00AE1CC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E87AC7">
                    <w:rPr>
                      <w:sz w:val="20"/>
                      <w:szCs w:val="20"/>
                    </w:rPr>
                    <w:t>По мере обновления информации</w:t>
                  </w:r>
                </w:p>
              </w:tc>
            </w:tr>
          </w:tbl>
          <w:p w:rsidR="00AE1CC9" w:rsidRPr="00230BA4" w:rsidRDefault="00AE1CC9" w:rsidP="00FD3406">
            <w:pPr>
              <w:spacing w:line="200" w:lineRule="exact"/>
              <w:jc w:val="center"/>
              <w:rPr>
                <w:b/>
              </w:rPr>
            </w:pPr>
            <w:r w:rsidRPr="00230BA4">
              <w:rPr>
                <w:b/>
              </w:rPr>
              <w:t xml:space="preserve">РАЗДЕЛ </w:t>
            </w:r>
            <w:r>
              <w:rPr>
                <w:b/>
              </w:rPr>
              <w:t>17</w:t>
            </w:r>
          </w:p>
        </w:tc>
      </w:tr>
      <w:tr w:rsidR="00A06F46" w:rsidRPr="00A45321" w:rsidTr="00DC79E5">
        <w:trPr>
          <w:trHeight w:val="853"/>
        </w:trPr>
        <w:tc>
          <w:tcPr>
            <w:tcW w:w="1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4A338A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образовательных программ среднего профессионального образования - программ подготовки </w:t>
            </w:r>
            <w:r w:rsidR="004A338A">
              <w:rPr>
                <w:color w:val="000000"/>
              </w:rPr>
              <w:t>квалифицированных рабочих, служащих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9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A06F46" w:rsidRPr="00A45321" w:rsidRDefault="00A06F46" w:rsidP="00A06F46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A06F46" w:rsidRPr="00A45321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4A338A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ББ2</w:t>
            </w:r>
            <w:r w:rsidR="004A338A">
              <w:rPr>
                <w:color w:val="000000"/>
              </w:rPr>
              <w:t>9</w:t>
            </w:r>
          </w:p>
        </w:tc>
      </w:tr>
      <w:tr w:rsidR="00A06F46" w:rsidTr="00DC79E5">
        <w:trPr>
          <w:trHeight w:val="300"/>
        </w:trPr>
        <w:tc>
          <w:tcPr>
            <w:tcW w:w="1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4A338A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Физические лица, имеющие </w:t>
            </w:r>
            <w:r w:rsidR="004A338A">
              <w:rPr>
                <w:color w:val="000000"/>
              </w:rPr>
              <w:t>основное</w:t>
            </w:r>
            <w:r w:rsidRPr="00A45321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A06F46" w:rsidRPr="00A45321" w:rsidTr="00A06F46">
        <w:trPr>
          <w:trHeight w:val="319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A06F46" w:rsidRPr="00A45321" w:rsidTr="00A06F46">
        <w:trPr>
          <w:trHeight w:val="38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A06F46" w:rsidRPr="00A45321" w:rsidTr="00A06F46">
        <w:trPr>
          <w:trHeight w:val="7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6F46" w:rsidRPr="00A45321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</w:p>
        </w:tc>
      </w:tr>
      <w:tr w:rsidR="00A06F46" w:rsidRPr="003D24EB" w:rsidTr="00DC79E5">
        <w:trPr>
          <w:trHeight w:val="428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E234BA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5738FB" w:rsidRPr="003D24EB" w:rsidTr="00DC79E5">
        <w:trPr>
          <w:trHeight w:val="323"/>
        </w:trPr>
        <w:tc>
          <w:tcPr>
            <w:tcW w:w="7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8FB" w:rsidRPr="003D24EB" w:rsidRDefault="005738FB" w:rsidP="005738FB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AA2E20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5738FB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8FB" w:rsidRPr="003D24EB" w:rsidRDefault="005738FB" w:rsidP="005738F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A06F46" w:rsidTr="00DC79E5">
        <w:trPr>
          <w:trHeight w:val="322"/>
        </w:trPr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Pr="00A45321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A06F46" w:rsidRPr="003D24EB" w:rsidTr="00DC79E5">
        <w:trPr>
          <w:trHeight w:val="238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A06F46" w:rsidRPr="002A6B25" w:rsidTr="00DC79E5">
        <w:trPr>
          <w:trHeight w:val="428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A338A" w:rsidP="00A06F46">
            <w:pPr>
              <w:spacing w:line="200" w:lineRule="exact"/>
              <w:rPr>
                <w:sz w:val="20"/>
                <w:szCs w:val="20"/>
              </w:rPr>
            </w:pPr>
            <w:r w:rsidRPr="004A338A">
              <w:rPr>
                <w:sz w:val="20"/>
                <w:szCs w:val="20"/>
              </w:rPr>
              <w:t>852101О.99.0.ББ29ТЕ92002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A338A" w:rsidP="00A06F4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54.01.20</w:t>
            </w:r>
            <w:r w:rsidR="00663BE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A338A">
              <w:rPr>
                <w:sz w:val="20"/>
                <w:szCs w:val="20"/>
              </w:rPr>
              <w:t>Графический дизайнер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A338A" w:rsidP="00A06F4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 w:rsidR="00A06F46">
              <w:rPr>
                <w:sz w:val="20"/>
                <w:szCs w:val="20"/>
              </w:rPr>
              <w:t xml:space="preserve"> общее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4A338A" w:rsidP="00A06F4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06F46">
              <w:rPr>
                <w:sz w:val="20"/>
                <w:szCs w:val="20"/>
              </w:rPr>
              <w:t>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A06F46" w:rsidRPr="00A45321" w:rsidTr="00A06F46">
        <w:trPr>
          <w:trHeight w:val="49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A06F46" w:rsidRPr="003D24EB" w:rsidTr="00DC79E5">
        <w:trPr>
          <w:trHeight w:val="414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3D24EB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A06F46" w:rsidTr="00DC79E5">
        <w:trPr>
          <w:trHeight w:val="414"/>
        </w:trPr>
        <w:tc>
          <w:tcPr>
            <w:tcW w:w="73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F46" w:rsidRDefault="00A06F46" w:rsidP="00A06F46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D849D3" w:rsidTr="00DC79E5">
        <w:trPr>
          <w:trHeight w:val="414"/>
        </w:trPr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9D3" w:rsidRDefault="00D849D3" w:rsidP="00D849D3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3D24EB" w:rsidRDefault="00AA2E20" w:rsidP="00D849D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D849D3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Pr="00A45321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9D3" w:rsidRDefault="00D849D3" w:rsidP="00D849D3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A06F46" w:rsidRPr="00F12D68" w:rsidTr="00DC79E5">
        <w:trPr>
          <w:trHeight w:val="238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F12D68" w:rsidRDefault="00A06F46" w:rsidP="00A06F4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4A338A" w:rsidRPr="00F12D68" w:rsidTr="00DC79E5">
        <w:trPr>
          <w:trHeight w:val="414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2A6B25" w:rsidRDefault="004A338A" w:rsidP="004A338A">
            <w:pPr>
              <w:spacing w:line="200" w:lineRule="exact"/>
              <w:rPr>
                <w:sz w:val="20"/>
                <w:szCs w:val="20"/>
              </w:rPr>
            </w:pPr>
            <w:r w:rsidRPr="004A338A">
              <w:rPr>
                <w:sz w:val="20"/>
                <w:szCs w:val="20"/>
              </w:rPr>
              <w:t>852101О.99.0.ББ29ТЕ92002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2A6B25" w:rsidRDefault="004A338A" w:rsidP="004A338A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2A6B25" w:rsidRDefault="004A338A" w:rsidP="004A3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54.01.20</w:t>
            </w:r>
            <w:r w:rsidR="00663BE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A338A">
              <w:rPr>
                <w:sz w:val="20"/>
                <w:szCs w:val="20"/>
              </w:rPr>
              <w:t>Графический дизайнер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2A6B25" w:rsidRDefault="004A338A" w:rsidP="004A3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2A6B25" w:rsidRDefault="004A338A" w:rsidP="004A3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F12D68" w:rsidRDefault="004A338A" w:rsidP="004A338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F12D68" w:rsidRDefault="004A338A" w:rsidP="004A3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F12D68" w:rsidRDefault="004A338A" w:rsidP="004A338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F12D68" w:rsidRDefault="004A338A" w:rsidP="004A338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F12D68" w:rsidRDefault="009405AD" w:rsidP="0083456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F12D68" w:rsidRDefault="009405AD" w:rsidP="004A338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F12D68" w:rsidRDefault="009405AD" w:rsidP="004A338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F12D68" w:rsidRDefault="004A338A" w:rsidP="004A338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F12D68" w:rsidRDefault="004A338A" w:rsidP="004A338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F12D68" w:rsidRDefault="004A338A" w:rsidP="004A338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F12D68" w:rsidRDefault="004A338A" w:rsidP="004A338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38A" w:rsidRPr="00F12D68" w:rsidRDefault="009405AD" w:rsidP="004A338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06F46" w:rsidRPr="002A6B25" w:rsidTr="00A06F46">
        <w:trPr>
          <w:trHeight w:val="413"/>
        </w:trPr>
        <w:tc>
          <w:tcPr>
            <w:tcW w:w="15958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A06F46" w:rsidRPr="002A6B25" w:rsidTr="00A06F46">
        <w:trPr>
          <w:trHeight w:val="238"/>
        </w:trPr>
        <w:tc>
          <w:tcPr>
            <w:tcW w:w="159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A06F46" w:rsidRPr="002A6B25" w:rsidTr="00DC79E5">
        <w:trPr>
          <w:trHeight w:val="238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A06F46" w:rsidRPr="002A6B25" w:rsidTr="00DC79E5">
        <w:trPr>
          <w:trHeight w:val="238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06F46" w:rsidRPr="002A6B25" w:rsidTr="00DC79E5">
        <w:trPr>
          <w:trHeight w:val="238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46" w:rsidRPr="002A6B25" w:rsidRDefault="00A06F46" w:rsidP="00A06F46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6F46" w:rsidTr="00A06F46">
        <w:trPr>
          <w:trHeight w:val="41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Default="00A06F46" w:rsidP="00A06F46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A06F46" w:rsidRPr="00A45321" w:rsidTr="00A06F46">
        <w:trPr>
          <w:trHeight w:val="388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A06F46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7A6B65" w:rsidRPr="00A45321" w:rsidTr="00231209">
        <w:trPr>
          <w:trHeight w:val="1276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B65" w:rsidRPr="00A45321" w:rsidRDefault="007A6B65" w:rsidP="008A6C9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7A6B65" w:rsidRPr="00A45321" w:rsidRDefault="007A6B65" w:rsidP="008A6C9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7A6B65" w:rsidRDefault="007A6B65" w:rsidP="008A6C95">
            <w:pPr>
              <w:spacing w:before="20" w:line="2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7A6B65" w:rsidRPr="00A45321" w:rsidRDefault="007A6B65" w:rsidP="008A6C9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Приказ Министерства образования и науки Российской Федерации от 29 октября 2013 г. № 1199 "Об утверждении перечней профессий и специальностей среднего профессионального образования"</w:t>
            </w:r>
          </w:p>
          <w:p w:rsidR="007A6B65" w:rsidRPr="00A45321" w:rsidRDefault="007A6B65" w:rsidP="008A6C95">
            <w:pPr>
              <w:spacing w:line="22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A06F46" w:rsidRPr="00A45321" w:rsidTr="00A06F46">
        <w:trPr>
          <w:trHeight w:val="33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A45321" w:rsidRDefault="00A06F46" w:rsidP="008A6C95">
            <w:pPr>
              <w:spacing w:line="22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A06F46" w:rsidRPr="00E87AC7" w:rsidTr="00DC79E5">
        <w:trPr>
          <w:trHeight w:val="238"/>
        </w:trPr>
        <w:tc>
          <w:tcPr>
            <w:tcW w:w="4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8A6C95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8A6C95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F46" w:rsidRPr="00E87AC7" w:rsidRDefault="00A06F46" w:rsidP="008A6C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06F46" w:rsidRPr="00E87AC7" w:rsidTr="00DC79E5">
        <w:trPr>
          <w:trHeight w:val="238"/>
        </w:trPr>
        <w:tc>
          <w:tcPr>
            <w:tcW w:w="4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8A6C95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F46" w:rsidRPr="00E87AC7" w:rsidRDefault="00A06F46" w:rsidP="008A6C95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F46" w:rsidRPr="00E87AC7" w:rsidRDefault="00A06F46" w:rsidP="008A6C9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7A6B65" w:rsidRPr="00E87AC7" w:rsidTr="00DC79E5">
        <w:trPr>
          <w:trHeight w:val="370"/>
        </w:trPr>
        <w:tc>
          <w:tcPr>
            <w:tcW w:w="4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3A5BBB" w:rsidRDefault="007A6B65" w:rsidP="008A6C95">
            <w:pPr>
              <w:spacing w:line="22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3A5BBB" w:rsidRDefault="007A6B65" w:rsidP="008A6C95">
            <w:pPr>
              <w:spacing w:line="22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3A5BBB" w:rsidRDefault="007A6B65" w:rsidP="008A6C95">
            <w:pPr>
              <w:spacing w:line="22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DC79E5">
        <w:trPr>
          <w:trHeight w:val="370"/>
        </w:trPr>
        <w:tc>
          <w:tcPr>
            <w:tcW w:w="4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8A6C95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8A6C95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8A6C95">
            <w:pPr>
              <w:spacing w:line="22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DC79E5">
        <w:trPr>
          <w:trHeight w:val="370"/>
        </w:trPr>
        <w:tc>
          <w:tcPr>
            <w:tcW w:w="4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8A6C95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8A6C95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7A6B65" w:rsidRPr="00E87AC7" w:rsidRDefault="007A6B65" w:rsidP="008A6C95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8A6C95">
            <w:pPr>
              <w:spacing w:line="22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7A6B65" w:rsidRPr="00E87AC7" w:rsidTr="00DC79E5">
        <w:trPr>
          <w:trHeight w:val="370"/>
        </w:trPr>
        <w:tc>
          <w:tcPr>
            <w:tcW w:w="4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8A6C95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B65" w:rsidRPr="00E87AC7" w:rsidRDefault="007A6B65" w:rsidP="008A6C95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5" w:rsidRPr="00E87AC7" w:rsidRDefault="007A6B65" w:rsidP="008A6C95">
            <w:pPr>
              <w:spacing w:line="22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32"/>
        </w:trPr>
        <w:tc>
          <w:tcPr>
            <w:tcW w:w="15958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center"/>
              <w:rPr>
                <w:b/>
              </w:rPr>
            </w:pPr>
          </w:p>
          <w:p w:rsidR="009405AD" w:rsidRDefault="009405AD" w:rsidP="008A6C95">
            <w:pPr>
              <w:spacing w:line="200" w:lineRule="exact"/>
              <w:jc w:val="center"/>
              <w:rPr>
                <w:b/>
              </w:rPr>
            </w:pPr>
          </w:p>
          <w:p w:rsidR="009405AD" w:rsidRDefault="009405AD" w:rsidP="008A6C95">
            <w:pPr>
              <w:spacing w:line="200" w:lineRule="exact"/>
              <w:jc w:val="center"/>
              <w:rPr>
                <w:b/>
              </w:rPr>
            </w:pPr>
          </w:p>
          <w:p w:rsidR="009405AD" w:rsidRDefault="009405AD" w:rsidP="008A6C95">
            <w:pPr>
              <w:spacing w:line="200" w:lineRule="exact"/>
              <w:jc w:val="center"/>
              <w:rPr>
                <w:b/>
              </w:rPr>
            </w:pPr>
          </w:p>
          <w:p w:rsidR="008C0137" w:rsidRPr="00E87AC7" w:rsidRDefault="008C0137" w:rsidP="00FD3406">
            <w:pPr>
              <w:spacing w:line="200" w:lineRule="exact"/>
              <w:jc w:val="center"/>
              <w:rPr>
                <w:b/>
              </w:rPr>
            </w:pPr>
            <w:r w:rsidRPr="00E87AC7">
              <w:rPr>
                <w:b/>
              </w:rPr>
              <w:t xml:space="preserve">РАЗДЕЛ </w:t>
            </w:r>
            <w:r w:rsidR="008A6C95">
              <w:rPr>
                <w:b/>
              </w:rPr>
              <w:t>1</w:t>
            </w:r>
            <w:r w:rsidR="00AE1CC9">
              <w:rPr>
                <w:b/>
              </w:rPr>
              <w:t>8</w:t>
            </w:r>
          </w:p>
        </w:tc>
      </w:tr>
      <w:tr w:rsidR="008C0137" w:rsidRPr="00A45321" w:rsidTr="008A6C95">
        <w:trPr>
          <w:trHeight w:val="853"/>
        </w:trPr>
        <w:tc>
          <w:tcPr>
            <w:tcW w:w="19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3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</w:t>
            </w:r>
            <w:r>
              <w:rPr>
                <w:color w:val="000000"/>
              </w:rPr>
              <w:t>дополнительных общеразвивающих программ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ББ52</w:t>
            </w:r>
          </w:p>
        </w:tc>
      </w:tr>
      <w:tr w:rsidR="008C0137" w:rsidTr="008A6C95">
        <w:trPr>
          <w:trHeight w:val="300"/>
        </w:trPr>
        <w:tc>
          <w:tcPr>
            <w:tcW w:w="19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3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8C0137" w:rsidRPr="00A45321" w:rsidTr="008A6C95">
        <w:trPr>
          <w:trHeight w:val="319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8C0137" w:rsidRPr="00A45321" w:rsidTr="008A6C95">
        <w:trPr>
          <w:trHeight w:val="38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3D24EB" w:rsidTr="008A6C95">
        <w:trPr>
          <w:trHeight w:val="428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8C0137" w:rsidRPr="003D24EB" w:rsidTr="008A6C95">
        <w:trPr>
          <w:trHeight w:val="323"/>
        </w:trPr>
        <w:tc>
          <w:tcPr>
            <w:tcW w:w="7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D24EB" w:rsidRDefault="008C0137" w:rsidP="008A6C9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Tr="008A6C95">
        <w:trPr>
          <w:trHeight w:val="322"/>
        </w:trPr>
        <w:tc>
          <w:tcPr>
            <w:tcW w:w="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8C0137" w:rsidRPr="003D24EB" w:rsidTr="008A6C95">
        <w:trPr>
          <w:trHeight w:val="238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8C0137" w:rsidRPr="002A6B25" w:rsidTr="008A6C95">
        <w:trPr>
          <w:trHeight w:val="428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461E46">
              <w:rPr>
                <w:sz w:val="20"/>
                <w:szCs w:val="20"/>
              </w:rPr>
              <w:t>804200О.99.0.ББ52АЕ04000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C0137" w:rsidRPr="00A45321" w:rsidTr="008A6C95">
        <w:trPr>
          <w:trHeight w:val="49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3D24EB" w:rsidTr="008A6C95">
        <w:trPr>
          <w:trHeight w:val="414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8C0137" w:rsidTr="008A6C95">
        <w:trPr>
          <w:trHeight w:val="414"/>
        </w:trPr>
        <w:tc>
          <w:tcPr>
            <w:tcW w:w="73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8C0137" w:rsidTr="008A6C95">
        <w:trPr>
          <w:trHeight w:val="414"/>
        </w:trPr>
        <w:tc>
          <w:tcPr>
            <w:tcW w:w="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Направленность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RPr="00F12D68" w:rsidTr="008A6C95">
        <w:trPr>
          <w:trHeight w:val="238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8C0137" w:rsidRPr="00F12D68" w:rsidTr="008A6C95">
        <w:trPr>
          <w:trHeight w:val="414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461E46">
              <w:rPr>
                <w:sz w:val="20"/>
                <w:szCs w:val="20"/>
              </w:rPr>
              <w:t>804200О.99.0.ББ52АЕ04000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3456A" w:rsidP="008A6C95">
            <w:pPr>
              <w:spacing w:line="200" w:lineRule="exact"/>
              <w:rPr>
                <w:sz w:val="20"/>
                <w:szCs w:val="20"/>
              </w:rPr>
            </w:pPr>
            <w:r w:rsidRPr="00FC1257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496C92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496C92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496C92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496C92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</w:tr>
      <w:tr w:rsidR="008C0137" w:rsidRPr="002A6B25" w:rsidTr="008A6C95">
        <w:trPr>
          <w:trHeight w:val="413"/>
        </w:trPr>
        <w:tc>
          <w:tcPr>
            <w:tcW w:w="15958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8C0137" w:rsidRPr="002A6B25" w:rsidTr="008A6C95">
        <w:trPr>
          <w:trHeight w:val="238"/>
        </w:trPr>
        <w:tc>
          <w:tcPr>
            <w:tcW w:w="159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8C0137" w:rsidRPr="002A6B25" w:rsidTr="008A6C95">
        <w:trPr>
          <w:trHeight w:val="238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8C0137" w:rsidRPr="002A6B25" w:rsidTr="008A6C95">
        <w:trPr>
          <w:trHeight w:val="238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C0137" w:rsidRPr="002A6B25" w:rsidTr="008A6C95">
        <w:trPr>
          <w:trHeight w:val="238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C0137" w:rsidTr="008A6C95">
        <w:trPr>
          <w:trHeight w:val="41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8C0137" w:rsidRPr="00A45321" w:rsidTr="008A6C95">
        <w:trPr>
          <w:trHeight w:val="388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before="20"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A45321" w:rsidTr="008A6C95">
        <w:trPr>
          <w:trHeight w:val="1438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8C0137" w:rsidRPr="00A45321" w:rsidRDefault="008C0137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8C0137" w:rsidRDefault="008C0137" w:rsidP="008A6C95">
            <w:pPr>
              <w:spacing w:before="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8C0137" w:rsidRPr="003B0116" w:rsidRDefault="008C0137" w:rsidP="008A6C95">
            <w:pPr>
              <w:spacing w:before="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r w:rsidRPr="00955154">
              <w:rPr>
                <w:color w:val="000000"/>
              </w:rPr>
              <w:t xml:space="preserve">Министерства просвещения Российской Федерации от </w:t>
            </w:r>
            <w:r>
              <w:rPr>
                <w:color w:val="000000"/>
              </w:rPr>
              <w:t>9 ноября</w:t>
            </w:r>
            <w:r w:rsidRPr="00955154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18</w:t>
            </w:r>
            <w:r w:rsidRPr="00955154">
              <w:rPr>
                <w:color w:val="000000"/>
              </w:rPr>
              <w:t xml:space="preserve"> г. № </w:t>
            </w:r>
            <w:r>
              <w:rPr>
                <w:color w:val="000000"/>
              </w:rPr>
              <w:t>19</w:t>
            </w:r>
            <w:r w:rsidRPr="00955154">
              <w:rPr>
                <w:color w:val="000000"/>
              </w:rPr>
              <w:t xml:space="preserve">6 </w:t>
            </w:r>
            <w:r w:rsidRPr="003B0116">
              <w:rPr>
                <w:color w:val="000000"/>
              </w:rPr>
              <w:t>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  <w:p w:rsidR="008C0137" w:rsidRPr="00A45321" w:rsidRDefault="008C0137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8C0137" w:rsidRPr="00A45321" w:rsidTr="008A6C95">
        <w:trPr>
          <w:trHeight w:val="33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4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E87AC7" w:rsidTr="008A6C95">
        <w:trPr>
          <w:trHeight w:val="238"/>
        </w:trPr>
        <w:tc>
          <w:tcPr>
            <w:tcW w:w="4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C0137" w:rsidRPr="00E87AC7" w:rsidTr="008A6C95">
        <w:trPr>
          <w:trHeight w:val="238"/>
        </w:trPr>
        <w:tc>
          <w:tcPr>
            <w:tcW w:w="4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8C0137" w:rsidRPr="00E87AC7" w:rsidTr="008A6C95">
        <w:trPr>
          <w:trHeight w:val="370"/>
        </w:trPr>
        <w:tc>
          <w:tcPr>
            <w:tcW w:w="4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A5BBB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A5BBB" w:rsidRDefault="008C0137" w:rsidP="008A6C95">
            <w:pPr>
              <w:spacing w:line="24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3A5BBB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ind w:left="54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8C0137" w:rsidRPr="00E87AC7" w:rsidRDefault="008C0137" w:rsidP="008A6C95">
            <w:pPr>
              <w:spacing w:line="240" w:lineRule="exac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</w:tbl>
    <w:p w:rsidR="008C0137" w:rsidRDefault="008C0137" w:rsidP="008C0137">
      <w:pPr>
        <w:spacing w:line="200" w:lineRule="exact"/>
        <w:rPr>
          <w:rFonts w:ascii="Arial" w:hAnsi="Arial" w:cs="Arial"/>
        </w:rPr>
      </w:pPr>
    </w:p>
    <w:p w:rsidR="008C0137" w:rsidRDefault="008C0137" w:rsidP="008C0137">
      <w:pPr>
        <w:spacing w:line="200" w:lineRule="exact"/>
        <w:rPr>
          <w:rFonts w:ascii="Arial" w:hAnsi="Arial" w:cs="Arial"/>
        </w:rPr>
      </w:pPr>
    </w:p>
    <w:tbl>
      <w:tblPr>
        <w:tblW w:w="15958" w:type="dxa"/>
        <w:tblLayout w:type="fixed"/>
        <w:tblLook w:val="0000" w:firstRow="0" w:lastRow="0" w:firstColumn="0" w:lastColumn="0" w:noHBand="0" w:noVBand="0"/>
      </w:tblPr>
      <w:tblGrid>
        <w:gridCol w:w="739"/>
        <w:gridCol w:w="1242"/>
        <w:gridCol w:w="707"/>
        <w:gridCol w:w="578"/>
        <w:gridCol w:w="1076"/>
        <w:gridCol w:w="974"/>
        <w:gridCol w:w="202"/>
        <w:gridCol w:w="800"/>
        <w:gridCol w:w="52"/>
        <w:gridCol w:w="280"/>
        <w:gridCol w:w="990"/>
        <w:gridCol w:w="152"/>
        <w:gridCol w:w="838"/>
        <w:gridCol w:w="142"/>
        <w:gridCol w:w="142"/>
        <w:gridCol w:w="424"/>
        <w:gridCol w:w="708"/>
        <w:gridCol w:w="142"/>
        <w:gridCol w:w="707"/>
        <w:gridCol w:w="284"/>
        <w:gridCol w:w="68"/>
        <w:gridCol w:w="498"/>
        <w:gridCol w:w="848"/>
        <w:gridCol w:w="51"/>
        <w:gridCol w:w="826"/>
        <w:gridCol w:w="873"/>
        <w:gridCol w:w="827"/>
        <w:gridCol w:w="788"/>
      </w:tblGrid>
      <w:tr w:rsidR="008C0137" w:rsidRPr="00E87AC7" w:rsidTr="008A6C95">
        <w:trPr>
          <w:trHeight w:val="332"/>
        </w:trPr>
        <w:tc>
          <w:tcPr>
            <w:tcW w:w="15958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FD3406">
            <w:pPr>
              <w:spacing w:line="200" w:lineRule="exact"/>
              <w:jc w:val="center"/>
              <w:rPr>
                <w:b/>
              </w:rPr>
            </w:pPr>
            <w:r w:rsidRPr="00E87AC7">
              <w:rPr>
                <w:b/>
              </w:rPr>
              <w:t xml:space="preserve">РАЗДЕЛ </w:t>
            </w:r>
            <w:r w:rsidR="008A6C95">
              <w:rPr>
                <w:b/>
              </w:rPr>
              <w:t>1</w:t>
            </w:r>
            <w:r w:rsidR="00AE1CC9">
              <w:rPr>
                <w:b/>
              </w:rPr>
              <w:t>9</w:t>
            </w:r>
          </w:p>
        </w:tc>
      </w:tr>
      <w:tr w:rsidR="008C0137" w:rsidRPr="00A45321" w:rsidTr="008A6C95">
        <w:trPr>
          <w:trHeight w:val="853"/>
        </w:trPr>
        <w:tc>
          <w:tcPr>
            <w:tcW w:w="19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33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</w:t>
            </w:r>
            <w:r>
              <w:rPr>
                <w:color w:val="000000"/>
              </w:rPr>
              <w:t>дополнительных общеразвивающих программ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ББ52</w:t>
            </w:r>
          </w:p>
        </w:tc>
      </w:tr>
      <w:tr w:rsidR="008C0137" w:rsidTr="008A6C95">
        <w:trPr>
          <w:trHeight w:val="300"/>
        </w:trPr>
        <w:tc>
          <w:tcPr>
            <w:tcW w:w="19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33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8C0137" w:rsidRPr="00A45321" w:rsidTr="008A6C95">
        <w:trPr>
          <w:trHeight w:val="319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8C0137" w:rsidRPr="00A45321" w:rsidTr="008A6C95">
        <w:trPr>
          <w:trHeight w:val="38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</w:p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</w:p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3D24EB" w:rsidTr="008A6C95">
        <w:trPr>
          <w:trHeight w:val="428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8C0137" w:rsidRPr="003D24EB" w:rsidTr="008A6C95">
        <w:trPr>
          <w:trHeight w:val="323"/>
        </w:trPr>
        <w:tc>
          <w:tcPr>
            <w:tcW w:w="7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D24EB" w:rsidRDefault="008C0137" w:rsidP="008A6C9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3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Направленность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Tr="008A6C95">
        <w:trPr>
          <w:trHeight w:val="322"/>
        </w:trPr>
        <w:tc>
          <w:tcPr>
            <w:tcW w:w="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8C0137" w:rsidRPr="003D24EB" w:rsidTr="008A6C95">
        <w:trPr>
          <w:trHeight w:val="238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8C0137" w:rsidRPr="002A6B25" w:rsidTr="008A6C95">
        <w:trPr>
          <w:trHeight w:val="428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E07BDA">
              <w:rPr>
                <w:sz w:val="20"/>
                <w:szCs w:val="20"/>
              </w:rPr>
              <w:t>804200О.99.0.ББ52АЕ28000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C0137" w:rsidRPr="00A45321" w:rsidTr="008A6C95">
        <w:trPr>
          <w:trHeight w:val="49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3D24EB" w:rsidTr="008A6C95">
        <w:trPr>
          <w:trHeight w:val="414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8C0137" w:rsidTr="008A6C95">
        <w:trPr>
          <w:trHeight w:val="414"/>
        </w:trPr>
        <w:tc>
          <w:tcPr>
            <w:tcW w:w="73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8C0137" w:rsidTr="008A6C95">
        <w:trPr>
          <w:trHeight w:val="414"/>
        </w:trPr>
        <w:tc>
          <w:tcPr>
            <w:tcW w:w="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Направленность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RPr="00F12D68" w:rsidTr="008A6C95">
        <w:trPr>
          <w:trHeight w:val="238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8C0137" w:rsidRPr="00F12D68" w:rsidTr="008A6C95">
        <w:trPr>
          <w:trHeight w:val="414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E07BDA">
              <w:rPr>
                <w:sz w:val="20"/>
                <w:szCs w:val="20"/>
              </w:rPr>
              <w:t>804200О.99.0.ББ52АЕ28000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3456A" w:rsidP="008A6C95">
            <w:pPr>
              <w:spacing w:line="200" w:lineRule="exact"/>
              <w:rPr>
                <w:sz w:val="20"/>
                <w:szCs w:val="20"/>
              </w:rPr>
            </w:pPr>
            <w:r w:rsidRPr="00FC1257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C95" w:rsidRPr="00F12D68" w:rsidRDefault="008A6C95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A6C95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A6C95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A6C95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8C0137" w:rsidRPr="002A6B25" w:rsidTr="008A6C95">
        <w:trPr>
          <w:trHeight w:val="413"/>
        </w:trPr>
        <w:tc>
          <w:tcPr>
            <w:tcW w:w="15958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8C0137" w:rsidRPr="002A6B25" w:rsidTr="008A6C95">
        <w:trPr>
          <w:trHeight w:val="238"/>
        </w:trPr>
        <w:tc>
          <w:tcPr>
            <w:tcW w:w="159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8C0137" w:rsidRPr="002A6B25" w:rsidTr="008A6C95">
        <w:trPr>
          <w:trHeight w:val="238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8C0137" w:rsidRPr="002A6B25" w:rsidTr="008A6C95">
        <w:trPr>
          <w:trHeight w:val="238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C0137" w:rsidRPr="002A6B25" w:rsidTr="008A6C95">
        <w:trPr>
          <w:trHeight w:val="238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C0137" w:rsidTr="008A6C95">
        <w:trPr>
          <w:trHeight w:val="412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8C0137" w:rsidRPr="00A45321" w:rsidTr="008A6C95">
        <w:trPr>
          <w:trHeight w:val="388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before="20"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A45321" w:rsidTr="008A6C95">
        <w:trPr>
          <w:trHeight w:val="1276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8C0137" w:rsidRPr="00A45321" w:rsidRDefault="008C0137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8C0137" w:rsidRDefault="008C0137" w:rsidP="008A6C95">
            <w:pPr>
              <w:spacing w:before="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8C0137" w:rsidRPr="003B0116" w:rsidRDefault="008C0137" w:rsidP="008A6C95">
            <w:pPr>
              <w:spacing w:before="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r w:rsidRPr="00955154">
              <w:rPr>
                <w:color w:val="000000"/>
              </w:rPr>
              <w:t xml:space="preserve">Министерства просвещения Российской Федерации от </w:t>
            </w:r>
            <w:r>
              <w:rPr>
                <w:color w:val="000000"/>
              </w:rPr>
              <w:t>9 ноября</w:t>
            </w:r>
            <w:r w:rsidRPr="00955154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18</w:t>
            </w:r>
            <w:r w:rsidRPr="00955154">
              <w:rPr>
                <w:color w:val="000000"/>
              </w:rPr>
              <w:t xml:space="preserve"> г. № </w:t>
            </w:r>
            <w:r>
              <w:rPr>
                <w:color w:val="000000"/>
              </w:rPr>
              <w:t>19</w:t>
            </w:r>
            <w:r w:rsidRPr="00955154">
              <w:rPr>
                <w:color w:val="000000"/>
              </w:rPr>
              <w:t xml:space="preserve">6 </w:t>
            </w:r>
            <w:r w:rsidRPr="003B0116">
              <w:rPr>
                <w:color w:val="000000"/>
              </w:rPr>
              <w:t>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  <w:p w:rsidR="008C0137" w:rsidRPr="00A45321" w:rsidRDefault="008C0137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8C0137" w:rsidRPr="00A45321" w:rsidTr="008A6C95">
        <w:trPr>
          <w:trHeight w:val="334"/>
        </w:trPr>
        <w:tc>
          <w:tcPr>
            <w:tcW w:w="15958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before="120" w:after="120" w:line="24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E87AC7" w:rsidTr="008A6C95">
        <w:trPr>
          <w:trHeight w:val="238"/>
        </w:trPr>
        <w:tc>
          <w:tcPr>
            <w:tcW w:w="4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C0137" w:rsidRPr="00E87AC7" w:rsidTr="008A6C95">
        <w:trPr>
          <w:trHeight w:val="238"/>
        </w:trPr>
        <w:tc>
          <w:tcPr>
            <w:tcW w:w="4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8C0137" w:rsidRPr="00E87AC7" w:rsidTr="008A6C95">
        <w:trPr>
          <w:trHeight w:val="370"/>
        </w:trPr>
        <w:tc>
          <w:tcPr>
            <w:tcW w:w="4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A5BBB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A5BBB" w:rsidRDefault="008C0137" w:rsidP="008A6C95">
            <w:pPr>
              <w:spacing w:line="240" w:lineRule="exact"/>
              <w:ind w:left="54" w:right="170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 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3A5BBB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3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</w:tbl>
    <w:p w:rsidR="008C0137" w:rsidRDefault="008C0137" w:rsidP="008C0137">
      <w:pPr>
        <w:spacing w:line="200" w:lineRule="exact"/>
        <w:rPr>
          <w:rFonts w:ascii="Arial" w:hAnsi="Arial" w:cs="Arial"/>
        </w:rPr>
      </w:pPr>
    </w:p>
    <w:tbl>
      <w:tblPr>
        <w:tblW w:w="16021" w:type="dxa"/>
        <w:tblLayout w:type="fixed"/>
        <w:tblLook w:val="0000" w:firstRow="0" w:lastRow="0" w:firstColumn="0" w:lastColumn="0" w:noHBand="0" w:noVBand="0"/>
      </w:tblPr>
      <w:tblGrid>
        <w:gridCol w:w="738"/>
        <w:gridCol w:w="1241"/>
        <w:gridCol w:w="707"/>
        <w:gridCol w:w="716"/>
        <w:gridCol w:w="1076"/>
        <w:gridCol w:w="974"/>
        <w:gridCol w:w="202"/>
        <w:gridCol w:w="725"/>
        <w:gridCol w:w="52"/>
        <w:gridCol w:w="280"/>
        <w:gridCol w:w="991"/>
        <w:gridCol w:w="152"/>
        <w:gridCol w:w="839"/>
        <w:gridCol w:w="142"/>
        <w:gridCol w:w="141"/>
        <w:gridCol w:w="425"/>
        <w:gridCol w:w="708"/>
        <w:gridCol w:w="141"/>
        <w:gridCol w:w="708"/>
        <w:gridCol w:w="284"/>
        <w:gridCol w:w="68"/>
        <w:gridCol w:w="498"/>
        <w:gridCol w:w="848"/>
        <w:gridCol w:w="51"/>
        <w:gridCol w:w="826"/>
        <w:gridCol w:w="873"/>
        <w:gridCol w:w="827"/>
        <w:gridCol w:w="788"/>
      </w:tblGrid>
      <w:tr w:rsidR="008C0137" w:rsidRPr="00E87AC7" w:rsidTr="008A6C95">
        <w:trPr>
          <w:trHeight w:val="366"/>
        </w:trPr>
        <w:tc>
          <w:tcPr>
            <w:tcW w:w="16021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461E46" w:rsidRDefault="008C0137" w:rsidP="00AE1CC9">
            <w:pPr>
              <w:spacing w:line="200" w:lineRule="exact"/>
              <w:jc w:val="center"/>
              <w:rPr>
                <w:b/>
                <w:bCs/>
                <w:color w:val="000000"/>
              </w:rPr>
            </w:pPr>
            <w:r w:rsidRPr="00461E46">
              <w:rPr>
                <w:b/>
                <w:bCs/>
                <w:color w:val="000000"/>
              </w:rPr>
              <w:t xml:space="preserve">РАЗДЕЛ </w:t>
            </w:r>
            <w:r w:rsidR="00AE1CC9">
              <w:rPr>
                <w:b/>
                <w:bCs/>
                <w:color w:val="000000"/>
              </w:rPr>
              <w:t>20</w:t>
            </w:r>
          </w:p>
        </w:tc>
      </w:tr>
      <w:tr w:rsidR="008C0137" w:rsidRPr="00A45321" w:rsidTr="008A6C95">
        <w:trPr>
          <w:trHeight w:val="853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9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</w:t>
            </w:r>
            <w:r>
              <w:rPr>
                <w:color w:val="000000"/>
              </w:rPr>
              <w:t>дополнительных общеразвивающих программ</w:t>
            </w:r>
          </w:p>
        </w:tc>
        <w:tc>
          <w:tcPr>
            <w:tcW w:w="19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ББ52</w:t>
            </w:r>
          </w:p>
        </w:tc>
      </w:tr>
      <w:tr w:rsidR="008C0137" w:rsidTr="008A6C95">
        <w:trPr>
          <w:trHeight w:val="300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9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9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8C0137" w:rsidRPr="00A45321" w:rsidTr="008A6C95">
        <w:trPr>
          <w:trHeight w:val="319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8C0137" w:rsidRPr="00A45321" w:rsidTr="008A6C95">
        <w:trPr>
          <w:trHeight w:val="382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</w:p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</w:p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3D24EB" w:rsidTr="008A6C95">
        <w:trPr>
          <w:trHeight w:val="42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9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8C0137" w:rsidRPr="003D24EB" w:rsidTr="008A6C95">
        <w:trPr>
          <w:trHeight w:val="323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D24EB" w:rsidRDefault="008C0137" w:rsidP="008A6C9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4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Направленность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0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Tr="008A6C95">
        <w:trPr>
          <w:trHeight w:val="322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49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8C0137" w:rsidRPr="003D24EB" w:rsidTr="008A6C95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8C0137" w:rsidRPr="002A6B25" w:rsidTr="008A6C95">
        <w:trPr>
          <w:trHeight w:val="42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461E46">
              <w:rPr>
                <w:sz w:val="20"/>
                <w:szCs w:val="20"/>
              </w:rPr>
              <w:t>804200О.99.0.ББ52АЕ52000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C0137" w:rsidRPr="00A45321" w:rsidTr="008A6C95">
        <w:trPr>
          <w:trHeight w:val="492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3D24EB" w:rsidTr="008A6C95">
        <w:trPr>
          <w:trHeight w:val="414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8C0137" w:rsidTr="008A6C95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8C0137" w:rsidTr="008A6C95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Направленность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18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RPr="00F12D68" w:rsidTr="008A6C95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8C0137" w:rsidRPr="00F12D68" w:rsidTr="008A6C95">
        <w:trPr>
          <w:trHeight w:val="41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461E46">
              <w:rPr>
                <w:sz w:val="20"/>
                <w:szCs w:val="20"/>
              </w:rPr>
              <w:t>804200О.99.0.ББ52АЕ52000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3456A" w:rsidP="008A6C95">
            <w:pPr>
              <w:spacing w:line="200" w:lineRule="exact"/>
              <w:rPr>
                <w:sz w:val="20"/>
                <w:szCs w:val="20"/>
              </w:rPr>
            </w:pPr>
            <w:r w:rsidRPr="00FC1257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C80B86" w:rsidRDefault="008A6C95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C80B86" w:rsidRDefault="008A6C95" w:rsidP="008A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C80B86" w:rsidRDefault="008A6C95" w:rsidP="008A6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24480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A6C95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</w:t>
            </w:r>
          </w:p>
        </w:tc>
      </w:tr>
      <w:tr w:rsidR="008C0137" w:rsidRPr="002A6B25" w:rsidTr="008A6C95">
        <w:trPr>
          <w:trHeight w:val="413"/>
        </w:trPr>
        <w:tc>
          <w:tcPr>
            <w:tcW w:w="16021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8C0137" w:rsidRPr="002A6B25" w:rsidTr="008A6C95">
        <w:trPr>
          <w:trHeight w:val="238"/>
        </w:trPr>
        <w:tc>
          <w:tcPr>
            <w:tcW w:w="160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8C0137" w:rsidRPr="002A6B25" w:rsidTr="008A6C95">
        <w:trPr>
          <w:trHeight w:val="238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8C0137" w:rsidRPr="002A6B25" w:rsidTr="008A6C95">
        <w:trPr>
          <w:trHeight w:val="238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C0137" w:rsidRPr="002A6B25" w:rsidTr="008A6C95">
        <w:trPr>
          <w:trHeight w:val="238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C0137" w:rsidTr="008A6C95">
        <w:trPr>
          <w:trHeight w:val="412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</w:p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</w:p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8C0137" w:rsidRPr="00A45321" w:rsidTr="008A6C95">
        <w:trPr>
          <w:trHeight w:val="388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before="20"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A45321" w:rsidTr="008A6C95">
        <w:trPr>
          <w:trHeight w:val="1438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8C0137" w:rsidRPr="00A45321" w:rsidRDefault="008C0137" w:rsidP="008A6C95">
            <w:pPr>
              <w:spacing w:before="20" w:line="22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8C0137" w:rsidRDefault="008C0137" w:rsidP="008A6C95">
            <w:pPr>
              <w:spacing w:before="20" w:line="2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8C0137" w:rsidRPr="003B0116" w:rsidRDefault="008C0137" w:rsidP="008A6C95">
            <w:pPr>
              <w:spacing w:before="20"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r w:rsidRPr="00955154">
              <w:rPr>
                <w:color w:val="000000"/>
              </w:rPr>
              <w:t xml:space="preserve">Министерства просвещения Российской Федерации от </w:t>
            </w:r>
            <w:r>
              <w:rPr>
                <w:color w:val="000000"/>
              </w:rPr>
              <w:t>9 ноября</w:t>
            </w:r>
            <w:r w:rsidRPr="00955154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18</w:t>
            </w:r>
            <w:r w:rsidRPr="00955154">
              <w:rPr>
                <w:color w:val="000000"/>
              </w:rPr>
              <w:t xml:space="preserve"> г. № </w:t>
            </w:r>
            <w:r>
              <w:rPr>
                <w:color w:val="000000"/>
              </w:rPr>
              <w:t>19</w:t>
            </w:r>
            <w:r w:rsidRPr="00955154">
              <w:rPr>
                <w:color w:val="000000"/>
              </w:rPr>
              <w:t xml:space="preserve">6 </w:t>
            </w:r>
            <w:r w:rsidRPr="003B0116">
              <w:rPr>
                <w:color w:val="000000"/>
              </w:rPr>
              <w:t>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  <w:p w:rsidR="008C0137" w:rsidRPr="00A45321" w:rsidRDefault="008C0137" w:rsidP="008A6C95">
            <w:pPr>
              <w:spacing w:before="20" w:line="20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8C0137" w:rsidRPr="00A45321" w:rsidTr="008A6C95">
        <w:trPr>
          <w:trHeight w:val="334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E87AC7" w:rsidTr="008A6C95">
        <w:trPr>
          <w:trHeight w:val="238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E87AC7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C0137" w:rsidRPr="00E87AC7" w:rsidTr="008A6C95">
        <w:trPr>
          <w:trHeight w:val="238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E87AC7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A5BBB" w:rsidRDefault="008C0137" w:rsidP="008A6C95">
            <w:pPr>
              <w:spacing w:line="22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A5BBB" w:rsidRDefault="008C0137" w:rsidP="008A6C95">
            <w:pPr>
              <w:spacing w:line="22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3A5BBB" w:rsidRDefault="008C0137" w:rsidP="008A6C95">
            <w:pPr>
              <w:spacing w:line="22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20" w:lineRule="exac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2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20" w:lineRule="exact"/>
              <w:ind w:left="54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8C0137" w:rsidRPr="00E87AC7" w:rsidRDefault="008C0137" w:rsidP="008A6C95">
            <w:pPr>
              <w:spacing w:line="220" w:lineRule="exac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2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20" w:lineRule="exac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2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32"/>
        </w:trPr>
        <w:tc>
          <w:tcPr>
            <w:tcW w:w="16021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center"/>
              <w:rPr>
                <w:b/>
              </w:rPr>
            </w:pPr>
          </w:p>
          <w:p w:rsidR="009405AD" w:rsidRDefault="009405AD" w:rsidP="008A6C95">
            <w:pPr>
              <w:spacing w:line="200" w:lineRule="exact"/>
              <w:jc w:val="center"/>
              <w:rPr>
                <w:b/>
              </w:rPr>
            </w:pPr>
          </w:p>
          <w:p w:rsidR="009405AD" w:rsidRDefault="009405AD" w:rsidP="008A6C95">
            <w:pPr>
              <w:spacing w:line="200" w:lineRule="exact"/>
              <w:jc w:val="center"/>
              <w:rPr>
                <w:b/>
              </w:rPr>
            </w:pPr>
          </w:p>
          <w:p w:rsidR="008C0137" w:rsidRPr="00E87AC7" w:rsidRDefault="008C0137" w:rsidP="00AE1CC9">
            <w:pPr>
              <w:spacing w:line="200" w:lineRule="exact"/>
              <w:jc w:val="center"/>
              <w:rPr>
                <w:b/>
              </w:rPr>
            </w:pPr>
            <w:r w:rsidRPr="00E87AC7">
              <w:rPr>
                <w:b/>
              </w:rPr>
              <w:t xml:space="preserve">РАЗДЕЛ </w:t>
            </w:r>
            <w:r w:rsidR="00AE1CC9">
              <w:rPr>
                <w:b/>
              </w:rPr>
              <w:t>21</w:t>
            </w:r>
          </w:p>
        </w:tc>
      </w:tr>
      <w:tr w:rsidR="008C0137" w:rsidRPr="00A45321" w:rsidTr="008A6C95">
        <w:trPr>
          <w:trHeight w:val="853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9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</w:t>
            </w:r>
            <w:r>
              <w:rPr>
                <w:color w:val="000000"/>
              </w:rPr>
              <w:t>дополнительных общеразвивающих программ</w:t>
            </w:r>
          </w:p>
        </w:tc>
        <w:tc>
          <w:tcPr>
            <w:tcW w:w="19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ББ52</w:t>
            </w:r>
          </w:p>
        </w:tc>
      </w:tr>
      <w:tr w:rsidR="008C0137" w:rsidTr="008A6C95">
        <w:trPr>
          <w:trHeight w:val="300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9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9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8C0137" w:rsidRPr="00A45321" w:rsidTr="008A6C95">
        <w:trPr>
          <w:trHeight w:val="319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8C0137" w:rsidRPr="00A45321" w:rsidTr="008A6C95">
        <w:trPr>
          <w:trHeight w:val="382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3D24EB" w:rsidTr="008A6C95">
        <w:trPr>
          <w:trHeight w:val="42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9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8C0137" w:rsidRPr="003D24EB" w:rsidTr="008A6C95">
        <w:trPr>
          <w:trHeight w:val="323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D24EB" w:rsidRDefault="008C0137" w:rsidP="008A6C9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4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Направленность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0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Tr="008A6C95">
        <w:trPr>
          <w:trHeight w:val="322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49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8C0137" w:rsidRPr="003D24EB" w:rsidTr="008A6C95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8C0137" w:rsidRPr="002A6B25" w:rsidTr="008A6C95">
        <w:trPr>
          <w:trHeight w:val="42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3C1037">
              <w:rPr>
                <w:sz w:val="20"/>
                <w:szCs w:val="20"/>
              </w:rPr>
              <w:t>804200О.99.0.ББ52АЕ76000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C0137" w:rsidRPr="00A45321" w:rsidTr="008A6C95">
        <w:trPr>
          <w:trHeight w:val="492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3D24EB" w:rsidTr="008A6C95">
        <w:trPr>
          <w:trHeight w:val="414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8C0137" w:rsidTr="008A6C95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8C0137" w:rsidTr="008A6C95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Направленность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RPr="00F12D68" w:rsidTr="008A6C95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496C92" w:rsidRPr="00F12D68" w:rsidTr="00496C92">
        <w:trPr>
          <w:trHeight w:val="41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 w:rsidRPr="003C1037">
              <w:rPr>
                <w:sz w:val="20"/>
                <w:szCs w:val="20"/>
              </w:rPr>
              <w:t>804200О.99.0.ББ52АЕ76000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83456A" w:rsidP="00496C92">
            <w:pPr>
              <w:spacing w:line="200" w:lineRule="exact"/>
              <w:rPr>
                <w:sz w:val="20"/>
                <w:szCs w:val="20"/>
              </w:rPr>
            </w:pPr>
            <w:r w:rsidRPr="00FC1257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10872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Default="00496C92" w:rsidP="00496C92">
            <w:pPr>
              <w:jc w:val="center"/>
            </w:pPr>
            <w:r w:rsidRPr="001F5C3D">
              <w:rPr>
                <w:sz w:val="20"/>
                <w:szCs w:val="20"/>
              </w:rPr>
              <w:t>10872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Default="00496C92" w:rsidP="00496C92">
            <w:pPr>
              <w:jc w:val="center"/>
            </w:pPr>
            <w:r w:rsidRPr="001F5C3D">
              <w:rPr>
                <w:sz w:val="20"/>
                <w:szCs w:val="20"/>
              </w:rPr>
              <w:t>10872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</w:tr>
      <w:tr w:rsidR="008C0137" w:rsidRPr="002A6B25" w:rsidTr="008A6C95">
        <w:trPr>
          <w:trHeight w:val="413"/>
        </w:trPr>
        <w:tc>
          <w:tcPr>
            <w:tcW w:w="16021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496C92" w:rsidP="008A6C95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10872</w:t>
            </w:r>
          </w:p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  <w:p w:rsidR="008C0137" w:rsidRPr="002A6B25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</w:p>
        </w:tc>
      </w:tr>
      <w:tr w:rsidR="008C0137" w:rsidRPr="002A6B25" w:rsidTr="008A6C95">
        <w:trPr>
          <w:trHeight w:val="238"/>
        </w:trPr>
        <w:tc>
          <w:tcPr>
            <w:tcW w:w="160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8C0137" w:rsidRPr="002A6B25" w:rsidTr="008A6C95">
        <w:trPr>
          <w:trHeight w:val="238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8C0137" w:rsidRPr="002A6B25" w:rsidTr="008A6C95">
        <w:trPr>
          <w:trHeight w:val="238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C0137" w:rsidRPr="002A6B25" w:rsidTr="008A6C95">
        <w:trPr>
          <w:trHeight w:val="238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C0137" w:rsidTr="008A6C95">
        <w:trPr>
          <w:trHeight w:val="412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before="20" w:line="200" w:lineRule="exact"/>
              <w:rPr>
                <w:b/>
                <w:bCs/>
                <w:color w:val="000000"/>
              </w:rPr>
            </w:pPr>
          </w:p>
          <w:p w:rsidR="008C0137" w:rsidRPr="00A45321" w:rsidRDefault="008C0137" w:rsidP="008A6C95">
            <w:pPr>
              <w:spacing w:before="20"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A45321" w:rsidTr="008A6C95">
        <w:trPr>
          <w:trHeight w:val="388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8C0137" w:rsidRPr="00A45321" w:rsidRDefault="008C0137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8C0137" w:rsidRDefault="008C0137" w:rsidP="008A6C95">
            <w:pPr>
              <w:spacing w:before="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8C0137" w:rsidRPr="003B0116" w:rsidRDefault="008C0137" w:rsidP="008A6C95">
            <w:pPr>
              <w:spacing w:before="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r w:rsidRPr="00955154">
              <w:rPr>
                <w:color w:val="000000"/>
              </w:rPr>
              <w:t xml:space="preserve">Министерства просвещения Российской Федерации от </w:t>
            </w:r>
            <w:r>
              <w:rPr>
                <w:color w:val="000000"/>
              </w:rPr>
              <w:t>9 ноября</w:t>
            </w:r>
            <w:r w:rsidRPr="00955154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18</w:t>
            </w:r>
            <w:r w:rsidRPr="00955154">
              <w:rPr>
                <w:color w:val="000000"/>
              </w:rPr>
              <w:t xml:space="preserve"> г. № </w:t>
            </w:r>
            <w:r>
              <w:rPr>
                <w:color w:val="000000"/>
              </w:rPr>
              <w:t>19</w:t>
            </w:r>
            <w:r w:rsidRPr="00955154">
              <w:rPr>
                <w:color w:val="000000"/>
              </w:rPr>
              <w:t xml:space="preserve">6 </w:t>
            </w:r>
            <w:r w:rsidRPr="003B0116">
              <w:rPr>
                <w:color w:val="000000"/>
              </w:rPr>
              <w:t>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  <w:p w:rsidR="008C0137" w:rsidRPr="00A45321" w:rsidRDefault="008C0137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8C0137" w:rsidRPr="00A45321" w:rsidTr="008A6C95">
        <w:trPr>
          <w:trHeight w:val="334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4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E87AC7" w:rsidTr="008A6C95">
        <w:trPr>
          <w:trHeight w:val="238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C0137" w:rsidRPr="00E87AC7" w:rsidTr="008A6C95">
        <w:trPr>
          <w:trHeight w:val="238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A5BBB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A5BBB" w:rsidRDefault="008C0137" w:rsidP="008A6C95">
            <w:pPr>
              <w:spacing w:line="24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3A5BBB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ind w:left="54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8C0137" w:rsidRPr="00E87AC7" w:rsidRDefault="008C0137" w:rsidP="008A6C95">
            <w:pPr>
              <w:spacing w:line="240" w:lineRule="exac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07BDA" w:rsidTr="008A6C95">
        <w:trPr>
          <w:trHeight w:val="366"/>
        </w:trPr>
        <w:tc>
          <w:tcPr>
            <w:tcW w:w="16021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center"/>
              <w:rPr>
                <w:b/>
                <w:bCs/>
                <w:color w:val="000000"/>
              </w:rPr>
            </w:pPr>
          </w:p>
          <w:p w:rsidR="008C0137" w:rsidRDefault="008C0137" w:rsidP="008A6C95">
            <w:pPr>
              <w:spacing w:line="200" w:lineRule="exact"/>
              <w:jc w:val="center"/>
              <w:rPr>
                <w:b/>
                <w:bCs/>
                <w:color w:val="000000"/>
              </w:rPr>
            </w:pPr>
          </w:p>
          <w:p w:rsidR="008C0137" w:rsidRPr="00E07BDA" w:rsidRDefault="008C0137" w:rsidP="00AE1CC9">
            <w:pPr>
              <w:spacing w:line="200" w:lineRule="exact"/>
              <w:jc w:val="center"/>
              <w:rPr>
                <w:b/>
                <w:bCs/>
                <w:color w:val="000000"/>
              </w:rPr>
            </w:pPr>
            <w:r w:rsidRPr="00E07BDA">
              <w:rPr>
                <w:b/>
                <w:bCs/>
                <w:color w:val="000000"/>
              </w:rPr>
              <w:t xml:space="preserve">РАЗДЕЛ </w:t>
            </w:r>
            <w:r w:rsidR="00AE1CC9">
              <w:rPr>
                <w:b/>
                <w:bCs/>
                <w:color w:val="000000"/>
              </w:rPr>
              <w:t>22</w:t>
            </w:r>
          </w:p>
        </w:tc>
      </w:tr>
      <w:tr w:rsidR="008C0137" w:rsidRPr="00A45321" w:rsidTr="008A6C95">
        <w:trPr>
          <w:trHeight w:val="853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9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</w:t>
            </w:r>
            <w:r>
              <w:rPr>
                <w:color w:val="000000"/>
              </w:rPr>
              <w:t>дополнительных общеразвивающих программ</w:t>
            </w:r>
          </w:p>
        </w:tc>
        <w:tc>
          <w:tcPr>
            <w:tcW w:w="19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ББ52</w:t>
            </w:r>
          </w:p>
        </w:tc>
      </w:tr>
      <w:tr w:rsidR="008C0137" w:rsidTr="008A6C95">
        <w:trPr>
          <w:trHeight w:val="300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9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9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8C0137" w:rsidRPr="00A45321" w:rsidTr="008A6C95">
        <w:trPr>
          <w:trHeight w:val="319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8C0137" w:rsidRPr="00A45321" w:rsidTr="008A6C95">
        <w:trPr>
          <w:trHeight w:val="382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</w:p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3D24EB" w:rsidTr="008A6C95">
        <w:trPr>
          <w:trHeight w:val="42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9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8C0137" w:rsidRPr="003D24EB" w:rsidTr="008A6C95">
        <w:trPr>
          <w:trHeight w:val="323"/>
        </w:trPr>
        <w:tc>
          <w:tcPr>
            <w:tcW w:w="7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D24EB" w:rsidRDefault="008C0137" w:rsidP="008A6C9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4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0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Tr="008A6C95">
        <w:trPr>
          <w:trHeight w:val="322"/>
        </w:trPr>
        <w:tc>
          <w:tcPr>
            <w:tcW w:w="73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49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8C0137" w:rsidRPr="003D24EB" w:rsidTr="008A6C95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8C0137" w:rsidRPr="002A6B25" w:rsidTr="008A6C95">
        <w:trPr>
          <w:trHeight w:val="428"/>
        </w:trPr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100025">
              <w:rPr>
                <w:sz w:val="20"/>
                <w:szCs w:val="20"/>
              </w:rPr>
              <w:t>804200О.99.0.ББ52АЖ00000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C0137" w:rsidRPr="00A45321" w:rsidTr="008A6C95">
        <w:trPr>
          <w:trHeight w:val="492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3D24EB" w:rsidTr="008A6C95">
        <w:trPr>
          <w:trHeight w:val="414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8C0137" w:rsidTr="008A6C95">
        <w:trPr>
          <w:trHeight w:val="414"/>
        </w:trPr>
        <w:tc>
          <w:tcPr>
            <w:tcW w:w="73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8C0137" w:rsidTr="008A6C95">
        <w:trPr>
          <w:trHeight w:val="414"/>
        </w:trPr>
        <w:tc>
          <w:tcPr>
            <w:tcW w:w="73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Направленность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RPr="00F12D68" w:rsidTr="008A6C95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8C0137" w:rsidRPr="00F12D68" w:rsidTr="008A6C95">
        <w:trPr>
          <w:trHeight w:val="41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100025">
              <w:rPr>
                <w:sz w:val="20"/>
                <w:szCs w:val="20"/>
              </w:rPr>
              <w:t>804200О.99.0.ББ52АЖ00000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3456A" w:rsidP="008A6C95">
            <w:pPr>
              <w:spacing w:line="200" w:lineRule="exact"/>
              <w:rPr>
                <w:sz w:val="20"/>
                <w:szCs w:val="20"/>
              </w:rPr>
            </w:pPr>
            <w:r w:rsidRPr="00FC1257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A6C95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A6C95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A6C95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A6C95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8C0137" w:rsidRPr="002A6B25" w:rsidTr="008A6C95">
        <w:trPr>
          <w:trHeight w:val="413"/>
        </w:trPr>
        <w:tc>
          <w:tcPr>
            <w:tcW w:w="16021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8C0137" w:rsidRPr="002A6B25" w:rsidTr="008A6C95">
        <w:trPr>
          <w:trHeight w:val="238"/>
        </w:trPr>
        <w:tc>
          <w:tcPr>
            <w:tcW w:w="160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8C0137" w:rsidRPr="002A6B25" w:rsidTr="008A6C95">
        <w:trPr>
          <w:trHeight w:val="238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8C0137" w:rsidRPr="002A6B25" w:rsidTr="008A6C95">
        <w:trPr>
          <w:trHeight w:val="238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C0137" w:rsidRPr="002A6B25" w:rsidTr="008A6C95">
        <w:trPr>
          <w:trHeight w:val="238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C0137" w:rsidTr="008A6C95">
        <w:trPr>
          <w:trHeight w:val="412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8C0137" w:rsidRPr="00A45321" w:rsidTr="008A6C95">
        <w:trPr>
          <w:trHeight w:val="388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A45321" w:rsidTr="008A6C95">
        <w:trPr>
          <w:trHeight w:val="1974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5958" w:type="dxa"/>
              <w:tblLayout w:type="fixed"/>
              <w:tblLook w:val="0000" w:firstRow="0" w:lastRow="0" w:firstColumn="0" w:lastColumn="0" w:noHBand="0" w:noVBand="0"/>
            </w:tblPr>
            <w:tblGrid>
              <w:gridCol w:w="15958"/>
            </w:tblGrid>
            <w:tr w:rsidR="008C0137" w:rsidRPr="00A45321" w:rsidTr="008A6C95">
              <w:trPr>
                <w:trHeight w:val="1438"/>
              </w:trPr>
              <w:tc>
                <w:tcPr>
                  <w:tcW w:w="159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0137" w:rsidRPr="00A45321" w:rsidRDefault="008C0137" w:rsidP="008A6C95">
                  <w:pPr>
                    <w:spacing w:before="20" w:line="24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Федеральный закон от 29 декабря 2012 г. № 273-ФЗ "Об образовании в Российской Федерации"</w:t>
                  </w:r>
                </w:p>
                <w:p w:rsidR="008C0137" w:rsidRPr="00A45321" w:rsidRDefault="008C0137" w:rsidP="008A6C95">
                  <w:pPr>
                    <w:spacing w:before="20" w:line="24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 xml:space="preserve">Федеральный закон от 21 декабря 2021 г. № 414-ФЗ "Об общих принципах организации </w:t>
                  </w:r>
                  <w:r w:rsidRPr="00AF6AF3">
                    <w:rPr>
                      <w:color w:val="000000"/>
                    </w:rPr>
                    <w:t xml:space="preserve">публичной власти в субъектах </w:t>
                  </w:r>
                  <w:r>
                    <w:rPr>
                      <w:color w:val="000000"/>
                    </w:rPr>
                    <w:t>Российской Федерации"</w:t>
                  </w:r>
                  <w:r>
                    <w:t xml:space="preserve"> </w:t>
                  </w:r>
                </w:p>
                <w:p w:rsidR="008C0137" w:rsidRDefault="008C0137" w:rsidP="008A6C95">
                  <w:pPr>
                    <w:spacing w:before="20" w:line="240" w:lineRule="exact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      </w:r>
                </w:p>
                <w:p w:rsidR="008C0137" w:rsidRPr="003B0116" w:rsidRDefault="008C0137" w:rsidP="008A6C95">
                  <w:pPr>
                    <w:spacing w:before="20" w:line="240" w:lineRule="exact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Приказ </w:t>
                  </w:r>
                  <w:r w:rsidRPr="00955154">
                    <w:rPr>
                      <w:color w:val="000000"/>
                    </w:rPr>
                    <w:t xml:space="preserve">Министерства просвещения Российской Федерации от </w:t>
                  </w:r>
                  <w:r>
                    <w:rPr>
                      <w:color w:val="000000"/>
                    </w:rPr>
                    <w:t>9 ноября</w:t>
                  </w:r>
                  <w:r w:rsidRPr="00955154">
                    <w:rPr>
                      <w:color w:val="000000"/>
                    </w:rPr>
                    <w:t xml:space="preserve"> 20</w:t>
                  </w:r>
                  <w:r>
                    <w:rPr>
                      <w:color w:val="000000"/>
                    </w:rPr>
                    <w:t>18</w:t>
                  </w:r>
                  <w:r w:rsidRPr="00955154">
                    <w:rPr>
                      <w:color w:val="000000"/>
                    </w:rPr>
                    <w:t xml:space="preserve"> г. № </w:t>
                  </w:r>
                  <w:r>
                    <w:rPr>
                      <w:color w:val="000000"/>
                    </w:rPr>
                    <w:t>19</w:t>
                  </w:r>
                  <w:r w:rsidRPr="00955154">
                    <w:rPr>
                      <w:color w:val="000000"/>
                    </w:rPr>
                    <w:t xml:space="preserve">6 </w:t>
                  </w:r>
                  <w:r w:rsidRPr="003B0116">
                    <w:rPr>
                      <w:color w:val="000000"/>
                    </w:rPr>
                    <w:t>"Об утверждении порядка организации и осуществления образовательной деятельности по дополнительным общеобразовательным программам"</w:t>
                  </w:r>
                </w:p>
                <w:p w:rsidR="008C0137" w:rsidRPr="00A45321" w:rsidRDefault="008C0137" w:rsidP="008A6C95">
                  <w:pPr>
                    <w:spacing w:line="240" w:lineRule="exac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      </w:r>
                </w:p>
              </w:tc>
            </w:tr>
          </w:tbl>
          <w:p w:rsidR="008C0137" w:rsidRPr="00A45321" w:rsidRDefault="008C0137" w:rsidP="008A6C95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8C0137" w:rsidRPr="00A45321" w:rsidTr="008A6C95">
        <w:trPr>
          <w:trHeight w:val="334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4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E87AC7" w:rsidTr="008A6C95">
        <w:trPr>
          <w:trHeight w:val="238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C0137" w:rsidRPr="00E87AC7" w:rsidTr="008A6C95">
        <w:trPr>
          <w:trHeight w:val="238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A5BBB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A5BBB" w:rsidRDefault="008C0137" w:rsidP="008A6C95">
            <w:pPr>
              <w:spacing w:line="24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3A5BBB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A45321" w:rsidTr="008A6C95">
        <w:trPr>
          <w:trHeight w:val="332"/>
        </w:trPr>
        <w:tc>
          <w:tcPr>
            <w:tcW w:w="16021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C0137" w:rsidRPr="00E87AC7" w:rsidTr="008A6C95">
        <w:trPr>
          <w:trHeight w:val="332"/>
        </w:trPr>
        <w:tc>
          <w:tcPr>
            <w:tcW w:w="16021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AE1CC9">
            <w:pPr>
              <w:spacing w:line="200" w:lineRule="exact"/>
              <w:jc w:val="center"/>
              <w:rPr>
                <w:b/>
              </w:rPr>
            </w:pPr>
            <w:r w:rsidRPr="00E87AC7">
              <w:rPr>
                <w:b/>
              </w:rPr>
              <w:t xml:space="preserve">РАЗДЕЛ </w:t>
            </w:r>
            <w:r w:rsidR="00AE1CC9">
              <w:rPr>
                <w:b/>
              </w:rPr>
              <w:t>23</w:t>
            </w:r>
          </w:p>
        </w:tc>
      </w:tr>
      <w:tr w:rsidR="008C0137" w:rsidRPr="00A45321" w:rsidTr="008A6C95">
        <w:trPr>
          <w:trHeight w:val="853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государственной услуги:</w:t>
            </w:r>
          </w:p>
        </w:tc>
        <w:tc>
          <w:tcPr>
            <w:tcW w:w="699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 xml:space="preserve">Реализация </w:t>
            </w:r>
            <w:r>
              <w:rPr>
                <w:color w:val="000000"/>
              </w:rPr>
              <w:t>дополнительных общеразвивающих программ</w:t>
            </w:r>
          </w:p>
        </w:tc>
        <w:tc>
          <w:tcPr>
            <w:tcW w:w="19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ББ52</w:t>
            </w:r>
          </w:p>
        </w:tc>
      </w:tr>
      <w:tr w:rsidR="008C0137" w:rsidTr="008A6C95">
        <w:trPr>
          <w:trHeight w:val="300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2. Категории потребителей государственной услуги:</w:t>
            </w:r>
          </w:p>
        </w:tc>
        <w:tc>
          <w:tcPr>
            <w:tcW w:w="699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9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8C0137" w:rsidRPr="00A45321" w:rsidTr="008A6C95">
        <w:trPr>
          <w:trHeight w:val="319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8C0137" w:rsidRPr="00A45321" w:rsidTr="008A6C95">
        <w:trPr>
          <w:trHeight w:val="382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</w:p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</w:p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3.1. Показатели, характеризующие качество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3D24EB" w:rsidTr="008A6C95">
        <w:trPr>
          <w:trHeight w:val="42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9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8C0137" w:rsidRPr="003D24EB" w:rsidTr="008A6C95">
        <w:trPr>
          <w:trHeight w:val="323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D24EB" w:rsidRDefault="008C0137" w:rsidP="008A6C9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24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Направленность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0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Tr="008A6C95">
        <w:trPr>
          <w:trHeight w:val="322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49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8C0137" w:rsidRPr="003D24EB" w:rsidTr="008A6C95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96C92" w:rsidRPr="002A6B25" w:rsidTr="008A6C95">
        <w:trPr>
          <w:trHeight w:val="42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 w:rsidRPr="005A07DC">
              <w:rPr>
                <w:sz w:val="20"/>
                <w:szCs w:val="20"/>
              </w:rPr>
              <w:t>854100О.99.0.ББ52БЭ28000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</w:t>
            </w:r>
            <w:r w:rsidRPr="005A07DC">
              <w:rPr>
                <w:sz w:val="20"/>
                <w:szCs w:val="20"/>
              </w:rPr>
              <w:t>-гуманитарная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C0137" w:rsidRPr="00A45321" w:rsidTr="008A6C95">
        <w:trPr>
          <w:trHeight w:val="492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3D24EB" w:rsidTr="008A6C95">
        <w:trPr>
          <w:trHeight w:val="414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государственной услуги</w:t>
            </w:r>
          </w:p>
        </w:tc>
      </w:tr>
      <w:tr w:rsidR="008C0137" w:rsidTr="008A6C95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8C0137" w:rsidTr="008A6C95">
        <w:trPr>
          <w:trHeight w:val="414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Направленность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18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RPr="00F12D68" w:rsidTr="008A6C95">
        <w:trPr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17</w:t>
            </w:r>
          </w:p>
        </w:tc>
      </w:tr>
      <w:tr w:rsidR="00496C92" w:rsidRPr="00F12D68" w:rsidTr="008A6C95">
        <w:trPr>
          <w:trHeight w:val="414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 w:rsidRPr="005A07DC">
              <w:rPr>
                <w:sz w:val="20"/>
                <w:szCs w:val="20"/>
              </w:rPr>
              <w:t>854100О.99.0.ББ52БЭ28000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 w:rsidRPr="002A6B25">
              <w:rPr>
                <w:sz w:val="20"/>
                <w:szCs w:val="20"/>
              </w:rPr>
              <w:t>Не указано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</w:t>
            </w:r>
            <w:r w:rsidRPr="005A07DC">
              <w:rPr>
                <w:sz w:val="20"/>
                <w:szCs w:val="20"/>
              </w:rPr>
              <w:t>-гуманитарная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2A6B25" w:rsidRDefault="00496C92" w:rsidP="00496C9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83456A" w:rsidP="00496C92">
            <w:pPr>
              <w:spacing w:line="200" w:lineRule="exact"/>
              <w:rPr>
                <w:sz w:val="20"/>
                <w:szCs w:val="20"/>
              </w:rPr>
            </w:pPr>
            <w:r w:rsidRPr="00FC1257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9405AD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21418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8A6C95" w:rsidRDefault="009405AD" w:rsidP="00496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21418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8A6C95" w:rsidRDefault="009405AD" w:rsidP="00496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21418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496C92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C92" w:rsidRPr="00F12D68" w:rsidRDefault="009405AD" w:rsidP="00496C9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</w:tr>
      <w:tr w:rsidR="008C0137" w:rsidRPr="002A6B25" w:rsidTr="008A6C95">
        <w:trPr>
          <w:trHeight w:val="413"/>
        </w:trPr>
        <w:tc>
          <w:tcPr>
            <w:tcW w:w="16021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8C0137" w:rsidRPr="002A6B25" w:rsidTr="008A6C95">
        <w:trPr>
          <w:trHeight w:val="238"/>
        </w:trPr>
        <w:tc>
          <w:tcPr>
            <w:tcW w:w="160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8C0137" w:rsidRPr="002A6B25" w:rsidTr="008A6C95">
        <w:trPr>
          <w:trHeight w:val="238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A6B25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8C0137" w:rsidRPr="002A6B25" w:rsidTr="008A6C95">
        <w:trPr>
          <w:trHeight w:val="238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C0137" w:rsidRPr="002A6B25" w:rsidTr="008A6C95">
        <w:trPr>
          <w:trHeight w:val="238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C0137" w:rsidTr="008A6C95">
        <w:trPr>
          <w:trHeight w:val="412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>5. Порядок оказания государственной услуги</w:t>
            </w:r>
          </w:p>
        </w:tc>
      </w:tr>
      <w:tr w:rsidR="008C0137" w:rsidRPr="00A45321" w:rsidTr="008A6C95">
        <w:trPr>
          <w:trHeight w:val="388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before="20"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5.1. Нормативные правовые акты, регулирующие порядок оказания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A45321" w:rsidTr="008A6C95">
        <w:trPr>
          <w:trHeight w:val="1438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закон от 29 декабря 2012 г. № 273-ФЗ "Об образовании в Российской Федерации"</w:t>
            </w:r>
          </w:p>
          <w:p w:rsidR="008C0137" w:rsidRPr="00A45321" w:rsidRDefault="008C0137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Федеральный закон от 21 декабря 2021 г. № 414-ФЗ "Об общих принципах организации </w:t>
            </w:r>
            <w:r w:rsidRPr="00AF6AF3">
              <w:rPr>
                <w:color w:val="000000"/>
              </w:rPr>
              <w:t xml:space="preserve">публичной власти в субъектах </w:t>
            </w:r>
            <w:r>
              <w:rPr>
                <w:color w:val="000000"/>
              </w:rPr>
              <w:t>Российской Федерации"</w:t>
            </w:r>
            <w:r>
              <w:t xml:space="preserve"> </w:t>
            </w:r>
          </w:p>
          <w:p w:rsidR="008C0137" w:rsidRDefault="008C0137" w:rsidP="008A6C95">
            <w:pPr>
              <w:spacing w:before="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8C0137" w:rsidRPr="003B0116" w:rsidRDefault="008C0137" w:rsidP="008A6C95">
            <w:pPr>
              <w:spacing w:before="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r w:rsidRPr="00955154">
              <w:rPr>
                <w:color w:val="000000"/>
              </w:rPr>
              <w:t xml:space="preserve">Министерства просвещения Российской Федерации от </w:t>
            </w:r>
            <w:r>
              <w:rPr>
                <w:color w:val="000000"/>
              </w:rPr>
              <w:t>9 ноября</w:t>
            </w:r>
            <w:r w:rsidRPr="00955154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18</w:t>
            </w:r>
            <w:r w:rsidRPr="00955154">
              <w:rPr>
                <w:color w:val="000000"/>
              </w:rPr>
              <w:t xml:space="preserve"> г. № </w:t>
            </w:r>
            <w:r>
              <w:rPr>
                <w:color w:val="000000"/>
              </w:rPr>
              <w:t>19</w:t>
            </w:r>
            <w:r w:rsidRPr="00955154">
              <w:rPr>
                <w:color w:val="000000"/>
              </w:rPr>
              <w:t xml:space="preserve">6 </w:t>
            </w:r>
            <w:r w:rsidRPr="003B0116">
              <w:rPr>
                <w:color w:val="000000"/>
              </w:rPr>
              <w:t>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  <w:p w:rsidR="008C0137" w:rsidRPr="00A45321" w:rsidRDefault="008C0137" w:rsidP="008A6C95">
            <w:pPr>
              <w:spacing w:before="20" w:line="240" w:lineRule="exact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Постановление Правительства Хабаровского края от 27 ноября 2015 г. № 414-пр "О порядке формирования государственного задания на оказание государственных услуг (работ) в отношении краевых государственных учреждений и финансовом обеспечении выполнения государственного задания"</w:t>
            </w:r>
          </w:p>
        </w:tc>
      </w:tr>
      <w:tr w:rsidR="008C0137" w:rsidRPr="00A45321" w:rsidTr="008A6C95">
        <w:trPr>
          <w:trHeight w:val="334"/>
        </w:trPr>
        <w:tc>
          <w:tcPr>
            <w:tcW w:w="16021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40" w:lineRule="exact"/>
              <w:rPr>
                <w:b/>
                <w:bCs/>
                <w:color w:val="000000"/>
              </w:rPr>
            </w:pPr>
          </w:p>
          <w:p w:rsidR="008C0137" w:rsidRPr="00A45321" w:rsidRDefault="008C0137" w:rsidP="008A6C95">
            <w:pPr>
              <w:spacing w:line="24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>5.2. Порядок информирования потенциальных потребителей государственной услуги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8C0137" w:rsidRPr="00E87AC7" w:rsidTr="008A6C95">
        <w:trPr>
          <w:trHeight w:val="238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C0137" w:rsidRPr="00E87AC7" w:rsidTr="008A6C95">
        <w:trPr>
          <w:trHeight w:val="238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E87AC7" w:rsidRDefault="008C0137" w:rsidP="008A6C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3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A5BBB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A5BBB" w:rsidRDefault="008C0137" w:rsidP="008A6C95">
            <w:pPr>
              <w:spacing w:line="240" w:lineRule="exact"/>
              <w:ind w:left="54" w:right="28"/>
              <w:jc w:val="both"/>
              <w:rPr>
                <w:sz w:val="20"/>
                <w:szCs w:val="20"/>
              </w:rPr>
            </w:pPr>
            <w:r w:rsidRPr="003A5BBB">
              <w:rPr>
                <w:color w:val="000000"/>
                <w:sz w:val="20"/>
                <w:szCs w:val="20"/>
              </w:rPr>
              <w:t xml:space="preserve">В соответствии с Федеральным законом от 29 декабря 2012 г. № 273-ФЗ "Об образовании в Российской Федерации", Постановлением Правительства Российской Федерации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3A5B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3A5BBB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21 г. № 1802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color w:val="000000"/>
                <w:sz w:val="20"/>
                <w:szCs w:val="20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3A5BBB">
              <w:rPr>
                <w:color w:val="000000"/>
                <w:sz w:val="20"/>
                <w:szCs w:val="20"/>
              </w:rPr>
              <w:t xml:space="preserve">", Приказом </w:t>
            </w:r>
            <w:r>
              <w:rPr>
                <w:color w:val="000000"/>
                <w:sz w:val="20"/>
                <w:szCs w:val="20"/>
              </w:rPr>
              <w:t>Федеральной службы по надзору в сфере образования и науки</w:t>
            </w:r>
            <w:r w:rsidRPr="003A5BB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 августа 2020</w:t>
            </w:r>
            <w:r w:rsidRPr="003A5BBB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831</w:t>
            </w:r>
            <w:r w:rsidRPr="003A5BBB">
              <w:rPr>
                <w:color w:val="000000"/>
                <w:sz w:val="20"/>
                <w:szCs w:val="20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3A5BBB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3A5BBB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структуре и объемах приема по реализуемым образовательным программам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Размещение информации на специальных информационных стендах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ind w:left="54"/>
              <w:rPr>
                <w:color w:val="000000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Правила приема в профессиональную образовательную организацию.</w:t>
            </w:r>
          </w:p>
          <w:p w:rsidR="008C0137" w:rsidRPr="00E87AC7" w:rsidRDefault="008C0137" w:rsidP="008A6C95">
            <w:pPr>
              <w:spacing w:line="240" w:lineRule="exac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  <w:tr w:rsidR="008C0137" w:rsidRPr="00E87AC7" w:rsidTr="008A6C95">
        <w:trPr>
          <w:trHeight w:val="370"/>
        </w:trPr>
        <w:tc>
          <w:tcPr>
            <w:tcW w:w="4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Распространение информации в справочниках, буклетах</w:t>
            </w:r>
          </w:p>
        </w:tc>
        <w:tc>
          <w:tcPr>
            <w:tcW w:w="82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E87AC7" w:rsidRDefault="008C0137" w:rsidP="008A6C95">
            <w:pPr>
              <w:spacing w:line="240" w:lineRule="exac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87AC7">
              <w:rPr>
                <w:color w:val="000000"/>
                <w:sz w:val="20"/>
                <w:szCs w:val="20"/>
              </w:rPr>
              <w:t>Информация о реализуемых образовательных программах среднего профессионального образования</w:t>
            </w: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137" w:rsidRPr="00E87AC7" w:rsidRDefault="008C0137" w:rsidP="008A6C95">
            <w:pPr>
              <w:spacing w:line="240" w:lineRule="exact"/>
              <w:rPr>
                <w:sz w:val="20"/>
                <w:szCs w:val="20"/>
              </w:rPr>
            </w:pPr>
            <w:r w:rsidRPr="00E87AC7">
              <w:rPr>
                <w:sz w:val="20"/>
                <w:szCs w:val="20"/>
              </w:rPr>
              <w:t>По мере обновления информации</w:t>
            </w:r>
          </w:p>
        </w:tc>
      </w:tr>
    </w:tbl>
    <w:p w:rsidR="008C0137" w:rsidRDefault="008C0137" w:rsidP="008C0137">
      <w:pPr>
        <w:spacing w:line="200" w:lineRule="exact"/>
        <w:rPr>
          <w:rFonts w:ascii="Arial" w:hAnsi="Arial" w:cs="Arial"/>
        </w:rPr>
      </w:pPr>
    </w:p>
    <w:tbl>
      <w:tblPr>
        <w:tblW w:w="17199" w:type="dxa"/>
        <w:tblLayout w:type="fixed"/>
        <w:tblLook w:val="0000" w:firstRow="0" w:lastRow="0" w:firstColumn="0" w:lastColumn="0" w:noHBand="0" w:noVBand="0"/>
      </w:tblPr>
      <w:tblGrid>
        <w:gridCol w:w="738"/>
        <w:gridCol w:w="1241"/>
        <w:gridCol w:w="1285"/>
        <w:gridCol w:w="1076"/>
        <w:gridCol w:w="974"/>
        <w:gridCol w:w="202"/>
        <w:gridCol w:w="800"/>
        <w:gridCol w:w="332"/>
        <w:gridCol w:w="434"/>
        <w:gridCol w:w="557"/>
        <w:gridCol w:w="152"/>
        <w:gridCol w:w="839"/>
        <w:gridCol w:w="11"/>
        <w:gridCol w:w="697"/>
        <w:gridCol w:w="295"/>
        <w:gridCol w:w="413"/>
        <w:gridCol w:w="720"/>
        <w:gridCol w:w="129"/>
        <w:gridCol w:w="352"/>
        <w:gridCol w:w="498"/>
        <w:gridCol w:w="848"/>
        <w:gridCol w:w="51"/>
        <w:gridCol w:w="826"/>
        <w:gridCol w:w="873"/>
        <w:gridCol w:w="827"/>
        <w:gridCol w:w="788"/>
        <w:gridCol w:w="1241"/>
      </w:tblGrid>
      <w:tr w:rsidR="008C0137" w:rsidRPr="00A45321" w:rsidTr="008A6C95">
        <w:trPr>
          <w:gridAfter w:val="1"/>
          <w:wAfter w:w="1241" w:type="dxa"/>
          <w:trHeight w:val="366"/>
        </w:trPr>
        <w:tc>
          <w:tcPr>
            <w:tcW w:w="15958" w:type="dxa"/>
            <w:gridSpan w:val="2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9161BA">
              <w:rPr>
                <w:b/>
                <w:bCs/>
                <w:color w:val="000000"/>
              </w:rPr>
              <w:t>ЧАСТЬ 2. Сведения о выполняемых работах</w:t>
            </w:r>
          </w:p>
        </w:tc>
      </w:tr>
      <w:tr w:rsidR="008C0137" w:rsidRPr="00A45321" w:rsidTr="008A6C95">
        <w:trPr>
          <w:gridAfter w:val="1"/>
          <w:wAfter w:w="1241" w:type="dxa"/>
          <w:trHeight w:val="245"/>
        </w:trPr>
        <w:tc>
          <w:tcPr>
            <w:tcW w:w="15958" w:type="dxa"/>
            <w:gridSpan w:val="2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A45321">
              <w:rPr>
                <w:b/>
                <w:bCs/>
                <w:color w:val="000000"/>
                <w:shd w:val="clear" w:color="auto" w:fill="FFFFFF"/>
              </w:rPr>
              <w:t>РАЗДЕЛ 1</w:t>
            </w:r>
          </w:p>
          <w:p w:rsidR="008C0137" w:rsidRPr="00A45321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8C0137" w:rsidRPr="00A45321" w:rsidTr="008A6C95">
        <w:trPr>
          <w:gridAfter w:val="1"/>
          <w:wAfter w:w="1241" w:type="dxa"/>
          <w:trHeight w:val="853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 w:rsidRPr="00A45321">
              <w:rPr>
                <w:b/>
                <w:bCs/>
                <w:color w:val="000000"/>
              </w:rPr>
              <w:t xml:space="preserve">1. Наименование </w:t>
            </w:r>
          </w:p>
          <w:p w:rsidR="008C0137" w:rsidRDefault="008C0137" w:rsidP="008A6C95">
            <w:pPr>
              <w:spacing w:line="20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работы</w:t>
            </w:r>
            <w:r w:rsidRPr="00A45321">
              <w:rPr>
                <w:b/>
                <w:bCs/>
                <w:color w:val="000000"/>
              </w:rPr>
              <w:t>:</w:t>
            </w:r>
          </w:p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654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001FCC">
              <w:rPr>
                <w:color w:val="000000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2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2598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Код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color w:val="000000"/>
              </w:rPr>
            </w:pPr>
            <w:r w:rsidRPr="00A45321">
              <w:rPr>
                <w:color w:val="000000"/>
              </w:rPr>
              <w:t>по общероссийскому базовому</w:t>
            </w:r>
          </w:p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или региональному перечню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3456A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0090</w:t>
            </w:r>
          </w:p>
        </w:tc>
      </w:tr>
      <w:tr w:rsidR="008C0137" w:rsidTr="00FF1438">
        <w:trPr>
          <w:gridAfter w:val="1"/>
          <w:wAfter w:w="1241" w:type="dxa"/>
          <w:trHeight w:val="300"/>
        </w:trPr>
        <w:tc>
          <w:tcPr>
            <w:tcW w:w="1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2. Категории потребителей </w:t>
            </w:r>
            <w:r>
              <w:rPr>
                <w:b/>
                <w:bCs/>
                <w:color w:val="000000"/>
              </w:rPr>
              <w:t>работы</w:t>
            </w:r>
            <w:r w:rsidRPr="00A45321">
              <w:rPr>
                <w:b/>
                <w:bCs/>
                <w:color w:val="000000"/>
              </w:rPr>
              <w:t>:</w:t>
            </w:r>
          </w:p>
        </w:tc>
        <w:tc>
          <w:tcPr>
            <w:tcW w:w="7654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FF1438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color w:val="000000"/>
              </w:rPr>
              <w:t>Физические лица</w:t>
            </w:r>
          </w:p>
        </w:tc>
        <w:tc>
          <w:tcPr>
            <w:tcW w:w="12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3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8C0137" w:rsidRPr="00A45321" w:rsidTr="00FF1438">
        <w:trPr>
          <w:gridAfter w:val="1"/>
          <w:wAfter w:w="1241" w:type="dxa"/>
          <w:trHeight w:val="121"/>
        </w:trPr>
        <w:tc>
          <w:tcPr>
            <w:tcW w:w="15958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 Показатели, характеризующие </w:t>
            </w:r>
            <w:r>
              <w:rPr>
                <w:b/>
                <w:bCs/>
                <w:color w:val="000000"/>
              </w:rPr>
              <w:t>качество</w:t>
            </w:r>
            <w:r w:rsidRPr="00A45321">
              <w:rPr>
                <w:b/>
                <w:bCs/>
                <w:color w:val="000000"/>
              </w:rPr>
              <w:t xml:space="preserve"> и (или) </w:t>
            </w:r>
            <w:r>
              <w:rPr>
                <w:b/>
                <w:bCs/>
                <w:color w:val="000000"/>
              </w:rPr>
              <w:t xml:space="preserve">объем </w:t>
            </w:r>
            <w:r w:rsidRPr="00A45321">
              <w:rPr>
                <w:b/>
                <w:bCs/>
                <w:color w:val="000000"/>
              </w:rPr>
              <w:t>государственной услуги</w:t>
            </w:r>
          </w:p>
        </w:tc>
      </w:tr>
      <w:tr w:rsidR="008C0137" w:rsidRPr="00A45321" w:rsidTr="00FF1438">
        <w:trPr>
          <w:gridAfter w:val="1"/>
          <w:wAfter w:w="1241" w:type="dxa"/>
          <w:trHeight w:val="80"/>
        </w:trPr>
        <w:tc>
          <w:tcPr>
            <w:tcW w:w="15958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0137" w:rsidRPr="00A45321" w:rsidRDefault="008C0137" w:rsidP="008A6C95">
            <w:pPr>
              <w:spacing w:line="200" w:lineRule="exact"/>
              <w:rPr>
                <w:rFonts w:ascii="Arial" w:hAnsi="Arial" w:cs="Arial"/>
              </w:rPr>
            </w:pPr>
            <w:r w:rsidRPr="00A45321">
              <w:rPr>
                <w:b/>
                <w:bCs/>
                <w:color w:val="000000"/>
              </w:rPr>
              <w:t xml:space="preserve">3.1. Показатели, характеризующие качество </w:t>
            </w:r>
            <w:r>
              <w:rPr>
                <w:b/>
                <w:bCs/>
                <w:color w:val="000000"/>
              </w:rPr>
              <w:t>работы:</w:t>
            </w:r>
          </w:p>
        </w:tc>
      </w:tr>
      <w:tr w:rsidR="008C0137" w:rsidRPr="003D24EB" w:rsidTr="008A6C95">
        <w:trPr>
          <w:gridAfter w:val="1"/>
          <w:wAfter w:w="1241" w:type="dxa"/>
          <w:trHeight w:val="42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color w:val="000000"/>
                <w:sz w:val="20"/>
                <w:szCs w:val="20"/>
              </w:rPr>
              <w:t>выполнения работы</w:t>
            </w:r>
          </w:p>
        </w:tc>
        <w:tc>
          <w:tcPr>
            <w:tcW w:w="41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 качества </w:t>
            </w:r>
            <w:r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Значение показателя качества </w:t>
            </w:r>
            <w:r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color w:val="000000"/>
                <w:sz w:val="20"/>
                <w:szCs w:val="20"/>
              </w:rPr>
              <w:t>работы</w:t>
            </w:r>
          </w:p>
        </w:tc>
      </w:tr>
      <w:tr w:rsidR="008C0137" w:rsidRPr="003D24EB" w:rsidTr="008A6C95">
        <w:trPr>
          <w:gridAfter w:val="1"/>
          <w:wAfter w:w="1241" w:type="dxa"/>
          <w:trHeight w:val="323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3D24EB" w:rsidRDefault="008C0137" w:rsidP="008A6C9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мероприятий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проведения мероприятий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9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Tr="008A6C95">
        <w:trPr>
          <w:gridAfter w:val="1"/>
          <w:wAfter w:w="1241" w:type="dxa"/>
          <w:trHeight w:val="322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99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Pr="00A45321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jc w:val="right"/>
              <w:rPr>
                <w:rFonts w:ascii="Arial" w:hAnsi="Arial" w:cs="Arial"/>
              </w:rPr>
            </w:pPr>
          </w:p>
        </w:tc>
      </w:tr>
      <w:tr w:rsidR="008C0137" w:rsidRPr="003D24EB" w:rsidTr="008A6C95">
        <w:trPr>
          <w:gridAfter w:val="1"/>
          <w:wAfter w:w="1241" w:type="dxa"/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8C0137" w:rsidRPr="002A6B25" w:rsidTr="008A6C95">
        <w:trPr>
          <w:gridAfter w:val="1"/>
          <w:wAfter w:w="1241" w:type="dxa"/>
          <w:trHeight w:val="23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3456A" w:rsidP="008A6C95">
            <w:pPr>
              <w:spacing w:line="200" w:lineRule="exact"/>
              <w:rPr>
                <w:sz w:val="20"/>
                <w:szCs w:val="20"/>
              </w:rPr>
            </w:pPr>
            <w:r w:rsidRPr="00237E5E">
              <w:rPr>
                <w:sz w:val="20"/>
                <w:szCs w:val="20"/>
              </w:rPr>
              <w:t>851000.Р.31.1.00900001001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001FCC">
              <w:rPr>
                <w:sz w:val="20"/>
                <w:szCs w:val="20"/>
              </w:rPr>
              <w:t>Олимпиады, конкурсы, мероприятия, фестивали, смотры, соре</w:t>
            </w:r>
            <w:r>
              <w:rPr>
                <w:sz w:val="20"/>
                <w:szCs w:val="20"/>
              </w:rPr>
              <w:t>в</w:t>
            </w:r>
            <w:r w:rsidRPr="00001FCC">
              <w:rPr>
                <w:sz w:val="20"/>
                <w:szCs w:val="20"/>
              </w:rPr>
              <w:t>нования, чемпионаты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001FCC">
              <w:rPr>
                <w:sz w:val="20"/>
                <w:szCs w:val="20"/>
              </w:rPr>
              <w:t>Очная, очно-заочная, дистанционная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180" w:lineRule="exact"/>
              <w:rPr>
                <w:sz w:val="20"/>
                <w:szCs w:val="20"/>
              </w:rPr>
            </w:pPr>
            <w:r w:rsidRPr="00001FCC">
              <w:rPr>
                <w:sz w:val="20"/>
                <w:szCs w:val="20"/>
              </w:rPr>
              <w:t>Доля проведенных олимпиад, конкурсов, мероприятий от общего числа запланированных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C0137" w:rsidRPr="002A6B25" w:rsidTr="008A6C95">
        <w:trPr>
          <w:gridAfter w:val="1"/>
          <w:wAfter w:w="1241" w:type="dxa"/>
          <w:trHeight w:val="5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180" w:lineRule="exact"/>
              <w:rPr>
                <w:sz w:val="20"/>
                <w:szCs w:val="20"/>
              </w:rPr>
            </w:pPr>
            <w:r w:rsidRPr="00001FCC">
              <w:rPr>
                <w:sz w:val="20"/>
                <w:szCs w:val="20"/>
              </w:rPr>
              <w:t>Соблюдение сроков выполнения работ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C0137" w:rsidRPr="002A6B25" w:rsidTr="008A6C95">
        <w:trPr>
          <w:gridAfter w:val="1"/>
          <w:wAfter w:w="1241" w:type="dxa"/>
          <w:trHeight w:val="5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001FCC" w:rsidRDefault="008C0137" w:rsidP="008A6C95">
            <w:pPr>
              <w:spacing w:line="180" w:lineRule="exact"/>
              <w:rPr>
                <w:sz w:val="20"/>
                <w:szCs w:val="20"/>
              </w:rPr>
            </w:pPr>
            <w:r w:rsidRPr="00001FCC">
              <w:rPr>
                <w:sz w:val="20"/>
                <w:szCs w:val="20"/>
              </w:rPr>
              <w:t>Соответствие проведенного мероприятия положению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C0137" w:rsidTr="008A6C95">
        <w:trPr>
          <w:trHeight w:val="283"/>
        </w:trPr>
        <w:tc>
          <w:tcPr>
            <w:tcW w:w="15958" w:type="dxa"/>
            <w:gridSpan w:val="2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FF1438">
            <w:pPr>
              <w:spacing w:line="200" w:lineRule="exact"/>
              <w:rPr>
                <w:sz w:val="20"/>
                <w:szCs w:val="20"/>
              </w:rPr>
            </w:pPr>
            <w:r w:rsidRPr="00A45321">
              <w:rPr>
                <w:b/>
                <w:bCs/>
                <w:color w:val="000000"/>
              </w:rPr>
              <w:t>3.2. Показатели, характеризующие объем</w:t>
            </w:r>
            <w:r>
              <w:rPr>
                <w:b/>
                <w:bCs/>
                <w:color w:val="000000"/>
              </w:rPr>
              <w:t xml:space="preserve"> работы:</w:t>
            </w:r>
          </w:p>
        </w:tc>
        <w:tc>
          <w:tcPr>
            <w:tcW w:w="1241" w:type="dxa"/>
            <w:vAlign w:val="center"/>
          </w:tcPr>
          <w:p w:rsidR="008C0137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C0137" w:rsidRPr="003D24EB" w:rsidTr="008A6C95">
        <w:trPr>
          <w:gridAfter w:val="1"/>
          <w:wAfter w:w="1241" w:type="dxa"/>
          <w:trHeight w:val="1200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color w:val="000000"/>
                <w:sz w:val="20"/>
                <w:szCs w:val="20"/>
              </w:rPr>
              <w:t>выполнения работы</w:t>
            </w:r>
          </w:p>
        </w:tc>
        <w:tc>
          <w:tcPr>
            <w:tcW w:w="302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4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</w:t>
            </w:r>
            <w:r w:rsidRPr="003D2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Допустимые (возможные) отклонения от установленных показателей</w:t>
            </w:r>
            <w:r>
              <w:rPr>
                <w:color w:val="000000"/>
                <w:sz w:val="20"/>
                <w:szCs w:val="20"/>
              </w:rPr>
              <w:t xml:space="preserve"> объема</w:t>
            </w:r>
            <w:r w:rsidRPr="003D2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работы</w:t>
            </w:r>
          </w:p>
        </w:tc>
      </w:tr>
      <w:tr w:rsidR="008C0137" w:rsidTr="008A6C95">
        <w:trPr>
          <w:gridAfter w:val="1"/>
          <w:wAfter w:w="1241" w:type="dxa"/>
          <w:trHeight w:val="803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C977AF" w:rsidRDefault="008C0137" w:rsidP="00FF143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мероприятий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FF1438">
            <w:pPr>
              <w:spacing w:line="18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FF1438">
            <w:pPr>
              <w:spacing w:line="18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FF1438">
            <w:pPr>
              <w:spacing w:line="180" w:lineRule="exact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Формы проведения мероприятий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FF1438">
            <w:pPr>
              <w:spacing w:line="180" w:lineRule="exact"/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C977AF" w:rsidRDefault="008C0137" w:rsidP="00FF1438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C977AF" w:rsidRDefault="008C0137" w:rsidP="00FF1438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0137" w:rsidRPr="00C977AF" w:rsidRDefault="008C0137" w:rsidP="00FF143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FF143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FF143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FF143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FF143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>
              <w:rPr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FF143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AA2E20" w:rsidP="00FF143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3B54">
              <w:rPr>
                <w:color w:val="000000"/>
                <w:sz w:val="20"/>
                <w:szCs w:val="20"/>
              </w:rPr>
              <w:t xml:space="preserve"> год </w:t>
            </w:r>
            <w:r w:rsidR="008C0137" w:rsidRPr="003D24EB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A45321" w:rsidRDefault="008C0137" w:rsidP="00FF1438">
            <w:pPr>
              <w:spacing w:line="18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FF1438">
            <w:pPr>
              <w:spacing w:line="180" w:lineRule="exact"/>
              <w:jc w:val="center"/>
              <w:rPr>
                <w:rFonts w:ascii="Arial" w:hAnsi="Arial" w:cs="Arial"/>
              </w:rPr>
            </w:pPr>
            <w:r w:rsidRPr="003D24EB">
              <w:rPr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 w:rsidR="008C0137" w:rsidRPr="003D24EB" w:rsidTr="008A6C95">
        <w:trPr>
          <w:gridAfter w:val="1"/>
          <w:wAfter w:w="1241" w:type="dxa"/>
          <w:trHeight w:val="802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137" w:rsidRDefault="008C0137" w:rsidP="008A6C9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C977AF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C977AF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C977AF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24EB">
              <w:rPr>
                <w:sz w:val="20"/>
                <w:szCs w:val="20"/>
              </w:rPr>
              <w:t>Код по ОКЕИ</w:t>
            </w:r>
          </w:p>
        </w:tc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3D24EB" w:rsidRDefault="008C0137" w:rsidP="008A6C95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137" w:rsidRPr="00F12D68" w:rsidTr="008A6C95">
        <w:trPr>
          <w:gridAfter w:val="1"/>
          <w:wAfter w:w="1241" w:type="dxa"/>
          <w:trHeight w:val="23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12D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8C0137" w:rsidRPr="00F12D68" w:rsidTr="008A6C95">
        <w:trPr>
          <w:gridAfter w:val="1"/>
          <w:wAfter w:w="1241" w:type="dxa"/>
          <w:trHeight w:val="23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3456A" w:rsidP="008A6C95">
            <w:pPr>
              <w:spacing w:line="200" w:lineRule="exact"/>
              <w:rPr>
                <w:sz w:val="20"/>
                <w:szCs w:val="20"/>
              </w:rPr>
            </w:pPr>
            <w:r w:rsidRPr="00237E5E">
              <w:rPr>
                <w:sz w:val="20"/>
                <w:szCs w:val="20"/>
              </w:rPr>
              <w:t>851000.Р.31.1.00900001001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001FCC">
              <w:rPr>
                <w:sz w:val="20"/>
                <w:szCs w:val="20"/>
              </w:rPr>
              <w:t>Олимпиады, конкурсы, мероприятия, фестивали, смотры, соре</w:t>
            </w:r>
            <w:r>
              <w:rPr>
                <w:sz w:val="20"/>
                <w:szCs w:val="20"/>
              </w:rPr>
              <w:t>в</w:t>
            </w:r>
            <w:r w:rsidRPr="00001FCC">
              <w:rPr>
                <w:sz w:val="20"/>
                <w:szCs w:val="20"/>
              </w:rPr>
              <w:t>нования, чемпионаты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BC5F32">
              <w:rPr>
                <w:sz w:val="20"/>
                <w:szCs w:val="20"/>
              </w:rPr>
              <w:t>Очная, очно-заочная, дистанционная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9A64FA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0137" w:rsidRPr="00F12D68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FF1438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FF1438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FF1438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0137" w:rsidRPr="00F12D68" w:rsidTr="008A6C95">
        <w:trPr>
          <w:gridAfter w:val="1"/>
          <w:wAfter w:w="1241" w:type="dxa"/>
          <w:trHeight w:val="238"/>
        </w:trPr>
        <w:tc>
          <w:tcPr>
            <w:tcW w:w="7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2A6B25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 w:rsidRPr="0075534C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0137" w:rsidRPr="00F12D68" w:rsidRDefault="008C0137" w:rsidP="008A6C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3456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83456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9405AD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9405AD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9405AD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8C0137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0137" w:rsidRPr="00F12D68" w:rsidRDefault="009405AD" w:rsidP="008A6C9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8C0137" w:rsidRDefault="008C0137" w:rsidP="008C0137">
      <w:pPr>
        <w:spacing w:line="200" w:lineRule="exact"/>
        <w:jc w:val="center"/>
        <w:rPr>
          <w:b/>
          <w:bCs/>
          <w:color w:val="000000"/>
        </w:rPr>
      </w:pPr>
    </w:p>
    <w:p w:rsidR="008C0137" w:rsidRDefault="008C0137" w:rsidP="008C0137">
      <w:pPr>
        <w:spacing w:line="200" w:lineRule="exact"/>
        <w:jc w:val="center"/>
        <w:rPr>
          <w:b/>
          <w:bCs/>
          <w:color w:val="000000"/>
        </w:rPr>
      </w:pPr>
    </w:p>
    <w:p w:rsidR="008C0137" w:rsidRDefault="008C0137" w:rsidP="008C0137">
      <w:pPr>
        <w:spacing w:line="200" w:lineRule="exact"/>
        <w:jc w:val="center"/>
        <w:rPr>
          <w:b/>
          <w:bCs/>
          <w:color w:val="000000"/>
        </w:rPr>
      </w:pPr>
      <w:r w:rsidRPr="00A45321">
        <w:rPr>
          <w:b/>
          <w:bCs/>
          <w:color w:val="000000"/>
        </w:rPr>
        <w:t xml:space="preserve">ЧАСТЬ </w:t>
      </w:r>
      <w:r>
        <w:rPr>
          <w:b/>
          <w:bCs/>
          <w:color w:val="000000"/>
        </w:rPr>
        <w:t>3</w:t>
      </w:r>
      <w:r w:rsidRPr="00A45321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Прочие</w:t>
      </w:r>
      <w:r w:rsidRPr="00A4532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</w:t>
      </w:r>
      <w:r w:rsidRPr="00A45321">
        <w:rPr>
          <w:b/>
          <w:bCs/>
          <w:color w:val="000000"/>
        </w:rPr>
        <w:t xml:space="preserve">ведения о </w:t>
      </w:r>
      <w:r>
        <w:rPr>
          <w:b/>
          <w:bCs/>
          <w:color w:val="000000"/>
        </w:rPr>
        <w:t>государственном задании</w:t>
      </w:r>
    </w:p>
    <w:p w:rsidR="008C0137" w:rsidRDefault="008C0137" w:rsidP="008C0137">
      <w:pPr>
        <w:spacing w:line="200" w:lineRule="exact"/>
        <w:rPr>
          <w:b/>
          <w:bCs/>
          <w:color w:val="000000"/>
        </w:rPr>
      </w:pPr>
    </w:p>
    <w:p w:rsidR="008C0137" w:rsidRPr="003801D7" w:rsidRDefault="008C0137" w:rsidP="008C0137">
      <w:pPr>
        <w:numPr>
          <w:ilvl w:val="0"/>
          <w:numId w:val="1"/>
        </w:numPr>
        <w:tabs>
          <w:tab w:val="left" w:pos="1134"/>
        </w:tabs>
        <w:spacing w:line="200" w:lineRule="exact"/>
        <w:ind w:left="142" w:firstLine="567"/>
        <w:jc w:val="both"/>
        <w:rPr>
          <w:rFonts w:ascii="Arial" w:hAnsi="Arial" w:cs="Arial"/>
        </w:rPr>
      </w:pPr>
      <w:r w:rsidRPr="003801D7">
        <w:rPr>
          <w:bCs/>
          <w:color w:val="000000"/>
        </w:rPr>
        <w:t>Основания (условия и порядок) для досрочного прекращения выполнения государственного задания – ликвидация учреждения, реорганизация учреждения.</w:t>
      </w:r>
    </w:p>
    <w:p w:rsidR="008C0137" w:rsidRPr="003801D7" w:rsidRDefault="008C0137" w:rsidP="008C0137">
      <w:pPr>
        <w:numPr>
          <w:ilvl w:val="0"/>
          <w:numId w:val="1"/>
        </w:numPr>
        <w:tabs>
          <w:tab w:val="left" w:pos="1134"/>
        </w:tabs>
        <w:spacing w:line="200" w:lineRule="exact"/>
        <w:ind w:left="142" w:firstLine="567"/>
        <w:jc w:val="both"/>
      </w:pPr>
      <w:r w:rsidRPr="008E27CB">
        <w:rPr>
          <w:bCs/>
          <w:color w:val="000000"/>
        </w:rPr>
        <w:t xml:space="preserve">Иная информация, необходимая для выполнения (контроля за выполнением) государственного задания – отчет выполняется в соответствии с формой, утвержденной Постановлением Правительства Хабаровского края от 27 ноября 2015 г. № 414-пр "О порядке формирования государственного задания на оказание государственных услуг (выполнения работ) в отношении краевых государственных учреждений и финансовом обеспечении выполнения государственного задания", согласно приказов министерства финансов Хабаровского края от 26 декабря 2018 г. № 366П "Об утверждении форм предоставления информации о результатах деятельности краевых государственных учреждений и размещении информации об учреждениях на официальном сайте в сети </w:t>
      </w:r>
      <w:r w:rsidRPr="008E27CB">
        <w:rPr>
          <w:bCs/>
        </w:rPr>
        <w:t xml:space="preserve">Интернет </w:t>
      </w:r>
      <w:hyperlink r:id="rId8" w:history="1">
        <w:r w:rsidRPr="008E27CB">
          <w:rPr>
            <w:rStyle w:val="a4"/>
            <w:bCs/>
            <w:color w:val="auto"/>
            <w:u w:val="none"/>
          </w:rPr>
          <w:t>www.bus.gov.ru</w:t>
        </w:r>
      </w:hyperlink>
      <w:r w:rsidRPr="008E27CB">
        <w:rPr>
          <w:bCs/>
          <w:color w:val="000000"/>
        </w:rPr>
        <w:t>" (далее – Приказ № 366П) и министерства образования и науки Хабаровского края от 22 сентября 2016 г. № 40</w:t>
      </w:r>
      <w:r>
        <w:rPr>
          <w:bCs/>
          <w:color w:val="000000"/>
        </w:rPr>
        <w:t xml:space="preserve"> </w:t>
      </w:r>
      <w:r>
        <w:t>"О</w:t>
      </w:r>
      <w:r w:rsidRPr="003801D7">
        <w:t>б утверждении порядка взаимодействия между структурными</w:t>
      </w:r>
      <w:r>
        <w:t xml:space="preserve"> </w:t>
      </w:r>
      <w:r w:rsidRPr="003801D7">
        <w:t>подразделениями министерства образования и науки</w:t>
      </w:r>
      <w:r>
        <w:t xml:space="preserve"> Х</w:t>
      </w:r>
      <w:r w:rsidRPr="003801D7">
        <w:t>абаровского края и подведомственными краевыми</w:t>
      </w:r>
      <w:r>
        <w:t xml:space="preserve"> </w:t>
      </w:r>
      <w:r w:rsidRPr="003801D7">
        <w:t>государственными организациями при формировании</w:t>
      </w:r>
      <w:r>
        <w:t xml:space="preserve"> </w:t>
      </w:r>
      <w:r w:rsidRPr="003801D7">
        <w:t>государственного задания на оказание государственных услуг</w:t>
      </w:r>
      <w:r>
        <w:t xml:space="preserve"> </w:t>
      </w:r>
      <w:r w:rsidRPr="003801D7">
        <w:t>(выполнение работ), проведении мониторинга и контроля</w:t>
      </w:r>
      <w:r>
        <w:t xml:space="preserve"> </w:t>
      </w:r>
      <w:r w:rsidRPr="003801D7">
        <w:t>выполнения государственного задания на оказание</w:t>
      </w:r>
      <w:r>
        <w:t xml:space="preserve"> </w:t>
      </w:r>
      <w:r w:rsidRPr="003801D7">
        <w:t>государственных услуг (выполнение работ), составлении</w:t>
      </w:r>
      <w:r>
        <w:t xml:space="preserve"> </w:t>
      </w:r>
      <w:r w:rsidRPr="003801D7">
        <w:t>отчетности о выполнении государственного задания на оказание</w:t>
      </w:r>
      <w:r>
        <w:t xml:space="preserve"> </w:t>
      </w:r>
      <w:r w:rsidRPr="003801D7">
        <w:t>государственных услуг (выполнение работ) подведомственными</w:t>
      </w:r>
      <w:r>
        <w:t xml:space="preserve"> </w:t>
      </w:r>
      <w:r w:rsidRPr="003801D7">
        <w:t>краевыми государственными организациями</w:t>
      </w:r>
      <w:r>
        <w:t>".</w:t>
      </w:r>
    </w:p>
    <w:p w:rsidR="008C0137" w:rsidRPr="00DD1B3D" w:rsidRDefault="008C0137" w:rsidP="008C0137">
      <w:pPr>
        <w:numPr>
          <w:ilvl w:val="0"/>
          <w:numId w:val="1"/>
        </w:numPr>
        <w:tabs>
          <w:tab w:val="left" w:pos="1134"/>
        </w:tabs>
        <w:spacing w:line="200" w:lineRule="exact"/>
        <w:ind w:left="142" w:firstLine="567"/>
        <w:jc w:val="both"/>
        <w:rPr>
          <w:rFonts w:ascii="Arial" w:hAnsi="Arial" w:cs="Arial"/>
        </w:rPr>
      </w:pPr>
      <w:r>
        <w:rPr>
          <w:bCs/>
          <w:color w:val="000000"/>
        </w:rPr>
        <w:t>Порядок контроля за исполнением государственного задания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4516"/>
        <w:gridCol w:w="5151"/>
        <w:gridCol w:w="5131"/>
      </w:tblGrid>
      <w:tr w:rsidR="008C0137" w:rsidTr="008A6C95">
        <w:tc>
          <w:tcPr>
            <w:tcW w:w="4592" w:type="dxa"/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Форма контроля</w:t>
            </w:r>
          </w:p>
        </w:tc>
        <w:tc>
          <w:tcPr>
            <w:tcW w:w="5222" w:type="dxa"/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Периодичность</w:t>
            </w:r>
          </w:p>
        </w:tc>
        <w:tc>
          <w:tcPr>
            <w:tcW w:w="5210" w:type="dxa"/>
            <w:vAlign w:val="center"/>
          </w:tcPr>
          <w:p w:rsidR="008C0137" w:rsidRDefault="008C0137" w:rsidP="008A6C95">
            <w:pPr>
              <w:spacing w:line="18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Органы исполнительной власти края, осуществляющие контроль за выполнением государственного задания</w:t>
            </w:r>
          </w:p>
        </w:tc>
      </w:tr>
      <w:tr w:rsidR="008C0137" w:rsidTr="008A6C95">
        <w:trPr>
          <w:trHeight w:val="238"/>
        </w:trPr>
        <w:tc>
          <w:tcPr>
            <w:tcW w:w="4592" w:type="dxa"/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222" w:type="dxa"/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210" w:type="dxa"/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C0137" w:rsidTr="008A6C95">
        <w:trPr>
          <w:trHeight w:val="588"/>
        </w:trPr>
        <w:tc>
          <w:tcPr>
            <w:tcW w:w="4592" w:type="dxa"/>
            <w:vAlign w:val="center"/>
          </w:tcPr>
          <w:p w:rsidR="008C0137" w:rsidRDefault="008C0137" w:rsidP="008A6C95">
            <w:pPr>
              <w:spacing w:line="20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Камеральная проверка</w:t>
            </w:r>
          </w:p>
        </w:tc>
        <w:tc>
          <w:tcPr>
            <w:tcW w:w="5222" w:type="dxa"/>
            <w:vAlign w:val="center"/>
          </w:tcPr>
          <w:p w:rsidR="008C0137" w:rsidRDefault="008C0137" w:rsidP="008A6C95">
            <w:pPr>
              <w:spacing w:line="18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10" w:type="dxa"/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Министерство образования и науки Хабаровского края</w:t>
            </w:r>
          </w:p>
        </w:tc>
      </w:tr>
      <w:tr w:rsidR="008C0137" w:rsidTr="008A6C95">
        <w:trPr>
          <w:trHeight w:val="719"/>
        </w:trPr>
        <w:tc>
          <w:tcPr>
            <w:tcW w:w="4592" w:type="dxa"/>
            <w:vAlign w:val="center"/>
          </w:tcPr>
          <w:p w:rsidR="008C0137" w:rsidRDefault="008C0137" w:rsidP="008A6C95">
            <w:pPr>
              <w:spacing w:line="20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Выездная проверка</w:t>
            </w:r>
          </w:p>
        </w:tc>
        <w:tc>
          <w:tcPr>
            <w:tcW w:w="5222" w:type="dxa"/>
            <w:vAlign w:val="center"/>
          </w:tcPr>
          <w:p w:rsidR="008C0137" w:rsidRDefault="008C0137" w:rsidP="008A6C95">
            <w:pPr>
              <w:spacing w:line="18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10" w:type="dxa"/>
            <w:vAlign w:val="center"/>
          </w:tcPr>
          <w:p w:rsidR="008C0137" w:rsidRDefault="008C0137" w:rsidP="008A6C95"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Министерство образования и науки Хабаровского края</w:t>
            </w:r>
          </w:p>
        </w:tc>
      </w:tr>
    </w:tbl>
    <w:p w:rsidR="008C0137" w:rsidRDefault="008C0137" w:rsidP="008C0137">
      <w:pPr>
        <w:spacing w:line="200" w:lineRule="exact"/>
        <w:ind w:left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8C0137" w:rsidRDefault="008C0137" w:rsidP="008C0137">
      <w:pPr>
        <w:numPr>
          <w:ilvl w:val="0"/>
          <w:numId w:val="1"/>
        </w:numPr>
        <w:tabs>
          <w:tab w:val="left" w:pos="1134"/>
        </w:tabs>
        <w:spacing w:line="200" w:lineRule="exact"/>
        <w:ind w:left="0" w:firstLine="709"/>
        <w:jc w:val="both"/>
        <w:rPr>
          <w:rFonts w:ascii="Arial" w:hAnsi="Arial" w:cs="Arial"/>
        </w:rPr>
      </w:pPr>
      <w:r>
        <w:rPr>
          <w:bCs/>
          <w:color w:val="000000"/>
        </w:rPr>
        <w:t>Требования к отчетности о выполнении государственного задания</w:t>
      </w:r>
    </w:p>
    <w:p w:rsidR="008C0137" w:rsidRPr="000079DB" w:rsidRDefault="008C0137" w:rsidP="008C0137">
      <w:pPr>
        <w:pStyle w:val="a8"/>
        <w:numPr>
          <w:ilvl w:val="1"/>
          <w:numId w:val="1"/>
        </w:numPr>
        <w:tabs>
          <w:tab w:val="left" w:pos="426"/>
        </w:tabs>
        <w:spacing w:line="200" w:lineRule="exact"/>
        <w:ind w:left="0" w:firstLine="709"/>
        <w:jc w:val="both"/>
        <w:rPr>
          <w:rFonts w:ascii="Arial" w:hAnsi="Arial" w:cs="Arial"/>
        </w:rPr>
      </w:pPr>
      <w:r w:rsidRPr="000079DB">
        <w:rPr>
          <w:bCs/>
          <w:color w:val="000000"/>
        </w:rPr>
        <w:t xml:space="preserve">Периодичность представления отчетов о выполнении государственного задания: полугодие, девять месяцев, предварительный отчет по </w:t>
      </w:r>
    </w:p>
    <w:p w:rsidR="008C0137" w:rsidRPr="000079DB" w:rsidRDefault="008C0137" w:rsidP="008C0137">
      <w:pPr>
        <w:tabs>
          <w:tab w:val="left" w:pos="426"/>
        </w:tabs>
        <w:spacing w:line="200" w:lineRule="exact"/>
        <w:jc w:val="both"/>
        <w:rPr>
          <w:rFonts w:ascii="Arial" w:hAnsi="Arial" w:cs="Arial"/>
        </w:rPr>
      </w:pPr>
      <w:r w:rsidRPr="000079DB">
        <w:rPr>
          <w:bCs/>
          <w:color w:val="000000"/>
        </w:rPr>
        <w:t>состоянию на 1 ноября, за год</w:t>
      </w:r>
      <w:r>
        <w:rPr>
          <w:bCs/>
          <w:color w:val="000000"/>
        </w:rPr>
        <w:t>.</w:t>
      </w:r>
      <w:r w:rsidRPr="000079DB">
        <w:rPr>
          <w:bCs/>
          <w:color w:val="000000"/>
        </w:rPr>
        <w:t xml:space="preserve"> </w:t>
      </w:r>
    </w:p>
    <w:p w:rsidR="008C0137" w:rsidRPr="00D23B67" w:rsidRDefault="008C0137" w:rsidP="008C0137">
      <w:pPr>
        <w:numPr>
          <w:ilvl w:val="1"/>
          <w:numId w:val="1"/>
        </w:numPr>
        <w:tabs>
          <w:tab w:val="left" w:pos="1134"/>
        </w:tabs>
        <w:spacing w:line="200" w:lineRule="exact"/>
        <w:ind w:left="0" w:firstLine="709"/>
        <w:jc w:val="both"/>
        <w:rPr>
          <w:bCs/>
          <w:color w:val="000000"/>
        </w:rPr>
      </w:pPr>
      <w:r w:rsidRPr="00D23B67">
        <w:rPr>
          <w:bCs/>
          <w:color w:val="000000"/>
        </w:rPr>
        <w:t>Сроки представления отчетов о выполнении государственного задания в соответствии с Приказом № 366П:</w:t>
      </w:r>
    </w:p>
    <w:p w:rsidR="008C0137" w:rsidRDefault="008C0137" w:rsidP="008C0137">
      <w:pPr>
        <w:tabs>
          <w:tab w:val="left" w:pos="1134"/>
        </w:tabs>
        <w:spacing w:line="200" w:lineRule="exac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</w:t>
      </w:r>
      <w:r w:rsidRPr="008E27CB">
        <w:rPr>
          <w:bCs/>
          <w:color w:val="000000"/>
        </w:rPr>
        <w:t>) полугодие, девять месяцев – не позднее 10 числа месяца, следующего за отчетным;</w:t>
      </w:r>
    </w:p>
    <w:p w:rsidR="008C0137" w:rsidRDefault="008C0137" w:rsidP="008C0137">
      <w:pPr>
        <w:tabs>
          <w:tab w:val="left" w:pos="1134"/>
        </w:tabs>
        <w:spacing w:line="200" w:lineRule="exac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2) </w:t>
      </w:r>
      <w:r w:rsidRPr="008E27CB">
        <w:rPr>
          <w:bCs/>
          <w:color w:val="000000"/>
        </w:rPr>
        <w:t xml:space="preserve">предварительный </w:t>
      </w:r>
      <w:r>
        <w:rPr>
          <w:bCs/>
          <w:color w:val="000000"/>
        </w:rPr>
        <w:t>отчет по состоянию на 1 ноября –</w:t>
      </w:r>
      <w:r w:rsidRPr="008E27CB">
        <w:rPr>
          <w:bCs/>
          <w:color w:val="000000"/>
        </w:rPr>
        <w:t xml:space="preserve"> не п</w:t>
      </w:r>
      <w:r>
        <w:rPr>
          <w:bCs/>
          <w:color w:val="000000"/>
        </w:rPr>
        <w:t>озднее 10 ноября текущего года;</w:t>
      </w:r>
    </w:p>
    <w:p w:rsidR="008C0137" w:rsidRDefault="008C0137" w:rsidP="008C0137">
      <w:pPr>
        <w:tabs>
          <w:tab w:val="left" w:pos="1134"/>
        </w:tabs>
        <w:spacing w:line="200" w:lineRule="exac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3) за год – </w:t>
      </w:r>
      <w:r w:rsidRPr="008E27CB">
        <w:rPr>
          <w:bCs/>
          <w:color w:val="000000"/>
        </w:rPr>
        <w:t>не позднее 20 января финансового года, следующего за отчетным.</w:t>
      </w:r>
    </w:p>
    <w:p w:rsidR="008C0137" w:rsidRDefault="008C0137" w:rsidP="008C0137">
      <w:pPr>
        <w:numPr>
          <w:ilvl w:val="1"/>
          <w:numId w:val="1"/>
        </w:numPr>
        <w:tabs>
          <w:tab w:val="left" w:pos="1134"/>
        </w:tabs>
        <w:spacing w:line="200" w:lineRule="exact"/>
        <w:ind w:left="0" w:firstLine="709"/>
        <w:jc w:val="both"/>
        <w:rPr>
          <w:bCs/>
          <w:color w:val="000000"/>
        </w:rPr>
      </w:pPr>
      <w:r w:rsidRPr="00423071">
        <w:rPr>
          <w:bCs/>
          <w:color w:val="000000"/>
        </w:rPr>
        <w:t>Иные требования к отчетности о выполнении государственного задания – к отчету прилагается сопроводительное письмо и пояснительная записка в случае отклонения от установленных показателей качества и (или) объема в отношении каждой государственной услуги (работы) и общее допустимое (возможное) отклонение в отношении государственного задания составляет более пяти процентов.</w:t>
      </w:r>
    </w:p>
    <w:p w:rsidR="008C0137" w:rsidRDefault="008C0137" w:rsidP="008C0137">
      <w:pPr>
        <w:numPr>
          <w:ilvl w:val="1"/>
          <w:numId w:val="1"/>
        </w:numPr>
        <w:tabs>
          <w:tab w:val="left" w:pos="360"/>
          <w:tab w:val="left" w:pos="1134"/>
        </w:tabs>
        <w:spacing w:line="200" w:lineRule="exact"/>
        <w:ind w:left="0" w:firstLine="709"/>
        <w:jc w:val="both"/>
      </w:pPr>
      <w:r w:rsidRPr="00310836">
        <w:rPr>
          <w:bCs/>
          <w:color w:val="000000"/>
        </w:rPr>
        <w:t xml:space="preserve">Иные требования к отчетности о выполнении государственного задания – отчеты размещаются краевыми организациями в порядке, установленном приказом </w:t>
      </w:r>
      <w:r w:rsidRPr="00423071">
        <w:t>Министерств</w:t>
      </w:r>
      <w:r>
        <w:t>а</w:t>
      </w:r>
      <w:r w:rsidRPr="00423071">
        <w:t xml:space="preserve"> финансов Российской Федерации</w:t>
      </w:r>
      <w:r w:rsidRPr="00310C63">
        <w:t xml:space="preserve"> </w:t>
      </w:r>
      <w:r w:rsidRPr="00423071">
        <w:t xml:space="preserve">от 21 июля 2011 г. </w:t>
      </w:r>
      <w:r w:rsidRPr="00310836">
        <w:rPr>
          <w:bCs/>
          <w:color w:val="000000"/>
        </w:rPr>
        <w:t xml:space="preserve">№ 86н </w:t>
      </w:r>
      <w:r>
        <w:t>"О</w:t>
      </w:r>
      <w:r w:rsidRPr="00423071">
        <w:t>б утверждении порядка</w:t>
      </w:r>
      <w:r>
        <w:t xml:space="preserve"> </w:t>
      </w:r>
      <w:r w:rsidRPr="00423071">
        <w:t xml:space="preserve">предоставления </w:t>
      </w:r>
    </w:p>
    <w:p w:rsidR="00FF1438" w:rsidRDefault="008C0137" w:rsidP="00FF1438">
      <w:pPr>
        <w:tabs>
          <w:tab w:val="left" w:pos="360"/>
          <w:tab w:val="left" w:pos="1134"/>
        </w:tabs>
        <w:spacing w:line="200" w:lineRule="exact"/>
        <w:jc w:val="both"/>
      </w:pPr>
      <w:r w:rsidRPr="00423071">
        <w:t>информации государственным (муниципальным)</w:t>
      </w:r>
      <w:r>
        <w:t xml:space="preserve"> </w:t>
      </w:r>
      <w:r w:rsidRPr="00423071">
        <w:t>учреждением, ее размещения на официальном сайте в сети</w:t>
      </w:r>
      <w:r>
        <w:t xml:space="preserve"> И</w:t>
      </w:r>
      <w:r w:rsidRPr="00423071">
        <w:t>нтернет и ведения указанного сайта</w:t>
      </w:r>
      <w:r>
        <w:t>".</w:t>
      </w:r>
    </w:p>
    <w:p w:rsidR="00014457" w:rsidRPr="00FF1438" w:rsidRDefault="00FF1438" w:rsidP="00FF1438">
      <w:pPr>
        <w:tabs>
          <w:tab w:val="left" w:pos="360"/>
          <w:tab w:val="left" w:pos="1134"/>
        </w:tabs>
        <w:spacing w:line="200" w:lineRule="exact"/>
        <w:ind w:firstLine="709"/>
        <w:jc w:val="both"/>
      </w:pPr>
      <w:r>
        <w:t xml:space="preserve">5. </w:t>
      </w:r>
      <w:r w:rsidR="008C0137" w:rsidRPr="00FF1438">
        <w:rPr>
          <w:bCs/>
          <w:color w:val="000000"/>
        </w:rPr>
        <w:t>Иные показатели, связанные с выполнением государственного задания</w:t>
      </w:r>
    </w:p>
    <w:sectPr w:rsidR="00014457" w:rsidRPr="00FF1438" w:rsidSect="00D66698">
      <w:footerReference w:type="default" r:id="rId9"/>
      <w:pgSz w:w="16901" w:h="11950" w:orient="landscape"/>
      <w:pgMar w:top="284" w:right="567" w:bottom="284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17" w:rsidRDefault="00A56417">
      <w:r>
        <w:separator/>
      </w:r>
    </w:p>
  </w:endnote>
  <w:endnote w:type="continuationSeparator" w:id="0">
    <w:p w:rsidR="00A56417" w:rsidRDefault="00A5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417" w:rsidRDefault="00A56417">
    <w:pPr>
      <w:framePr w:w="4535" w:h="239" w:wrap="auto" w:hAnchor="text" w:x="201" w:y="1"/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4181B">
      <w:rPr>
        <w:noProof/>
        <w:color w:val="000000"/>
        <w:sz w:val="20"/>
        <w:szCs w:val="20"/>
      </w:rPr>
      <w:t>49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из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4181B">
      <w:rPr>
        <w:noProof/>
        <w:color w:val="000000"/>
        <w:sz w:val="20"/>
        <w:szCs w:val="20"/>
      </w:rPr>
      <w:t>49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17" w:rsidRDefault="00A56417">
      <w:r>
        <w:separator/>
      </w:r>
    </w:p>
  </w:footnote>
  <w:footnote w:type="continuationSeparator" w:id="0">
    <w:p w:rsidR="00A56417" w:rsidRDefault="00A5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7A5E"/>
    <w:multiLevelType w:val="multilevel"/>
    <w:tmpl w:val="1F9046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5D"/>
    <w:rsid w:val="00001FCC"/>
    <w:rsid w:val="00014457"/>
    <w:rsid w:val="00023D3A"/>
    <w:rsid w:val="00025628"/>
    <w:rsid w:val="00026278"/>
    <w:rsid w:val="000459B8"/>
    <w:rsid w:val="0006661A"/>
    <w:rsid w:val="0007004F"/>
    <w:rsid w:val="000803D8"/>
    <w:rsid w:val="00082382"/>
    <w:rsid w:val="000B345D"/>
    <w:rsid w:val="000D2B31"/>
    <w:rsid w:val="000E6BFC"/>
    <w:rsid w:val="00100025"/>
    <w:rsid w:val="001060AE"/>
    <w:rsid w:val="00111AB3"/>
    <w:rsid w:val="00112CD7"/>
    <w:rsid w:val="00134D0C"/>
    <w:rsid w:val="00140744"/>
    <w:rsid w:val="0016094E"/>
    <w:rsid w:val="00190595"/>
    <w:rsid w:val="001F1632"/>
    <w:rsid w:val="001F2BA9"/>
    <w:rsid w:val="001F2F66"/>
    <w:rsid w:val="00230BA4"/>
    <w:rsid w:val="00231209"/>
    <w:rsid w:val="002A3CBC"/>
    <w:rsid w:val="002A6B25"/>
    <w:rsid w:val="002D26A3"/>
    <w:rsid w:val="002F229B"/>
    <w:rsid w:val="002F2F8E"/>
    <w:rsid w:val="00305912"/>
    <w:rsid w:val="00317CA5"/>
    <w:rsid w:val="003217CA"/>
    <w:rsid w:val="003C756B"/>
    <w:rsid w:val="003D1215"/>
    <w:rsid w:val="003D24EB"/>
    <w:rsid w:val="003E3B54"/>
    <w:rsid w:val="003F20CF"/>
    <w:rsid w:val="0040270A"/>
    <w:rsid w:val="0044569E"/>
    <w:rsid w:val="00461E46"/>
    <w:rsid w:val="00481981"/>
    <w:rsid w:val="004845CA"/>
    <w:rsid w:val="00496C92"/>
    <w:rsid w:val="004A338A"/>
    <w:rsid w:val="004C7BC7"/>
    <w:rsid w:val="004D0759"/>
    <w:rsid w:val="004E4BA4"/>
    <w:rsid w:val="004E6A42"/>
    <w:rsid w:val="0051150D"/>
    <w:rsid w:val="00517793"/>
    <w:rsid w:val="005224C1"/>
    <w:rsid w:val="00525489"/>
    <w:rsid w:val="005520E4"/>
    <w:rsid w:val="005636D8"/>
    <w:rsid w:val="005715E6"/>
    <w:rsid w:val="005738FB"/>
    <w:rsid w:val="00575469"/>
    <w:rsid w:val="005835B9"/>
    <w:rsid w:val="005922CA"/>
    <w:rsid w:val="005A4247"/>
    <w:rsid w:val="005A4E7F"/>
    <w:rsid w:val="005B3489"/>
    <w:rsid w:val="00661EBB"/>
    <w:rsid w:val="00663BED"/>
    <w:rsid w:val="00664200"/>
    <w:rsid w:val="0067188E"/>
    <w:rsid w:val="006A116C"/>
    <w:rsid w:val="006A3982"/>
    <w:rsid w:val="006A5670"/>
    <w:rsid w:val="006E6CD0"/>
    <w:rsid w:val="0071143F"/>
    <w:rsid w:val="00733A25"/>
    <w:rsid w:val="00740911"/>
    <w:rsid w:val="0075534C"/>
    <w:rsid w:val="00757856"/>
    <w:rsid w:val="00766B1B"/>
    <w:rsid w:val="00767141"/>
    <w:rsid w:val="007A6B65"/>
    <w:rsid w:val="007B1008"/>
    <w:rsid w:val="007B6D2A"/>
    <w:rsid w:val="007C26FB"/>
    <w:rsid w:val="007D05E0"/>
    <w:rsid w:val="007F6994"/>
    <w:rsid w:val="007F7A47"/>
    <w:rsid w:val="00805478"/>
    <w:rsid w:val="00832A6C"/>
    <w:rsid w:val="008340D2"/>
    <w:rsid w:val="0083456A"/>
    <w:rsid w:val="00854EF6"/>
    <w:rsid w:val="0087271F"/>
    <w:rsid w:val="008760CA"/>
    <w:rsid w:val="00896AD4"/>
    <w:rsid w:val="008A6C95"/>
    <w:rsid w:val="008B6894"/>
    <w:rsid w:val="008B72EB"/>
    <w:rsid w:val="008C0137"/>
    <w:rsid w:val="008C03E6"/>
    <w:rsid w:val="008C1717"/>
    <w:rsid w:val="008D1976"/>
    <w:rsid w:val="008D43D1"/>
    <w:rsid w:val="008E4B0B"/>
    <w:rsid w:val="00926FB1"/>
    <w:rsid w:val="009405AD"/>
    <w:rsid w:val="00940D77"/>
    <w:rsid w:val="009A20E5"/>
    <w:rsid w:val="009A64FA"/>
    <w:rsid w:val="009C3BF4"/>
    <w:rsid w:val="009D0FBB"/>
    <w:rsid w:val="009E0838"/>
    <w:rsid w:val="009E41BA"/>
    <w:rsid w:val="009E6534"/>
    <w:rsid w:val="009F1837"/>
    <w:rsid w:val="009F62AB"/>
    <w:rsid w:val="00A06F46"/>
    <w:rsid w:val="00A14191"/>
    <w:rsid w:val="00A25D11"/>
    <w:rsid w:val="00A45321"/>
    <w:rsid w:val="00A4588E"/>
    <w:rsid w:val="00A50AA9"/>
    <w:rsid w:val="00A552A3"/>
    <w:rsid w:val="00A56417"/>
    <w:rsid w:val="00A67DE8"/>
    <w:rsid w:val="00A872D0"/>
    <w:rsid w:val="00AA2E20"/>
    <w:rsid w:val="00AA2E38"/>
    <w:rsid w:val="00AE1CC9"/>
    <w:rsid w:val="00AE2FAB"/>
    <w:rsid w:val="00B010E4"/>
    <w:rsid w:val="00B014D8"/>
    <w:rsid w:val="00B0553E"/>
    <w:rsid w:val="00B27290"/>
    <w:rsid w:val="00B4181B"/>
    <w:rsid w:val="00B76F31"/>
    <w:rsid w:val="00B77F87"/>
    <w:rsid w:val="00B8517B"/>
    <w:rsid w:val="00BC5F32"/>
    <w:rsid w:val="00BE45BB"/>
    <w:rsid w:val="00BE7856"/>
    <w:rsid w:val="00BF1A19"/>
    <w:rsid w:val="00BF3AB8"/>
    <w:rsid w:val="00C428FB"/>
    <w:rsid w:val="00C44CB4"/>
    <w:rsid w:val="00C81CA1"/>
    <w:rsid w:val="00C977AF"/>
    <w:rsid w:val="00CE38B0"/>
    <w:rsid w:val="00CE5410"/>
    <w:rsid w:val="00CF74CB"/>
    <w:rsid w:val="00D1599D"/>
    <w:rsid w:val="00D424D4"/>
    <w:rsid w:val="00D66698"/>
    <w:rsid w:val="00D714F5"/>
    <w:rsid w:val="00D81152"/>
    <w:rsid w:val="00D849D3"/>
    <w:rsid w:val="00DA3A7B"/>
    <w:rsid w:val="00DC2C9E"/>
    <w:rsid w:val="00DC51A3"/>
    <w:rsid w:val="00DC79E5"/>
    <w:rsid w:val="00DD1B3D"/>
    <w:rsid w:val="00E07BDA"/>
    <w:rsid w:val="00E234BA"/>
    <w:rsid w:val="00E27081"/>
    <w:rsid w:val="00E306AE"/>
    <w:rsid w:val="00E3770A"/>
    <w:rsid w:val="00E51ADD"/>
    <w:rsid w:val="00E5279D"/>
    <w:rsid w:val="00E5377E"/>
    <w:rsid w:val="00E53AE0"/>
    <w:rsid w:val="00E87AC7"/>
    <w:rsid w:val="00EB3131"/>
    <w:rsid w:val="00ED399F"/>
    <w:rsid w:val="00F12D68"/>
    <w:rsid w:val="00F26BD0"/>
    <w:rsid w:val="00F644D3"/>
    <w:rsid w:val="00F64BB9"/>
    <w:rsid w:val="00F9304A"/>
    <w:rsid w:val="00FB4336"/>
    <w:rsid w:val="00FC5524"/>
    <w:rsid w:val="00FD3406"/>
    <w:rsid w:val="00FF1438"/>
    <w:rsid w:val="00FF688C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690E21-33AC-4F9E-B74D-DC3DBBC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34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34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12D68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table" w:styleId="a7">
    <w:name w:val="Table Grid"/>
    <w:basedOn w:val="a1"/>
    <w:uiPriority w:val="39"/>
    <w:rsid w:val="00DD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1209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C01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D71C-6392-4EC8-B88C-136C8DF3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16058</Words>
  <Characters>118349</Characters>
  <Application>Microsoft Office Word</Application>
  <DocSecurity>0</DocSecurity>
  <Lines>986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nikitin 22.11.2017 14:14:20; РР·РјРµРЅРµРЅ: palatov 18.07.2018 11:51:25</dc:subject>
  <dc:creator>Keysystems.DWH2.ReportDesigner</dc:creator>
  <cp:keywords/>
  <dc:description/>
  <cp:lastModifiedBy>Светлана Юрьевна Майдурова</cp:lastModifiedBy>
  <cp:revision>2</cp:revision>
  <cp:lastPrinted>2023-12-21T10:11:00Z</cp:lastPrinted>
  <dcterms:created xsi:type="dcterms:W3CDTF">2024-12-28T09:59:00Z</dcterms:created>
  <dcterms:modified xsi:type="dcterms:W3CDTF">2024-12-28T09:59:00Z</dcterms:modified>
</cp:coreProperties>
</file>