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DA" w:rsidRDefault="004429DA">
      <w:pPr>
        <w:rPr>
          <w:rFonts w:ascii="Times New Roman" w:hAnsi="Times New Roman" w:cs="Times New Roman"/>
          <w:sz w:val="28"/>
          <w:szCs w:val="28"/>
        </w:rPr>
      </w:pPr>
    </w:p>
    <w:p w:rsidR="00DF59CA" w:rsidRDefault="00D70BF2" w:rsidP="00D40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ЭПС</w:t>
      </w:r>
      <w:r w:rsidR="00D41476">
        <w:rPr>
          <w:rFonts w:ascii="Times New Roman" w:hAnsi="Times New Roman" w:cs="Times New Roman"/>
          <w:sz w:val="28"/>
          <w:szCs w:val="28"/>
        </w:rPr>
        <w:t>-</w:t>
      </w:r>
      <w:r w:rsidR="00D41476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40A9D" w:rsidRDefault="00D40A9D" w:rsidP="00D40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3"/>
        <w:tblW w:w="0" w:type="auto"/>
        <w:tblLook w:val="04A0"/>
      </w:tblPr>
      <w:tblGrid>
        <w:gridCol w:w="1668"/>
        <w:gridCol w:w="4701"/>
        <w:gridCol w:w="3202"/>
      </w:tblGrid>
      <w:tr w:rsidR="00637F42" w:rsidRPr="009A6CB1" w:rsidTr="009A6CB1">
        <w:trPr>
          <w:trHeight w:val="753"/>
        </w:trPr>
        <w:tc>
          <w:tcPr>
            <w:tcW w:w="1668" w:type="dxa"/>
          </w:tcPr>
          <w:p w:rsidR="00637F42" w:rsidRPr="009A6CB1" w:rsidRDefault="0063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CB1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701" w:type="dxa"/>
          </w:tcPr>
          <w:p w:rsidR="00637F42" w:rsidRPr="009A6CB1" w:rsidRDefault="0063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CB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02" w:type="dxa"/>
          </w:tcPr>
          <w:p w:rsidR="00637F42" w:rsidRPr="009A6CB1" w:rsidRDefault="00637F42" w:rsidP="009A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B1"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  <w:r w:rsidR="009A6CB1" w:rsidRPr="009A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9A6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proofErr w:type="spellEnd"/>
          </w:p>
        </w:tc>
      </w:tr>
      <w:tr w:rsidR="00637F42" w:rsidTr="009A6CB1">
        <w:tc>
          <w:tcPr>
            <w:tcW w:w="1668" w:type="dxa"/>
          </w:tcPr>
          <w:p w:rsidR="00637F42" w:rsidRPr="00D70BF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AB1B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1" w:type="dxa"/>
          </w:tcPr>
          <w:p w:rsidR="00637F42" w:rsidRPr="00D41476" w:rsidRDefault="00D70BF2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Лазеры  </w:t>
            </w:r>
          </w:p>
        </w:tc>
        <w:tc>
          <w:tcPr>
            <w:tcW w:w="3202" w:type="dxa"/>
          </w:tcPr>
          <w:p w:rsidR="00637F42" w:rsidRPr="00D41476" w:rsidRDefault="00D70BF2" w:rsidP="00D41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VJTI</w:t>
            </w:r>
          </w:p>
        </w:tc>
      </w:tr>
      <w:tr w:rsidR="00637F42" w:rsidTr="009A6CB1">
        <w:trPr>
          <w:trHeight w:val="405"/>
        </w:trPr>
        <w:tc>
          <w:tcPr>
            <w:tcW w:w="1668" w:type="dxa"/>
          </w:tcPr>
          <w:p w:rsidR="00637F42" w:rsidRPr="00D70BF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AB1B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1" w:type="dxa"/>
          </w:tcPr>
          <w:p w:rsidR="00637F42" w:rsidRPr="00D70BF2" w:rsidRDefault="00D70BF2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F2">
              <w:rPr>
                <w:rFonts w:ascii="Times New Roman" w:hAnsi="Times New Roman" w:cs="Times New Roman"/>
                <w:sz w:val="28"/>
                <w:szCs w:val="28"/>
              </w:rPr>
              <w:t>Спектры. Спектральный анализ.</w:t>
            </w:r>
          </w:p>
        </w:tc>
        <w:tc>
          <w:tcPr>
            <w:tcW w:w="3202" w:type="dxa"/>
          </w:tcPr>
          <w:p w:rsidR="00637F42" w:rsidRPr="00D70BF2" w:rsidRDefault="00D70BF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G9K8</w:t>
            </w:r>
          </w:p>
        </w:tc>
      </w:tr>
      <w:tr w:rsidR="00637F42" w:rsidTr="009A6CB1">
        <w:tc>
          <w:tcPr>
            <w:tcW w:w="1668" w:type="dxa"/>
          </w:tcPr>
          <w:p w:rsidR="00637F42" w:rsidRPr="00D70BF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AB1B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1" w:type="dxa"/>
          </w:tcPr>
          <w:p w:rsidR="00637F42" w:rsidRPr="00D70BF2" w:rsidRDefault="00D70BF2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F2">
              <w:rPr>
                <w:rFonts w:ascii="Times New Roman" w:hAnsi="Times New Roman" w:cs="Times New Roman"/>
                <w:sz w:val="28"/>
                <w:szCs w:val="28"/>
              </w:rPr>
              <w:t xml:space="preserve">Закон радиоактивного распада </w:t>
            </w:r>
          </w:p>
        </w:tc>
        <w:tc>
          <w:tcPr>
            <w:tcW w:w="3202" w:type="dxa"/>
          </w:tcPr>
          <w:p w:rsidR="00637F42" w:rsidRPr="00D70BF2" w:rsidRDefault="00D70BF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9ZI6</w:t>
            </w:r>
          </w:p>
        </w:tc>
      </w:tr>
      <w:tr w:rsidR="00637F42" w:rsidTr="009A6CB1">
        <w:tc>
          <w:tcPr>
            <w:tcW w:w="1668" w:type="dxa"/>
          </w:tcPr>
          <w:p w:rsidR="00637F42" w:rsidRPr="00D70BF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B1BC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701" w:type="dxa"/>
          </w:tcPr>
          <w:p w:rsidR="00637F42" w:rsidRPr="00D70BF2" w:rsidRDefault="00D70BF2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F2">
              <w:rPr>
                <w:rFonts w:ascii="Times New Roman" w:hAnsi="Times New Roman" w:cs="Times New Roman"/>
                <w:sz w:val="28"/>
                <w:szCs w:val="28"/>
              </w:rPr>
              <w:t xml:space="preserve">Энергия связи ядра </w:t>
            </w:r>
          </w:p>
        </w:tc>
        <w:tc>
          <w:tcPr>
            <w:tcW w:w="3202" w:type="dxa"/>
          </w:tcPr>
          <w:p w:rsidR="00637F42" w:rsidRPr="00D70BF2" w:rsidRDefault="00D70BF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BHOM</w:t>
            </w:r>
          </w:p>
        </w:tc>
      </w:tr>
      <w:tr w:rsidR="00637F42" w:rsidTr="009A6CB1">
        <w:trPr>
          <w:trHeight w:val="368"/>
        </w:trPr>
        <w:tc>
          <w:tcPr>
            <w:tcW w:w="1668" w:type="dxa"/>
          </w:tcPr>
          <w:p w:rsidR="00637F42" w:rsidRPr="00D70BF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  <w:r w:rsidR="00AB1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1" w:type="dxa"/>
          </w:tcPr>
          <w:p w:rsidR="00637F42" w:rsidRPr="00D41476" w:rsidRDefault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Деление ядра урана.</w:t>
            </w:r>
          </w:p>
        </w:tc>
        <w:tc>
          <w:tcPr>
            <w:tcW w:w="3202" w:type="dxa"/>
          </w:tcPr>
          <w:p w:rsidR="00637F42" w:rsidRPr="00D70BF2" w:rsidRDefault="00D70BF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6JSQ</w:t>
            </w:r>
          </w:p>
        </w:tc>
      </w:tr>
      <w:tr w:rsidR="00637F42" w:rsidTr="009A6CB1">
        <w:trPr>
          <w:trHeight w:val="405"/>
        </w:trPr>
        <w:tc>
          <w:tcPr>
            <w:tcW w:w="1668" w:type="dxa"/>
          </w:tcPr>
          <w:p w:rsidR="00637F42" w:rsidRPr="00D70BF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AB1B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1" w:type="dxa"/>
          </w:tcPr>
          <w:p w:rsidR="00637F42" w:rsidRPr="00D41476" w:rsidRDefault="00D70BF2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 xml:space="preserve">Термоядерные реакции </w:t>
            </w:r>
          </w:p>
        </w:tc>
        <w:tc>
          <w:tcPr>
            <w:tcW w:w="3202" w:type="dxa"/>
          </w:tcPr>
          <w:p w:rsidR="00637F42" w:rsidRPr="00637F42" w:rsidRDefault="00D70BF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9MSG</w:t>
            </w:r>
          </w:p>
        </w:tc>
      </w:tr>
      <w:tr w:rsidR="00637F42" w:rsidTr="009A6CB1">
        <w:tc>
          <w:tcPr>
            <w:tcW w:w="1668" w:type="dxa"/>
          </w:tcPr>
          <w:p w:rsidR="00637F42" w:rsidRPr="00D70BF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AB1B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1" w:type="dxa"/>
          </w:tcPr>
          <w:p w:rsidR="00637F42" w:rsidRPr="00D41476" w:rsidRDefault="00D70BF2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 xml:space="preserve">Ядерная энергетика </w:t>
            </w:r>
          </w:p>
        </w:tc>
        <w:tc>
          <w:tcPr>
            <w:tcW w:w="3202" w:type="dxa"/>
          </w:tcPr>
          <w:p w:rsidR="00637F42" w:rsidRPr="00637F42" w:rsidRDefault="00D70BF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X6IY</w:t>
            </w:r>
          </w:p>
        </w:tc>
      </w:tr>
      <w:tr w:rsidR="00637F42" w:rsidTr="009A6CB1">
        <w:tc>
          <w:tcPr>
            <w:tcW w:w="1668" w:type="dxa"/>
          </w:tcPr>
          <w:p w:rsidR="00637F42" w:rsidRPr="00D70BF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proofErr w:type="spellStart"/>
            <w:r w:rsidR="00AB1B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</w:p>
        </w:tc>
        <w:tc>
          <w:tcPr>
            <w:tcW w:w="4701" w:type="dxa"/>
          </w:tcPr>
          <w:p w:rsidR="00637F42" w:rsidRPr="00D41476" w:rsidRDefault="00D70BF2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 xml:space="preserve">Ядерная энергетика </w:t>
            </w:r>
          </w:p>
        </w:tc>
        <w:tc>
          <w:tcPr>
            <w:tcW w:w="3202" w:type="dxa"/>
          </w:tcPr>
          <w:p w:rsidR="00637F42" w:rsidRPr="00637F42" w:rsidRDefault="00D70BF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GSBP</w:t>
            </w:r>
          </w:p>
        </w:tc>
      </w:tr>
      <w:tr w:rsidR="00637F42" w:rsidTr="009A6CB1">
        <w:tc>
          <w:tcPr>
            <w:tcW w:w="1668" w:type="dxa"/>
          </w:tcPr>
          <w:p w:rsidR="00637F42" w:rsidRPr="00D70BF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B1B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701" w:type="dxa"/>
          </w:tcPr>
          <w:p w:rsidR="00637F42" w:rsidRPr="00D41476" w:rsidRDefault="00D70BF2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202" w:type="dxa"/>
          </w:tcPr>
          <w:p w:rsidR="00637F42" w:rsidRPr="00D70BF2" w:rsidRDefault="00D70BF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4HE2</w:t>
            </w:r>
          </w:p>
        </w:tc>
      </w:tr>
      <w:tr w:rsidR="00637F42" w:rsidTr="009A6CB1">
        <w:tc>
          <w:tcPr>
            <w:tcW w:w="1668" w:type="dxa"/>
          </w:tcPr>
          <w:p w:rsidR="00637F42" w:rsidRPr="00D70BF2" w:rsidRDefault="0063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  <w:r w:rsidR="00AB1B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1" w:type="dxa"/>
          </w:tcPr>
          <w:p w:rsidR="00637F42" w:rsidRPr="00D41476" w:rsidRDefault="00D70BF2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Предмет астрономии</w:t>
            </w:r>
            <w:r w:rsidRPr="00D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02" w:type="dxa"/>
          </w:tcPr>
          <w:p w:rsidR="00637F42" w:rsidRPr="00D70BF2" w:rsidRDefault="00D70BF2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WUBV</w:t>
            </w:r>
          </w:p>
        </w:tc>
      </w:tr>
      <w:tr w:rsidR="00AB1BC7" w:rsidTr="009A6CB1">
        <w:tc>
          <w:tcPr>
            <w:tcW w:w="1668" w:type="dxa"/>
          </w:tcPr>
          <w:p w:rsidR="00AB1BC7" w:rsidRDefault="00AB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94</w:t>
            </w:r>
          </w:p>
        </w:tc>
        <w:tc>
          <w:tcPr>
            <w:tcW w:w="4701" w:type="dxa"/>
          </w:tcPr>
          <w:p w:rsidR="00AB1BC7" w:rsidRPr="00D41476" w:rsidRDefault="00AB1BC7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BC7">
              <w:rPr>
                <w:rFonts w:ascii="Times New Roman" w:hAnsi="Times New Roman" w:cs="Times New Roman"/>
                <w:sz w:val="28"/>
                <w:szCs w:val="28"/>
              </w:rPr>
              <w:t>Предмет астрономии. Звездное небо.</w:t>
            </w:r>
          </w:p>
        </w:tc>
        <w:tc>
          <w:tcPr>
            <w:tcW w:w="3202" w:type="dxa"/>
          </w:tcPr>
          <w:p w:rsidR="00AB1BC7" w:rsidRPr="009A6CB1" w:rsidRDefault="009A6CB1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CB1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KT62</w:t>
            </w:r>
          </w:p>
        </w:tc>
      </w:tr>
      <w:tr w:rsidR="00AB1BC7" w:rsidTr="009A6CB1">
        <w:tc>
          <w:tcPr>
            <w:tcW w:w="1668" w:type="dxa"/>
          </w:tcPr>
          <w:p w:rsidR="00AB1BC7" w:rsidRDefault="00AB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96</w:t>
            </w:r>
          </w:p>
        </w:tc>
        <w:tc>
          <w:tcPr>
            <w:tcW w:w="4701" w:type="dxa"/>
          </w:tcPr>
          <w:p w:rsidR="00AB1BC7" w:rsidRPr="00D41476" w:rsidRDefault="00AB1BC7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Созвездия. Небесные координаты</w:t>
            </w:r>
          </w:p>
        </w:tc>
        <w:tc>
          <w:tcPr>
            <w:tcW w:w="3202" w:type="dxa"/>
          </w:tcPr>
          <w:p w:rsidR="00AB1BC7" w:rsidRPr="009A6CB1" w:rsidRDefault="009A6CB1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CB1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WZV2</w:t>
            </w:r>
          </w:p>
        </w:tc>
      </w:tr>
      <w:tr w:rsidR="00AB1BC7" w:rsidTr="009A6CB1">
        <w:tc>
          <w:tcPr>
            <w:tcW w:w="1668" w:type="dxa"/>
          </w:tcPr>
          <w:p w:rsidR="00AB1BC7" w:rsidRDefault="00AB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98</w:t>
            </w:r>
          </w:p>
        </w:tc>
        <w:tc>
          <w:tcPr>
            <w:tcW w:w="4701" w:type="dxa"/>
          </w:tcPr>
          <w:p w:rsidR="00AB1BC7" w:rsidRPr="00D41476" w:rsidRDefault="00AB1BC7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Видимое движение Солнца и Луны</w:t>
            </w:r>
          </w:p>
        </w:tc>
        <w:tc>
          <w:tcPr>
            <w:tcW w:w="3202" w:type="dxa"/>
          </w:tcPr>
          <w:p w:rsidR="00AB1BC7" w:rsidRPr="009A6CB1" w:rsidRDefault="009A6CB1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CB1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XK90</w:t>
            </w:r>
          </w:p>
        </w:tc>
      </w:tr>
      <w:tr w:rsidR="00AB1BC7" w:rsidTr="009A6CB1">
        <w:tc>
          <w:tcPr>
            <w:tcW w:w="1668" w:type="dxa"/>
          </w:tcPr>
          <w:p w:rsidR="00AB1BC7" w:rsidRDefault="00AB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100</w:t>
            </w:r>
          </w:p>
        </w:tc>
        <w:tc>
          <w:tcPr>
            <w:tcW w:w="4701" w:type="dxa"/>
          </w:tcPr>
          <w:p w:rsidR="00AB1BC7" w:rsidRPr="00D41476" w:rsidRDefault="00AB1BC7" w:rsidP="00D7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движения планет</w:t>
            </w:r>
          </w:p>
        </w:tc>
        <w:tc>
          <w:tcPr>
            <w:tcW w:w="3202" w:type="dxa"/>
          </w:tcPr>
          <w:p w:rsidR="00AB1BC7" w:rsidRPr="009A6CB1" w:rsidRDefault="00AB1BC7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6CB1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0TJP</w:t>
            </w:r>
          </w:p>
        </w:tc>
      </w:tr>
      <w:tr w:rsidR="00541597" w:rsidTr="00541597">
        <w:tc>
          <w:tcPr>
            <w:tcW w:w="1668" w:type="dxa"/>
            <w:hideMark/>
          </w:tcPr>
          <w:p w:rsidR="00541597" w:rsidRPr="00F30CA9" w:rsidRDefault="00541597" w:rsidP="00F32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102</w:t>
            </w:r>
          </w:p>
        </w:tc>
        <w:tc>
          <w:tcPr>
            <w:tcW w:w="4701" w:type="dxa"/>
            <w:hideMark/>
          </w:tcPr>
          <w:p w:rsidR="00541597" w:rsidRDefault="00541597" w:rsidP="00F327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группы.</w:t>
            </w:r>
          </w:p>
        </w:tc>
        <w:tc>
          <w:tcPr>
            <w:tcW w:w="3202" w:type="dxa"/>
            <w:hideMark/>
          </w:tcPr>
          <w:p w:rsidR="00541597" w:rsidRPr="00CB07DF" w:rsidRDefault="004603F8" w:rsidP="00F32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7DF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LX4K</w:t>
            </w:r>
          </w:p>
        </w:tc>
      </w:tr>
      <w:tr w:rsidR="00541597" w:rsidTr="00541597">
        <w:tc>
          <w:tcPr>
            <w:tcW w:w="1668" w:type="dxa"/>
            <w:hideMark/>
          </w:tcPr>
          <w:p w:rsidR="00541597" w:rsidRPr="00F30CA9" w:rsidRDefault="00541597" w:rsidP="00F32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104</w:t>
            </w:r>
          </w:p>
        </w:tc>
        <w:tc>
          <w:tcPr>
            <w:tcW w:w="4701" w:type="dxa"/>
            <w:hideMark/>
          </w:tcPr>
          <w:p w:rsidR="00541597" w:rsidRDefault="00541597" w:rsidP="00F327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Планеты-гиганты.</w:t>
            </w:r>
          </w:p>
        </w:tc>
        <w:tc>
          <w:tcPr>
            <w:tcW w:w="3202" w:type="dxa"/>
            <w:hideMark/>
          </w:tcPr>
          <w:p w:rsidR="00541597" w:rsidRPr="00CB07DF" w:rsidRDefault="004603F8" w:rsidP="00F32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7DF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AFJE</w:t>
            </w:r>
          </w:p>
        </w:tc>
      </w:tr>
      <w:tr w:rsidR="00541597" w:rsidTr="00541597">
        <w:tc>
          <w:tcPr>
            <w:tcW w:w="1668" w:type="dxa"/>
            <w:hideMark/>
          </w:tcPr>
          <w:p w:rsidR="00541597" w:rsidRPr="00F30CA9" w:rsidRDefault="00541597" w:rsidP="00F32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106</w:t>
            </w:r>
          </w:p>
        </w:tc>
        <w:tc>
          <w:tcPr>
            <w:tcW w:w="4701" w:type="dxa"/>
            <w:hideMark/>
          </w:tcPr>
          <w:p w:rsidR="00541597" w:rsidRDefault="00541597" w:rsidP="00F327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Солнце.</w:t>
            </w:r>
          </w:p>
        </w:tc>
        <w:tc>
          <w:tcPr>
            <w:tcW w:w="3202" w:type="dxa"/>
            <w:hideMark/>
          </w:tcPr>
          <w:p w:rsidR="00541597" w:rsidRPr="00CB07DF" w:rsidRDefault="00CB07DF" w:rsidP="00F32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7DF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XNIQ</w:t>
            </w:r>
          </w:p>
        </w:tc>
      </w:tr>
      <w:tr w:rsidR="00541597" w:rsidTr="00541597">
        <w:tc>
          <w:tcPr>
            <w:tcW w:w="1668" w:type="dxa"/>
            <w:hideMark/>
          </w:tcPr>
          <w:p w:rsidR="00541597" w:rsidRPr="00F30CA9" w:rsidRDefault="00541597" w:rsidP="00F32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108</w:t>
            </w:r>
          </w:p>
        </w:tc>
        <w:tc>
          <w:tcPr>
            <w:tcW w:w="4701" w:type="dxa"/>
            <w:hideMark/>
          </w:tcPr>
          <w:p w:rsidR="00541597" w:rsidRDefault="00541597" w:rsidP="00F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</w:p>
        </w:tc>
        <w:tc>
          <w:tcPr>
            <w:tcW w:w="3202" w:type="dxa"/>
            <w:hideMark/>
          </w:tcPr>
          <w:p w:rsidR="00541597" w:rsidRPr="00CB07DF" w:rsidRDefault="00CB07DF" w:rsidP="00F32716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CB07DF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KWEC</w:t>
            </w:r>
          </w:p>
        </w:tc>
      </w:tr>
      <w:tr w:rsidR="00541597" w:rsidTr="00541597">
        <w:tc>
          <w:tcPr>
            <w:tcW w:w="1668" w:type="dxa"/>
            <w:hideMark/>
          </w:tcPr>
          <w:p w:rsidR="00541597" w:rsidRPr="00F30CA9" w:rsidRDefault="00541597" w:rsidP="00F32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110</w:t>
            </w:r>
          </w:p>
        </w:tc>
        <w:tc>
          <w:tcPr>
            <w:tcW w:w="4701" w:type="dxa"/>
            <w:hideMark/>
          </w:tcPr>
          <w:p w:rsidR="00541597" w:rsidRDefault="00541597" w:rsidP="00F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системы.</w:t>
            </w:r>
          </w:p>
        </w:tc>
        <w:tc>
          <w:tcPr>
            <w:tcW w:w="3202" w:type="dxa"/>
            <w:hideMark/>
          </w:tcPr>
          <w:p w:rsidR="00541597" w:rsidRPr="00CB07DF" w:rsidRDefault="00CB07DF" w:rsidP="00F32716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CB07DF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BSJ5</w:t>
            </w:r>
          </w:p>
        </w:tc>
      </w:tr>
      <w:tr w:rsidR="00541597" w:rsidTr="00541597">
        <w:tc>
          <w:tcPr>
            <w:tcW w:w="1668" w:type="dxa"/>
            <w:hideMark/>
          </w:tcPr>
          <w:p w:rsidR="00541597" w:rsidRPr="00F30CA9" w:rsidRDefault="00541597" w:rsidP="00F32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112</w:t>
            </w:r>
          </w:p>
        </w:tc>
        <w:tc>
          <w:tcPr>
            <w:tcW w:w="4701" w:type="dxa"/>
            <w:hideMark/>
          </w:tcPr>
          <w:p w:rsidR="00541597" w:rsidRDefault="00541597" w:rsidP="00F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Звёзды. </w:t>
            </w:r>
          </w:p>
        </w:tc>
        <w:tc>
          <w:tcPr>
            <w:tcW w:w="3202" w:type="dxa"/>
            <w:hideMark/>
          </w:tcPr>
          <w:p w:rsidR="00541597" w:rsidRPr="00CB07DF" w:rsidRDefault="00CB07DF" w:rsidP="00F32716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CB07DF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A2Q4</w:t>
            </w:r>
          </w:p>
        </w:tc>
      </w:tr>
      <w:tr w:rsidR="00541597" w:rsidTr="00541597">
        <w:tc>
          <w:tcPr>
            <w:tcW w:w="1668" w:type="dxa"/>
            <w:hideMark/>
          </w:tcPr>
          <w:p w:rsidR="00541597" w:rsidRPr="00F30CA9" w:rsidRDefault="00541597" w:rsidP="00F32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114</w:t>
            </w:r>
          </w:p>
        </w:tc>
        <w:tc>
          <w:tcPr>
            <w:tcW w:w="4701" w:type="dxa"/>
            <w:hideMark/>
          </w:tcPr>
          <w:p w:rsidR="00541597" w:rsidRDefault="00541597" w:rsidP="00F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Черные дыры</w:t>
            </w:r>
          </w:p>
        </w:tc>
        <w:tc>
          <w:tcPr>
            <w:tcW w:w="3202" w:type="dxa"/>
            <w:hideMark/>
          </w:tcPr>
          <w:p w:rsidR="00541597" w:rsidRPr="0074003B" w:rsidRDefault="0074003B" w:rsidP="00F32716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74003B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B7ON</w:t>
            </w:r>
          </w:p>
        </w:tc>
      </w:tr>
      <w:tr w:rsidR="00541597" w:rsidTr="00541597">
        <w:tc>
          <w:tcPr>
            <w:tcW w:w="1668" w:type="dxa"/>
            <w:hideMark/>
          </w:tcPr>
          <w:p w:rsidR="00541597" w:rsidRPr="00F30CA9" w:rsidRDefault="00541597" w:rsidP="00F32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116</w:t>
            </w:r>
          </w:p>
        </w:tc>
        <w:tc>
          <w:tcPr>
            <w:tcW w:w="4701" w:type="dxa"/>
            <w:hideMark/>
          </w:tcPr>
          <w:p w:rsidR="00541597" w:rsidRDefault="00541597" w:rsidP="00F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галактика.</w:t>
            </w:r>
          </w:p>
        </w:tc>
        <w:tc>
          <w:tcPr>
            <w:tcW w:w="3202" w:type="dxa"/>
            <w:hideMark/>
          </w:tcPr>
          <w:p w:rsidR="00541597" w:rsidRPr="0074003B" w:rsidRDefault="0074003B" w:rsidP="00F32716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74003B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IULR</w:t>
            </w:r>
          </w:p>
        </w:tc>
      </w:tr>
      <w:tr w:rsidR="00541597" w:rsidTr="00541597">
        <w:tc>
          <w:tcPr>
            <w:tcW w:w="1668" w:type="dxa"/>
            <w:hideMark/>
          </w:tcPr>
          <w:p w:rsidR="00541597" w:rsidRPr="00F30CA9" w:rsidRDefault="00541597" w:rsidP="00F32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118</w:t>
            </w:r>
          </w:p>
        </w:tc>
        <w:tc>
          <w:tcPr>
            <w:tcW w:w="4701" w:type="dxa"/>
            <w:hideMark/>
          </w:tcPr>
          <w:p w:rsidR="00541597" w:rsidRDefault="00541597" w:rsidP="00F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Вселенная.</w:t>
            </w:r>
          </w:p>
        </w:tc>
        <w:tc>
          <w:tcPr>
            <w:tcW w:w="3202" w:type="dxa"/>
            <w:hideMark/>
          </w:tcPr>
          <w:p w:rsidR="00541597" w:rsidRPr="0074003B" w:rsidRDefault="0074003B" w:rsidP="0074003B">
            <w:pPr>
              <w:jc w:val="center"/>
              <w:rPr>
                <w:rFonts w:ascii="Times New Roman" w:eastAsia="Times New Roman" w:hAnsi="Times New Roman" w:cs="Times New Roman"/>
                <w:bCs/>
                <w:color w:val="45494E"/>
                <w:spacing w:val="23"/>
                <w:sz w:val="28"/>
                <w:szCs w:val="28"/>
                <w:lang w:eastAsia="ru-RU"/>
              </w:rPr>
            </w:pPr>
            <w:r w:rsidRPr="0074003B">
              <w:rPr>
                <w:rFonts w:ascii="Times New Roman" w:eastAsia="Times New Roman" w:hAnsi="Times New Roman" w:cs="Times New Roman"/>
                <w:bCs/>
                <w:color w:val="45494E"/>
                <w:spacing w:val="23"/>
                <w:sz w:val="28"/>
                <w:szCs w:val="28"/>
                <w:lang w:eastAsia="ru-RU"/>
              </w:rPr>
              <w:t>IUPT</w:t>
            </w:r>
          </w:p>
        </w:tc>
      </w:tr>
      <w:tr w:rsidR="00541597" w:rsidTr="00541597">
        <w:tc>
          <w:tcPr>
            <w:tcW w:w="1668" w:type="dxa"/>
            <w:hideMark/>
          </w:tcPr>
          <w:p w:rsidR="00541597" w:rsidRPr="00F30CA9" w:rsidRDefault="00541597" w:rsidP="00F32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4701" w:type="dxa"/>
            <w:hideMark/>
          </w:tcPr>
          <w:p w:rsidR="00541597" w:rsidRDefault="00541597" w:rsidP="00F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по астрономии. Обобщение темы</w:t>
            </w:r>
          </w:p>
        </w:tc>
        <w:tc>
          <w:tcPr>
            <w:tcW w:w="3202" w:type="dxa"/>
            <w:hideMark/>
          </w:tcPr>
          <w:p w:rsidR="00541597" w:rsidRPr="0074003B" w:rsidRDefault="0074003B" w:rsidP="00F32716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74003B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W8XF</w:t>
            </w:r>
          </w:p>
        </w:tc>
      </w:tr>
      <w:tr w:rsidR="00541597" w:rsidTr="00541597">
        <w:tc>
          <w:tcPr>
            <w:tcW w:w="1668" w:type="dxa"/>
            <w:hideMark/>
          </w:tcPr>
          <w:p w:rsidR="00541597" w:rsidRPr="00F30CA9" w:rsidRDefault="00541597" w:rsidP="00F327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</w:t>
            </w:r>
          </w:p>
        </w:tc>
        <w:tc>
          <w:tcPr>
            <w:tcW w:w="4701" w:type="dxa"/>
            <w:hideMark/>
          </w:tcPr>
          <w:p w:rsidR="00541597" w:rsidRDefault="00541597" w:rsidP="00F3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физики</w:t>
            </w:r>
          </w:p>
        </w:tc>
        <w:tc>
          <w:tcPr>
            <w:tcW w:w="3202" w:type="dxa"/>
            <w:hideMark/>
          </w:tcPr>
          <w:p w:rsidR="00541597" w:rsidRPr="0074003B" w:rsidRDefault="0074003B" w:rsidP="00F32716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74003B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2WV0</w:t>
            </w:r>
          </w:p>
        </w:tc>
      </w:tr>
    </w:tbl>
    <w:p w:rsidR="00F30CA9" w:rsidRPr="00F30CA9" w:rsidRDefault="00F30C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6A68" w:rsidRPr="00D41476" w:rsidRDefault="004C6A68">
      <w:pPr>
        <w:rPr>
          <w:rFonts w:ascii="Times New Roman" w:hAnsi="Times New Roman" w:cs="Times New Roman"/>
          <w:sz w:val="28"/>
          <w:szCs w:val="28"/>
        </w:rPr>
      </w:pPr>
    </w:p>
    <w:sectPr w:rsidR="004C6A68" w:rsidRPr="00D41476" w:rsidSect="0044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6A68"/>
    <w:rsid w:val="000376CA"/>
    <w:rsid w:val="002250BB"/>
    <w:rsid w:val="004429DA"/>
    <w:rsid w:val="004603F8"/>
    <w:rsid w:val="004C6A68"/>
    <w:rsid w:val="00537D40"/>
    <w:rsid w:val="00541597"/>
    <w:rsid w:val="005A5B52"/>
    <w:rsid w:val="00637F42"/>
    <w:rsid w:val="0074003B"/>
    <w:rsid w:val="00977908"/>
    <w:rsid w:val="009A6CB1"/>
    <w:rsid w:val="00AB1BC7"/>
    <w:rsid w:val="00AF4CB7"/>
    <w:rsid w:val="00B41AB0"/>
    <w:rsid w:val="00C23790"/>
    <w:rsid w:val="00CB07DF"/>
    <w:rsid w:val="00CF070B"/>
    <w:rsid w:val="00D40A9D"/>
    <w:rsid w:val="00D41476"/>
    <w:rsid w:val="00D518A3"/>
    <w:rsid w:val="00D636EE"/>
    <w:rsid w:val="00D67B91"/>
    <w:rsid w:val="00D70BF2"/>
    <w:rsid w:val="00DF59CA"/>
    <w:rsid w:val="00ED3285"/>
    <w:rsid w:val="00F30CA9"/>
    <w:rsid w:val="00F4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A0089-7FEF-473D-A0CD-AF88CC64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14</cp:revision>
  <dcterms:created xsi:type="dcterms:W3CDTF">2020-03-26T04:27:00Z</dcterms:created>
  <dcterms:modified xsi:type="dcterms:W3CDTF">2020-05-27T20:51:00Z</dcterms:modified>
</cp:coreProperties>
</file>